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</w:t>
      </w: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871</w:t>
      </w: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3C627D" w:rsidRPr="005079B5" w:rsidRDefault="003C627D" w:rsidP="003C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 </w:t>
      </w:r>
      <w:r w:rsidRPr="0050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 2024 года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№ 18</w:t>
      </w: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Рязань</w:t>
      </w:r>
    </w:p>
    <w:p w:rsidR="003C627D" w:rsidRPr="005079B5" w:rsidRDefault="003C627D" w:rsidP="003C6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проекта «ИнформУИК» в период подготовки</w:t>
      </w:r>
      <w:r w:rsidRPr="005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проведения выборов Президента Российской Федерации</w:t>
      </w:r>
      <w:r w:rsidRPr="005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территории избирательного участка № 871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 района Рязанской области», заслушав информацию заместителя председателя участковой избирательной комиссии № 871 А.С. Харитонова, участковая избирательная комиссия № 871 решила: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маршрутизации).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Утвердить ответственных координаторов проекта «ИнформУИК»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участковой избирательной комиссии № 871 согласно приложению № 1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решению.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Назначить членов участковой избирательной комиссии № 871, участвующих в проведении адресного информирования и оповещения избирателей о дне, времени и месте, а также о формах голосования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Утвердить график </w:t>
      </w:r>
      <w:r w:rsidRPr="0050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членов участковой избирательной комиссии №871, 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назначенных пунктом 3 настоящего решения</w:t>
      </w:r>
      <w:r w:rsidRPr="0050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3 к настоящему решению.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5079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Организовать прохождение обучения членов участковой избирательной комиссии № 871, участвующих в проекте «ИнформУИК», в соответствии с графиком обучения членов участковых избирательных комиссий, 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5079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утвержденным в 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</w:t>
      </w:r>
      <w:r w:rsidRPr="005079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постановлению Избирательной комиссии Рязанской области от 11 января 2024 года №</w:t>
      </w:r>
      <w:r w:rsidRPr="005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85/1108-7.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5079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Направить настоящее решение в территориальную избирательную комиссию Железнодорожного района г.Рязани.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 Контроль за исполнением настоящего решения возложить</w:t>
      </w:r>
      <w:r w:rsidRPr="005079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на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участковой избирательной комиссии № 871 Хомич Татьяну Викторовну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3C627D" w:rsidRPr="005079B5" w:rsidTr="00DA60E2">
        <w:tc>
          <w:tcPr>
            <w:tcW w:w="3556" w:type="dxa"/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 871</w:t>
            </w:r>
          </w:p>
        </w:tc>
        <w:tc>
          <w:tcPr>
            <w:tcW w:w="3248" w:type="dxa"/>
          </w:tcPr>
          <w:p w:rsidR="003C627D" w:rsidRPr="005079B5" w:rsidRDefault="003C627D" w:rsidP="00DA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D" w:rsidRPr="005079B5" w:rsidRDefault="003C627D" w:rsidP="00DA6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Хомич</w:t>
            </w:r>
          </w:p>
        </w:tc>
      </w:tr>
      <w:tr w:rsidR="003C627D" w:rsidRPr="005079B5" w:rsidTr="00DA60E2">
        <w:tc>
          <w:tcPr>
            <w:tcW w:w="3556" w:type="dxa"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3C627D" w:rsidRPr="005079B5" w:rsidRDefault="003C627D" w:rsidP="00DA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7D" w:rsidRPr="005079B5" w:rsidTr="00DA60E2">
        <w:tc>
          <w:tcPr>
            <w:tcW w:w="3556" w:type="dxa"/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 № 8471</w:t>
            </w:r>
          </w:p>
        </w:tc>
        <w:tc>
          <w:tcPr>
            <w:tcW w:w="3248" w:type="dxa"/>
          </w:tcPr>
          <w:p w:rsidR="003C627D" w:rsidRPr="005079B5" w:rsidRDefault="003C627D" w:rsidP="00DA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D" w:rsidRPr="005079B5" w:rsidRDefault="003C627D" w:rsidP="00DA6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Андрианова</w:t>
            </w:r>
          </w:p>
        </w:tc>
      </w:tr>
    </w:tbl>
    <w:p w:rsidR="003C627D" w:rsidRPr="005079B5" w:rsidRDefault="003C627D" w:rsidP="003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>
      <w:pPr>
        <w:rPr>
          <w:rFonts w:ascii="Times New Roman" w:hAnsi="Times New Roman" w:cs="Times New Roman"/>
          <w:sz w:val="24"/>
          <w:szCs w:val="24"/>
        </w:rPr>
        <w:sectPr w:rsidR="003C627D" w:rsidRPr="005079B5" w:rsidSect="000A1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УИК № 871 </w:t>
      </w: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февраля 2024 № 18</w:t>
      </w: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координаторы проекта «ИнформУИК»</w:t>
      </w: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участковой избирательной комиссии № 871</w:t>
      </w: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120"/>
        <w:gridCol w:w="3259"/>
        <w:gridCol w:w="7733"/>
      </w:tblGrid>
      <w:tr w:rsidR="003C627D" w:rsidRPr="005079B5" w:rsidTr="00DA60E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Ф.И.О. координатора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Должность координатора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Функции координатора</w:t>
            </w:r>
          </w:p>
        </w:tc>
      </w:tr>
    </w:tbl>
    <w:p w:rsidR="003C627D" w:rsidRPr="005079B5" w:rsidRDefault="003C627D" w:rsidP="003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3120"/>
        <w:gridCol w:w="3268"/>
        <w:gridCol w:w="7748"/>
      </w:tblGrid>
      <w:tr w:rsidR="003C627D" w:rsidRPr="005079B5" w:rsidTr="00DA60E2">
        <w:trPr>
          <w:tblHeader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3C627D" w:rsidRPr="005079B5" w:rsidTr="00DA60E2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Андрианова Екатерина Владимировна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секретарь УИК № 871</w:t>
            </w:r>
          </w:p>
        </w:tc>
        <w:tc>
          <w:tcPr>
            <w:tcW w:w="2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руководство,</w:t>
            </w:r>
          </w:p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координация работы членов УИК, работающих по следующим адресам:</w:t>
            </w:r>
          </w:p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Октябрьский городок дома №№ 7, 8, 9, 10, 11, 12, 13, 14, 15, 16, 17, 22 , 23, 23А, 24, 24А, 25, 26, 27, 28, 32, 31, 42, 44, 46</w:t>
            </w:r>
          </w:p>
        </w:tc>
      </w:tr>
    </w:tbl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УИК № 871 </w:t>
      </w: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февраля 2024 № 18</w:t>
      </w: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9B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Члены участковой избирательной комиссии № 871,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3C627D" w:rsidRPr="005079B5" w:rsidRDefault="003C627D" w:rsidP="003C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388"/>
        <w:gridCol w:w="8724"/>
      </w:tblGrid>
      <w:tr w:rsidR="003C627D" w:rsidRPr="005079B5" w:rsidTr="00DA60E2">
        <w:trPr>
          <w:trHeight w:val="6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Ф.И.О. члена</w:t>
            </w:r>
          </w:p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участковой избирательной комиссии № 871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Адреса домовладений, закрепляемые за конкретными членами участковой избирательной комиссии № 871</w:t>
            </w:r>
          </w:p>
        </w:tc>
      </w:tr>
    </w:tbl>
    <w:p w:rsidR="003C627D" w:rsidRPr="005079B5" w:rsidRDefault="003C627D" w:rsidP="003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5302"/>
        <w:gridCol w:w="8724"/>
      </w:tblGrid>
      <w:tr w:rsidR="003C627D" w:rsidRPr="005079B5" w:rsidTr="00DA60E2">
        <w:trPr>
          <w:tblHeader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3C627D" w:rsidRPr="005079B5" w:rsidTr="00DA60E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 обходчики</w:t>
            </w:r>
          </w:p>
        </w:tc>
      </w:tr>
      <w:tr w:rsidR="003C627D" w:rsidRPr="005079B5" w:rsidTr="00DA60E2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Андрианова Екатерина Владимировна секретарь УИК №871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Октябрьский городок дома №№ 7, 8, 9, 10, 11, 12, 13, 14, 15, 16, 17, 22 , 23, 23А, 24, 24А, 25, 26, 27, 28, 32, 31, 42, 44, 46</w:t>
            </w:r>
          </w:p>
        </w:tc>
      </w:tr>
      <w:tr w:rsidR="003C627D" w:rsidRPr="005079B5" w:rsidTr="00DA60E2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Афонина Александра Евгеньевна, член УИК № 871 с правом решающего голоса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Октябрьский городок дома №№ 7, 8, 9, 10, 11, 12, 13, 14, 15, 16, 17, 22 , 23, 23А, 24, 24А, 25, 26, 27, 28, 32, 31, 42, 44, 46</w:t>
            </w:r>
          </w:p>
        </w:tc>
      </w:tr>
      <w:tr w:rsidR="003C627D" w:rsidRPr="005079B5" w:rsidTr="00DA60E2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Якубина Светлана Владимировна, член УИК № 871 с правом решающего голоса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Октябрьский городок дома №№ 7, 8, 9, 10, 11, 12, 13, 14, 15, 16, 17, 22 , 23, 23А, 24, 24А, 25, 26, 27, 28, 32, 31, 42, 44, 46</w:t>
            </w:r>
          </w:p>
        </w:tc>
      </w:tr>
      <w:tr w:rsidR="003C627D" w:rsidRPr="005079B5" w:rsidTr="00DA60E2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Маргарита Андреевна, член УИК № 871 с правом решающего голоса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Октябрьский городок дома №№ 7, 8, 9, 10, 11, 12, 13, 14, 15, 16, 17, 22 , 23, 23А, 24, 24А, 25, 26, 27, 28, 32, 31, 42, 44, 46</w:t>
            </w:r>
          </w:p>
        </w:tc>
      </w:tr>
      <w:tr w:rsidR="003C627D" w:rsidRPr="005079B5" w:rsidTr="00DA60E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Дополнительные обходчики</w:t>
            </w:r>
          </w:p>
        </w:tc>
      </w:tr>
      <w:tr w:rsidR="003C627D" w:rsidRPr="005079B5" w:rsidTr="00DA60E2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7D" w:rsidRPr="005079B5" w:rsidRDefault="003C627D" w:rsidP="00DA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 Ирина Владимировна, член УИК № 871 с правом решающего голоса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27D" w:rsidRPr="005079B5" w:rsidRDefault="003C627D" w:rsidP="00DA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79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Октябрьский городок дома №№ 7, 8, 9, 10, 11, 12, 13, 14, 15, 16, 17, 22 , 23, 23А, 24, 24А, 25, 26, 27, 28, 32, 31, 42, 44, 46</w:t>
            </w:r>
          </w:p>
        </w:tc>
      </w:tr>
    </w:tbl>
    <w:p w:rsidR="003C627D" w:rsidRPr="005079B5" w:rsidRDefault="003C627D" w:rsidP="003C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hAnsi="Times New Roman" w:cs="Times New Roman"/>
          <w:sz w:val="24"/>
          <w:szCs w:val="24"/>
        </w:rPr>
        <w:t>Всего домохозяйств для обхода: 1270</w:t>
      </w: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участковой избирательной комиссии № 844</w:t>
      </w:r>
    </w:p>
    <w:p w:rsidR="003C627D" w:rsidRPr="005079B5" w:rsidRDefault="003C627D" w:rsidP="003C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февраля 2024 № 20</w:t>
      </w: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</w:t>
      </w: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членов участковой избирательной комиссии №871, участвующих</w:t>
      </w:r>
      <w:r w:rsidRPr="0050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3C627D" w:rsidRPr="005079B5" w:rsidRDefault="003C627D" w:rsidP="003C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3C627D" w:rsidRPr="005079B5" w:rsidRDefault="003C627D" w:rsidP="003C627D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С 17 по 29 февраля 2024 года:</w:t>
      </w:r>
    </w:p>
    <w:p w:rsidR="003C627D" w:rsidRPr="005079B5" w:rsidRDefault="003C627D" w:rsidP="003C62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в рабочие дни с 17 часов 00 минут до 20 часов 00 минут;</w:t>
      </w:r>
    </w:p>
    <w:p w:rsidR="003C627D" w:rsidRPr="005079B5" w:rsidRDefault="003C627D" w:rsidP="003C62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 в выходные и праздничные дни с 12 часов 00 минут до 20 часов 00 минут.</w:t>
      </w:r>
    </w:p>
    <w:p w:rsidR="003C627D" w:rsidRPr="005079B5" w:rsidRDefault="003C627D" w:rsidP="003C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2. С 1 по 7 марта 2024 года:</w:t>
      </w:r>
    </w:p>
    <w:p w:rsidR="003C627D" w:rsidRPr="005079B5" w:rsidRDefault="003C627D" w:rsidP="003C62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в рабочие дни с 17 часов 00 минут до 20 часов 00 минут;</w:t>
      </w:r>
    </w:p>
    <w:p w:rsidR="003C627D" w:rsidRPr="005079B5" w:rsidRDefault="003C627D" w:rsidP="003C62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5079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 в выходные и праздничные дни с 12 часов 00 минут до 20 часов 00 минут.</w:t>
      </w:r>
    </w:p>
    <w:p w:rsidR="003C627D" w:rsidRPr="005079B5" w:rsidRDefault="003C627D">
      <w:pPr>
        <w:rPr>
          <w:rFonts w:ascii="Times New Roman" w:hAnsi="Times New Roman" w:cs="Times New Roman"/>
          <w:sz w:val="24"/>
          <w:szCs w:val="24"/>
        </w:rPr>
        <w:sectPr w:rsidR="003C627D" w:rsidRPr="005079B5" w:rsidSect="003C62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3C627D" w:rsidRPr="005079B5" w:rsidTr="00DA60E2">
        <w:tc>
          <w:tcPr>
            <w:tcW w:w="9639" w:type="dxa"/>
          </w:tcPr>
          <w:p w:rsidR="003C627D" w:rsidRPr="005079B5" w:rsidRDefault="003C627D" w:rsidP="00DA60E2">
            <w:pPr>
              <w:keepNext/>
              <w:ind w:left="-107" w:right="-107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Участковой избирательной комиссии № 872</w:t>
            </w:r>
          </w:p>
          <w:p w:rsidR="003C627D" w:rsidRPr="005079B5" w:rsidRDefault="003C627D" w:rsidP="00DA60E2">
            <w:pPr>
              <w:keepNext/>
              <w:ind w:left="-107" w:right="-107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Рязанская область, г. Рязань</w:t>
            </w:r>
          </w:p>
        </w:tc>
      </w:tr>
    </w:tbl>
    <w:p w:rsidR="003C627D" w:rsidRPr="005079B5" w:rsidRDefault="003C627D" w:rsidP="003C627D">
      <w:pPr>
        <w:spacing w:line="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3C627D" w:rsidRPr="005079B5" w:rsidTr="00DA60E2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</w:tcBorders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</w:tcBorders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627D" w:rsidRPr="005079B5" w:rsidRDefault="003C627D" w:rsidP="003C627D">
      <w:pPr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390007, Рязанская область, город Рязань, улица Керамзаво</w:t>
      </w:r>
      <w:r w:rsidRPr="005079B5">
        <w:rPr>
          <w:rFonts w:ascii="Times New Roman" w:hAnsi="Times New Roman" w:cs="Times New Roman"/>
          <w:b/>
          <w:sz w:val="24"/>
          <w:szCs w:val="24"/>
          <w:vertAlign w:val="superscript"/>
        </w:rPr>
        <w:t>да, дом 8а, здание школы № 22</w:t>
      </w:r>
      <w:r w:rsidRPr="005079B5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      </w:t>
      </w:r>
      <w:r w:rsidRPr="005079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Телефон: 8-(4912)-96-39-44</w:t>
      </w:r>
    </w:p>
    <w:p w:rsidR="003C627D" w:rsidRPr="005079B5" w:rsidRDefault="003C627D" w:rsidP="003C62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27D" w:rsidRPr="005079B5" w:rsidRDefault="003C627D" w:rsidP="003C62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3C627D" w:rsidRPr="005079B5" w:rsidRDefault="003C627D" w:rsidP="003C627D">
      <w:pPr>
        <w:rPr>
          <w:rFonts w:ascii="Times New Roman" w:eastAsia="Calibri" w:hAnsi="Times New Roman" w:cs="Times New Roman"/>
          <w:sz w:val="24"/>
          <w:szCs w:val="24"/>
        </w:rPr>
      </w:pPr>
    </w:p>
    <w:p w:rsidR="003C627D" w:rsidRPr="005079B5" w:rsidRDefault="003C627D" w:rsidP="003C627D">
      <w:pPr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5079B5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5079B5">
        <w:rPr>
          <w:rFonts w:ascii="Times New Roman" w:eastAsia="Calibri" w:hAnsi="Times New Roman" w:cs="Times New Roman"/>
          <w:sz w:val="24"/>
          <w:szCs w:val="24"/>
        </w:rPr>
        <w:t>”</w:t>
      </w:r>
      <w:r w:rsidRPr="005079B5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 2024 года                                </w:t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№ 5</w:t>
      </w:r>
    </w:p>
    <w:p w:rsidR="003C627D" w:rsidRPr="005079B5" w:rsidRDefault="003C627D" w:rsidP="003C627D">
      <w:pPr>
        <w:rPr>
          <w:rFonts w:ascii="Times New Roman" w:eastAsia="Calibri" w:hAnsi="Times New Roman" w:cs="Times New Roman"/>
          <w:sz w:val="24"/>
          <w:szCs w:val="24"/>
        </w:rPr>
      </w:pPr>
    </w:p>
    <w:p w:rsidR="003C627D" w:rsidRPr="005079B5" w:rsidRDefault="003C627D" w:rsidP="003C627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9B5">
        <w:rPr>
          <w:rFonts w:ascii="Times New Roman" w:eastAsia="Calibri" w:hAnsi="Times New Roman" w:cs="Times New Roman"/>
          <w:b/>
          <w:bCs/>
          <w:sz w:val="24"/>
          <w:szCs w:val="24"/>
        </w:rPr>
        <w:t>Р Е Ш Е Н И Е</w:t>
      </w:r>
    </w:p>
    <w:p w:rsidR="003C627D" w:rsidRPr="005079B5" w:rsidRDefault="003C627D" w:rsidP="003C627D">
      <w:pPr>
        <w:pStyle w:val="a3"/>
        <w:ind w:firstLine="709"/>
        <w:contextualSpacing/>
        <w:jc w:val="both"/>
      </w:pPr>
      <w:r w:rsidRPr="005079B5">
        <w:t>О реализации проекта «ИнформУИК» в период подготовки и проведения выборов Президента Российской Федерации на территории избирательного участка № 872.  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г. Рязань Рязанской области», заслушав информацию председателя участковой избирательной комиссии №  872  М.И.Цыбизовой, участковая избирательная комиссия № 872 решила:</w:t>
      </w:r>
    </w:p>
    <w:p w:rsidR="003C627D" w:rsidRPr="005079B5" w:rsidRDefault="003C627D" w:rsidP="003C6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1. 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приложе-ния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3C627D" w:rsidRPr="005079B5" w:rsidRDefault="003C627D" w:rsidP="003C62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2. Утвердить ответственных координаторов проекта «ИнформУИК» в участковой избирательной комиссии </w:t>
      </w:r>
      <w:r w:rsidRPr="005079B5">
        <w:rPr>
          <w:rFonts w:ascii="Times New Roman" w:eastAsia="Calibri" w:hAnsi="Times New Roman" w:cs="Times New Roman"/>
          <w:b/>
          <w:sz w:val="24"/>
          <w:szCs w:val="24"/>
        </w:rPr>
        <w:t>№ 872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 1к настоящему решению.</w:t>
      </w:r>
    </w:p>
    <w:p w:rsidR="003C627D" w:rsidRPr="005079B5" w:rsidRDefault="003C627D" w:rsidP="003C62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3. Назначить членов участковой избирательной комиссии </w:t>
      </w:r>
      <w:r w:rsidRPr="005079B5">
        <w:rPr>
          <w:rFonts w:ascii="Times New Roman" w:eastAsia="Calibri" w:hAnsi="Times New Roman" w:cs="Times New Roman"/>
          <w:b/>
          <w:sz w:val="24"/>
          <w:szCs w:val="24"/>
        </w:rPr>
        <w:t>№ 872</w:t>
      </w:r>
      <w:r w:rsidRPr="005079B5">
        <w:rPr>
          <w:rFonts w:ascii="Times New Roman" w:eastAsia="Calibri" w:hAnsi="Times New Roman" w:cs="Times New Roman"/>
          <w:sz w:val="24"/>
          <w:szCs w:val="24"/>
        </w:rPr>
        <w:t>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3C627D" w:rsidRPr="005079B5" w:rsidRDefault="003C627D" w:rsidP="003C62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 Утвердить график 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членов участковой избирательной комиссии </w:t>
      </w:r>
      <w:r w:rsidRPr="005079B5">
        <w:rPr>
          <w:rFonts w:ascii="Times New Roman" w:eastAsia="Calibri" w:hAnsi="Times New Roman" w:cs="Times New Roman"/>
          <w:b/>
          <w:bCs/>
          <w:sz w:val="24"/>
          <w:szCs w:val="24"/>
        </w:rPr>
        <w:t>№ 872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5079B5">
        <w:rPr>
          <w:rFonts w:ascii="Times New Roman" w:eastAsia="Calibri" w:hAnsi="Times New Roman" w:cs="Times New Roman"/>
          <w:sz w:val="24"/>
          <w:szCs w:val="24"/>
        </w:rPr>
        <w:t>назначенных пунктом 3 настоящего решения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5079B5">
        <w:rPr>
          <w:rFonts w:ascii="Times New Roman" w:eastAsia="Calibri" w:hAnsi="Times New Roman" w:cs="Times New Roman"/>
          <w:sz w:val="24"/>
          <w:szCs w:val="24"/>
        </w:rPr>
        <w:t>согласно приложению № 3 к настоящему решению.</w:t>
      </w:r>
    </w:p>
    <w:p w:rsidR="003C627D" w:rsidRPr="005079B5" w:rsidRDefault="003C627D" w:rsidP="003C62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5. 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</w:t>
      </w:r>
      <w:r w:rsidRPr="005079B5">
        <w:rPr>
          <w:rFonts w:ascii="Times New Roman" w:eastAsia="Calibri" w:hAnsi="Times New Roman" w:cs="Times New Roman"/>
          <w:b/>
          <w:spacing w:val="-2"/>
          <w:sz w:val="24"/>
          <w:szCs w:val="24"/>
        </w:rPr>
        <w:t>№  872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участвующих в проекте «ИнформУИК», в соответствии с графиком обучения членов участковых избирательных комиссий, 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утвержденным в </w:t>
      </w:r>
      <w:r w:rsidRPr="005079B5">
        <w:rPr>
          <w:rFonts w:ascii="Times New Roman" w:eastAsia="Calibri" w:hAnsi="Times New Roman" w:cs="Times New Roman"/>
          <w:sz w:val="24"/>
          <w:szCs w:val="24"/>
        </w:rPr>
        <w:t>приложении №</w:t>
      </w:r>
      <w:r w:rsidRPr="005079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079B5">
        <w:rPr>
          <w:rFonts w:ascii="Times New Roman" w:eastAsia="Calibri" w:hAnsi="Times New Roman" w:cs="Times New Roman"/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50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eastAsia="Calibri" w:hAnsi="Times New Roman" w:cs="Times New Roman"/>
          <w:sz w:val="24"/>
          <w:szCs w:val="24"/>
        </w:rPr>
        <w:t>85/1108-7.</w:t>
      </w:r>
    </w:p>
    <w:p w:rsidR="003C627D" w:rsidRPr="005079B5" w:rsidRDefault="003C627D" w:rsidP="003C62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6. 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Направить настоящее </w:t>
      </w:r>
      <w:r w:rsidRPr="005079B5">
        <w:rPr>
          <w:rFonts w:ascii="Times New Roman" w:hAnsi="Times New Roman" w:cs="Times New Roman"/>
          <w:spacing w:val="-2"/>
          <w:sz w:val="24"/>
          <w:szCs w:val="24"/>
        </w:rPr>
        <w:t>решение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 территориальную избирательную комиссию Железнодорожного района г. Рязан</w:t>
      </w:r>
      <w:r w:rsidRPr="005079B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3C627D" w:rsidRPr="005079B5" w:rsidRDefault="003C627D" w:rsidP="003C62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7. Контроль за исполнением настоящего решения возложить на 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председателя участковой избирательной комиссии </w:t>
      </w:r>
      <w:r w:rsidRPr="005079B5">
        <w:rPr>
          <w:rFonts w:ascii="Times New Roman" w:eastAsia="Calibri" w:hAnsi="Times New Roman" w:cs="Times New Roman"/>
          <w:b/>
          <w:sz w:val="24"/>
          <w:szCs w:val="24"/>
        </w:rPr>
        <w:t>№ 872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 М.И.Цыбизову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3C627D" w:rsidRPr="005079B5" w:rsidRDefault="003C627D" w:rsidP="003C627D">
      <w:pPr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3C627D" w:rsidRPr="005079B5" w:rsidTr="00DA60E2">
        <w:tc>
          <w:tcPr>
            <w:tcW w:w="3556" w:type="dxa"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участковой избирательной комиссии №  872</w:t>
            </w:r>
          </w:p>
        </w:tc>
        <w:tc>
          <w:tcPr>
            <w:tcW w:w="3248" w:type="dxa"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М.И.Цыбизова</w:t>
            </w:r>
          </w:p>
        </w:tc>
      </w:tr>
      <w:tr w:rsidR="003C627D" w:rsidRPr="005079B5" w:rsidTr="00DA60E2">
        <w:tc>
          <w:tcPr>
            <w:tcW w:w="3556" w:type="dxa"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DA60E2">
        <w:tc>
          <w:tcPr>
            <w:tcW w:w="3556" w:type="dxa"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участковой избирательной комиссии № 872</w:t>
            </w:r>
          </w:p>
        </w:tc>
        <w:tc>
          <w:tcPr>
            <w:tcW w:w="3248" w:type="dxa"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И.В.Крохина</w:t>
            </w:r>
          </w:p>
        </w:tc>
      </w:tr>
    </w:tbl>
    <w:p w:rsidR="003C627D" w:rsidRPr="005079B5" w:rsidRDefault="003C627D" w:rsidP="003C627D">
      <w:pPr>
        <w:rPr>
          <w:rFonts w:ascii="Times New Roman" w:eastAsia="Calibri" w:hAnsi="Times New Roman" w:cs="Times New Roman"/>
          <w:sz w:val="24"/>
          <w:szCs w:val="24"/>
        </w:rPr>
      </w:pPr>
    </w:p>
    <w:p w:rsidR="003C627D" w:rsidRPr="005079B5" w:rsidRDefault="003C627D" w:rsidP="003C627D">
      <w:pPr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796" w:type="dxa"/>
        <w:tblInd w:w="93" w:type="dxa"/>
        <w:tblLook w:val="04A0"/>
      </w:tblPr>
      <w:tblGrid>
        <w:gridCol w:w="540"/>
        <w:gridCol w:w="2330"/>
        <w:gridCol w:w="550"/>
        <w:gridCol w:w="2285"/>
        <w:gridCol w:w="595"/>
        <w:gridCol w:w="3496"/>
      </w:tblGrid>
      <w:tr w:rsidR="003C627D" w:rsidRPr="005079B5" w:rsidTr="003C627D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3C627D" w:rsidRPr="005079B5" w:rsidTr="003C627D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</w:t>
            </w:r>
            <w:r w:rsidRPr="005079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872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627D" w:rsidRPr="005079B5" w:rsidTr="003C627D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5</w:t>
            </w:r>
          </w:p>
        </w:tc>
      </w:tr>
      <w:tr w:rsidR="003C627D" w:rsidRPr="005079B5" w:rsidTr="003C627D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3C627D">
        <w:trPr>
          <w:trHeight w:val="81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координаторы проекта «ИнформУИК»</w:t>
            </w: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участковой избирательной комиссии №  872</w:t>
            </w:r>
          </w:p>
        </w:tc>
      </w:tr>
      <w:tr w:rsidR="003C627D" w:rsidRPr="005079B5" w:rsidTr="003C627D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3C627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координатора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 координатора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функции координатора </w:t>
            </w:r>
          </w:p>
        </w:tc>
      </w:tr>
      <w:tr w:rsidR="003C627D" w:rsidRPr="005079B5" w:rsidTr="003C627D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Матьков Сергей Михайлович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председателя УИК № 872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руководство;</w:t>
            </w:r>
          </w:p>
        </w:tc>
      </w:tr>
      <w:tr w:rsidR="003C627D" w:rsidRPr="005079B5" w:rsidTr="003C627D">
        <w:trPr>
          <w:trHeight w:val="6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координация работы членов УИК № 872, работающих по следующим адресам:</w:t>
            </w:r>
          </w:p>
        </w:tc>
      </w:tr>
      <w:tr w:rsidR="003C627D" w:rsidRPr="005079B5" w:rsidTr="003C627D">
        <w:trPr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ул..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Керамические выселки улица (полностью) </w:t>
            </w:r>
          </w:p>
        </w:tc>
      </w:tr>
      <w:tr w:rsidR="003C627D" w:rsidRPr="005079B5" w:rsidTr="003C627D">
        <w:trPr>
          <w:trHeight w:val="8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 №№ с 1-по 10,(полностью).17,18,19,20, 22,23, 24,26,27,28, 30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 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городок д.№№ 19,21,33,34,35,35 корпус 1, 36,37, 38,39,40,43,47,48,49,52,53,123,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избирателей-2806 человек)</w:t>
            </w:r>
          </w:p>
        </w:tc>
      </w:tr>
      <w:tr w:rsidR="003C627D" w:rsidRPr="005079B5" w:rsidTr="003C627D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3C627D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627D" w:rsidRPr="005079B5" w:rsidRDefault="003C627D" w:rsidP="003C627D">
      <w:pPr>
        <w:pStyle w:val="21"/>
        <w:spacing w:line="240" w:lineRule="auto"/>
        <w:ind w:firstLine="0"/>
        <w:rPr>
          <w:rFonts w:ascii="Times New Roman" w:hAnsi="Times New Roman"/>
          <w:szCs w:val="24"/>
        </w:rPr>
      </w:pPr>
      <w:r w:rsidRPr="005079B5">
        <w:rPr>
          <w:rFonts w:ascii="Times New Roman" w:hAnsi="Times New Roman"/>
          <w:szCs w:val="24"/>
        </w:rPr>
        <w:br w:type="page"/>
      </w:r>
    </w:p>
    <w:tbl>
      <w:tblPr>
        <w:tblW w:w="10615" w:type="dxa"/>
        <w:tblInd w:w="-743" w:type="dxa"/>
        <w:tblLook w:val="04A0"/>
      </w:tblPr>
      <w:tblGrid>
        <w:gridCol w:w="142"/>
        <w:gridCol w:w="452"/>
        <w:gridCol w:w="115"/>
        <w:gridCol w:w="284"/>
        <w:gridCol w:w="293"/>
        <w:gridCol w:w="2981"/>
        <w:gridCol w:w="399"/>
        <w:gridCol w:w="293"/>
        <w:gridCol w:w="2315"/>
        <w:gridCol w:w="399"/>
        <w:gridCol w:w="293"/>
        <w:gridCol w:w="1957"/>
        <w:gridCol w:w="399"/>
        <w:gridCol w:w="7"/>
        <w:gridCol w:w="286"/>
      </w:tblGrid>
      <w:tr w:rsidR="003C627D" w:rsidRPr="005079B5" w:rsidTr="00F32D64">
        <w:trPr>
          <w:gridAfter w:val="3"/>
          <w:wAfter w:w="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3C627D" w:rsidRPr="005079B5" w:rsidTr="00F32D64">
        <w:trPr>
          <w:gridAfter w:val="3"/>
          <w:wAfter w:w="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</w:t>
            </w:r>
            <w:r w:rsidRPr="005079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872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627D" w:rsidRPr="005079B5" w:rsidTr="00F32D64">
        <w:trPr>
          <w:gridAfter w:val="3"/>
          <w:wAfter w:w="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5</w:t>
            </w:r>
          </w:p>
        </w:tc>
      </w:tr>
      <w:tr w:rsidR="003C627D" w:rsidRPr="005079B5" w:rsidTr="00F32D64">
        <w:trPr>
          <w:gridAfter w:val="3"/>
          <w:wAfter w:w="692" w:type="dxa"/>
          <w:trHeight w:val="14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F32D64">
        <w:trPr>
          <w:gridBefore w:val="1"/>
          <w:gridAfter w:val="1"/>
          <w:wBefore w:w="142" w:type="dxa"/>
          <w:wAfter w:w="286" w:type="dxa"/>
          <w:trHeight w:val="1255"/>
        </w:trPr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260" w:hanging="2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участковой избирательной комиссии № 872,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      </w:r>
          </w:p>
        </w:tc>
      </w:tr>
      <w:tr w:rsidR="003C627D" w:rsidRPr="005079B5" w:rsidTr="00F32D64">
        <w:trPr>
          <w:gridBefore w:val="1"/>
          <w:gridAfter w:val="2"/>
          <w:wBefore w:w="142" w:type="dxa"/>
          <w:wAfter w:w="293" w:type="dxa"/>
          <w:trHeight w:val="12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ind w:left="260" w:hanging="2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F32D64">
        <w:trPr>
          <w:gridBefore w:val="3"/>
          <w:wBefore w:w="709" w:type="dxa"/>
          <w:trHeight w:val="66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и должность члена УИК </w:t>
            </w:r>
            <w:r w:rsidRPr="005079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872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Адреса домовладений, закрепляемые за конкретными членами участковой избирательной комиссии </w:t>
            </w:r>
            <w:r w:rsidRPr="005079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872</w:t>
            </w:r>
          </w:p>
        </w:tc>
      </w:tr>
      <w:tr w:rsidR="003C627D" w:rsidRPr="005079B5" w:rsidTr="00F32D64">
        <w:trPr>
          <w:gridBefore w:val="3"/>
          <w:wBefore w:w="709" w:type="dxa"/>
          <w:trHeight w:val="962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Матьков Сергей Михайлович,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 председателя УИК № 872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ул..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Керамические выселки улица (полностью) 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 №№ с 1-по 10,(полностью).17,18,19,20, 22,23, 24,26,27,28, 30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 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городок д.№№ 19,21,33,34,35,35 корпус 1, 36,37, 38,39,40,43,47,48,49,52,53,123,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27D" w:rsidRPr="005079B5" w:rsidTr="00F32D64">
        <w:trPr>
          <w:gridBefore w:val="3"/>
          <w:wBefore w:w="709" w:type="dxa"/>
          <w:trHeight w:val="118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27D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Буяновская Лиана Николаевна,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УИК № 872 с правом решающего голоса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ул..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Керамические выселки улица (полностью) 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 №№ с 1-по 10,(полностью).17,18,19,20, 22,23, 24,26,27,28, 30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 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городок д.№№ 19,21,33,34,35,35 корпус 1, 36,37, 38,39,40,43,47,48,49,52,53,123,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27D" w:rsidRPr="005079B5" w:rsidTr="00F32D64">
        <w:trPr>
          <w:gridBefore w:val="3"/>
          <w:wBefore w:w="709" w:type="dxa"/>
          <w:trHeight w:val="114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27D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Божедомова Анна Викторовна,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УИК № 872 с правом решающего голоса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ул..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Керамические выселки улица (полностью) 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 №№ с 1-по 10,(полностью).17,18,19,20, 22,23, 24,26,27,28, 30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 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городок д.№№ 19,21,33,34,35,35 корпус 1, 36,37, 38,39,40,43,47,48,49,52,53,123,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27D" w:rsidRPr="005079B5" w:rsidTr="00F32D64">
        <w:trPr>
          <w:gridBefore w:val="3"/>
          <w:wBefore w:w="709" w:type="dxa"/>
          <w:trHeight w:val="97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27D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Дороднов Сергей Иванович,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УИК № 872 с правом 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решающего голоса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ул..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Керамические выселки улица (полностью) 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Керамзавода д. №№ с 1-по 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10,(полностью).17,18,19,20, 22,23, 24,26,27,28, 30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 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городок д.№№ 19,21,33,34,35,35 корпус 1, 36,37, 38,39,40,43,47,48,49,52,53,123,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27D" w:rsidRPr="005079B5" w:rsidTr="00F32D64">
        <w:trPr>
          <w:gridBefore w:val="3"/>
          <w:wBefore w:w="709" w:type="dxa"/>
          <w:trHeight w:val="157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27D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Филиппова Юлия Алексеевн ,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УИК № 872 с правом решающего голоса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ул..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Керамические выселки улица (полностью) 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 №№ с 1-по 10,(полностью).17,18,19,20, 22,23, 24,26,27,28, 30</w:t>
            </w:r>
          </w:p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 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городок д.№№ 19,21,33,34,35,35 корпус 1, 36,37, 38,39,40,43,47,48,49,52,53,123,</w:t>
            </w:r>
          </w:p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D64" w:rsidRPr="005079B5" w:rsidTr="00DA60E2">
        <w:trPr>
          <w:gridBefore w:val="3"/>
          <w:wBefore w:w="709" w:type="dxa"/>
          <w:trHeight w:val="1191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64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Никиткин Александр Алексеевич,</w:t>
            </w:r>
          </w:p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УИК № 872 с правом решающего голоса</w:t>
            </w:r>
          </w:p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Дополнительный обходчик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ул..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Керамические выселки улица (полностью) </w:t>
            </w:r>
          </w:p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 №№ с 1-по 10,(полностью).17,18,19,20, 22,23, 24,26,27,28, 30</w:t>
            </w:r>
          </w:p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 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городок д.№№ 19,21,33,34,35,35 корпус 1, 36,37, 38,39,40,43,47,48,49,52,53,123,</w:t>
            </w:r>
          </w:p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27D" w:rsidRPr="005079B5" w:rsidTr="00F32D64">
        <w:trPr>
          <w:gridBefore w:val="3"/>
          <w:wBefore w:w="709" w:type="dxa"/>
          <w:trHeight w:val="37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627D" w:rsidRPr="005079B5" w:rsidRDefault="003C627D" w:rsidP="003C627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68" w:type="dxa"/>
        <w:tblInd w:w="93" w:type="dxa"/>
        <w:tblLook w:val="04A0"/>
      </w:tblPr>
      <w:tblGrid>
        <w:gridCol w:w="500"/>
        <w:gridCol w:w="500"/>
        <w:gridCol w:w="30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323"/>
        <w:gridCol w:w="392"/>
        <w:gridCol w:w="38"/>
        <w:gridCol w:w="323"/>
        <w:gridCol w:w="392"/>
      </w:tblGrid>
      <w:tr w:rsidR="003C627D" w:rsidRPr="005079B5" w:rsidTr="00DA60E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DA60E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решению УИК № 872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DA60E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F32D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27D" w:rsidRPr="005079B5" w:rsidRDefault="003C627D" w:rsidP="00F32D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ГРАФИК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27D" w:rsidRPr="005079B5" w:rsidRDefault="003C627D" w:rsidP="00F32D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работы членов участковой избирательной комиссии, участвующих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DA60E2">
        <w:trPr>
          <w:gridAfter w:val="3"/>
          <w:wAfter w:w="753" w:type="dxa"/>
          <w:trHeight w:val="945"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27D" w:rsidRPr="005079B5" w:rsidRDefault="003C627D" w:rsidP="00F32D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 проекте «ИнформУИК»,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7D" w:rsidRPr="005079B5" w:rsidRDefault="003C627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27D" w:rsidRPr="005079B5" w:rsidRDefault="003C627D" w:rsidP="00F32D64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график работы обходчиков:</w:t>
            </w: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27D" w:rsidRPr="005079B5" w:rsidRDefault="003C627D" w:rsidP="00F32D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17 по 29 февраля 2024 года:</w:t>
            </w: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27D" w:rsidRPr="005079B5" w:rsidRDefault="003C627D" w:rsidP="00F32D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27D" w:rsidRPr="005079B5" w:rsidRDefault="003C627D" w:rsidP="00F32D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27D" w:rsidRPr="005079B5" w:rsidRDefault="003C627D" w:rsidP="00F32D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С 1 по 7 марта 2024 года:</w:t>
            </w: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27D" w:rsidRPr="005079B5" w:rsidRDefault="003C627D" w:rsidP="00F32D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3C627D" w:rsidRPr="005079B5" w:rsidTr="00DA60E2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27D" w:rsidRPr="005079B5" w:rsidRDefault="003C627D" w:rsidP="00F32D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</w:tbl>
    <w:p w:rsidR="00F32D64" w:rsidRPr="005079B5" w:rsidRDefault="00F32D64">
      <w:pPr>
        <w:rPr>
          <w:rFonts w:ascii="Times New Roman" w:hAnsi="Times New Roman" w:cs="Times New Roman"/>
          <w:sz w:val="24"/>
          <w:szCs w:val="24"/>
        </w:rPr>
        <w:sectPr w:rsidR="00F32D64" w:rsidRPr="005079B5" w:rsidSect="003C6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F32D64" w:rsidRPr="005079B5" w:rsidTr="00DA60E2">
        <w:tc>
          <w:tcPr>
            <w:tcW w:w="9639" w:type="dxa"/>
          </w:tcPr>
          <w:p w:rsidR="00F32D64" w:rsidRPr="005079B5" w:rsidRDefault="00F32D64" w:rsidP="00DA60E2">
            <w:pPr>
              <w:keepNext/>
              <w:ind w:left="-107" w:right="-107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Участковая избирательная комиссия № 873</w:t>
            </w:r>
          </w:p>
          <w:p w:rsidR="00F32D64" w:rsidRPr="005079B5" w:rsidRDefault="00F32D64" w:rsidP="00DA60E2">
            <w:pPr>
              <w:keepNext/>
              <w:ind w:left="-107" w:right="-107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Рязанская область, г. Рязань</w:t>
            </w:r>
          </w:p>
        </w:tc>
      </w:tr>
    </w:tbl>
    <w:p w:rsidR="00F32D64" w:rsidRPr="005079B5" w:rsidRDefault="00F32D64" w:rsidP="00F32D64">
      <w:pPr>
        <w:spacing w:line="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F32D64" w:rsidRPr="005079B5" w:rsidTr="00DA60E2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</w:tcBorders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</w:tcBorders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2D64" w:rsidRPr="005079B5" w:rsidRDefault="00F32D64" w:rsidP="00F32D64">
      <w:pPr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390007, Рязанская область, город Рязань, улица Керамзавода, дом 8а, здание школы № 22</w:t>
      </w:r>
      <w:r w:rsidRPr="005079B5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 </w:t>
      </w:r>
      <w:r w:rsidRPr="005079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Телефон: 8-(4912)-96-39-44</w:t>
      </w:r>
    </w:p>
    <w:p w:rsidR="00F32D64" w:rsidRPr="005079B5" w:rsidRDefault="00F32D64" w:rsidP="00F32D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D64" w:rsidRPr="005079B5" w:rsidRDefault="00F32D64" w:rsidP="00F32D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32D64" w:rsidRPr="005079B5" w:rsidRDefault="00F32D64" w:rsidP="00F32D64">
      <w:pPr>
        <w:rPr>
          <w:rFonts w:ascii="Times New Roman" w:eastAsia="Calibri" w:hAnsi="Times New Roman" w:cs="Times New Roman"/>
          <w:sz w:val="24"/>
          <w:szCs w:val="24"/>
        </w:rPr>
      </w:pPr>
    </w:p>
    <w:p w:rsidR="00F32D64" w:rsidRPr="005079B5" w:rsidRDefault="00F32D64" w:rsidP="00F32D6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5079B5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5079B5">
        <w:rPr>
          <w:rFonts w:ascii="Times New Roman" w:eastAsia="Calibri" w:hAnsi="Times New Roman" w:cs="Times New Roman"/>
          <w:sz w:val="24"/>
          <w:szCs w:val="24"/>
        </w:rPr>
        <w:t>”</w:t>
      </w:r>
      <w:r w:rsidRPr="005079B5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 2024 года                                </w:t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5079B5">
        <w:rPr>
          <w:rFonts w:ascii="Times New Roman" w:hAnsi="Times New Roman" w:cs="Times New Roman"/>
          <w:sz w:val="24"/>
          <w:szCs w:val="24"/>
        </w:rPr>
        <w:t xml:space="preserve">     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F32D64" w:rsidRPr="005079B5" w:rsidRDefault="00F32D64" w:rsidP="00F32D6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9B5">
        <w:rPr>
          <w:rFonts w:ascii="Times New Roman" w:eastAsia="Calibri" w:hAnsi="Times New Roman" w:cs="Times New Roman"/>
          <w:b/>
          <w:bCs/>
          <w:sz w:val="24"/>
          <w:szCs w:val="24"/>
        </w:rPr>
        <w:t>Р Е Ш Е Н И Е</w:t>
      </w:r>
    </w:p>
    <w:p w:rsidR="00F32D64" w:rsidRPr="005079B5" w:rsidRDefault="00F32D64" w:rsidP="003669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</w:rPr>
        <w:t>О реализации проекта «ИнформУИК» в период подготовки</w:t>
      </w:r>
      <w:r w:rsidRPr="005079B5">
        <w:rPr>
          <w:rFonts w:ascii="Times New Roman" w:eastAsia="Calibri" w:hAnsi="Times New Roman" w:cs="Times New Roman"/>
          <w:b/>
          <w:sz w:val="24"/>
          <w:szCs w:val="24"/>
        </w:rPr>
        <w:br/>
        <w:t>и проведения выборов Президента Российской Федерации</w:t>
      </w:r>
      <w:r w:rsidRPr="005079B5">
        <w:rPr>
          <w:rFonts w:ascii="Times New Roman" w:eastAsia="Calibri" w:hAnsi="Times New Roman" w:cs="Times New Roman"/>
          <w:b/>
          <w:sz w:val="24"/>
          <w:szCs w:val="24"/>
        </w:rPr>
        <w:br/>
        <w:t>на территории избирательного участка № 873</w:t>
      </w:r>
    </w:p>
    <w:p w:rsidR="00F32D64" w:rsidRPr="005079B5" w:rsidRDefault="00F32D64" w:rsidP="00366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5079B5">
        <w:rPr>
          <w:rFonts w:ascii="Times New Roman" w:hAnsi="Times New Roman" w:cs="Times New Roman"/>
          <w:sz w:val="24"/>
          <w:szCs w:val="24"/>
        </w:rPr>
        <w:t xml:space="preserve"> </w:t>
      </w:r>
      <w:r w:rsidRPr="005079B5">
        <w:rPr>
          <w:rFonts w:ascii="Times New Roman" w:eastAsia="Calibri" w:hAnsi="Times New Roman" w:cs="Times New Roman"/>
          <w:sz w:val="24"/>
          <w:szCs w:val="24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5079B5">
        <w:rPr>
          <w:rFonts w:ascii="Times New Roman" w:eastAsia="Calibri" w:hAnsi="Times New Roman" w:cs="Times New Roman"/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г. Рязань Рязанской области», заслушав информацию председателя участковой избирательной комиссии №  873 Н.И. Одиночкиной участковая избирательная комиссия № 873 решила:</w:t>
      </w:r>
    </w:p>
    <w:p w:rsidR="00F32D64" w:rsidRPr="005079B5" w:rsidRDefault="00F32D64" w:rsidP="00366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1. 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приложе-ния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F32D64" w:rsidRPr="005079B5" w:rsidRDefault="00F32D64" w:rsidP="00366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2. Утвердить ответственных координаторов проекта «ИнформУИК» в участковой избирательной комиссии № 873 согласно приложению № 1к настоящему решению.</w:t>
      </w:r>
    </w:p>
    <w:p w:rsidR="00F32D64" w:rsidRPr="005079B5" w:rsidRDefault="00F32D64" w:rsidP="00366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3. Назначить членов участковой избирательной комиссии № 873,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F32D64" w:rsidRPr="005079B5" w:rsidRDefault="00F32D64" w:rsidP="00366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4. Утвердить график 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членов участковой избирательной комиссии № 873, </w:t>
      </w:r>
      <w:r w:rsidRPr="005079B5">
        <w:rPr>
          <w:rFonts w:ascii="Times New Roman" w:eastAsia="Calibri" w:hAnsi="Times New Roman" w:cs="Times New Roman"/>
          <w:sz w:val="24"/>
          <w:szCs w:val="24"/>
        </w:rPr>
        <w:t>назначенных пунктом 3 настоящего решения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 месте, а также о формах голосования на выборах Президента Российской Федерации способом поквартирного (подомового) обхода, </w:t>
      </w:r>
      <w:r w:rsidRPr="005079B5">
        <w:rPr>
          <w:rFonts w:ascii="Times New Roman" w:eastAsia="Calibri" w:hAnsi="Times New Roman" w:cs="Times New Roman"/>
          <w:sz w:val="24"/>
          <w:szCs w:val="24"/>
        </w:rPr>
        <w:t>согласно приложению № 3 к настоящему решению.</w:t>
      </w:r>
    </w:p>
    <w:p w:rsidR="00F32D64" w:rsidRPr="005079B5" w:rsidRDefault="00F32D64" w:rsidP="00366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5. 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 873, участвующих в проекте «ИнформУИК», в соответствии с графиком обучения членов участковых избирательных комиссий, 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утвержденным в </w:t>
      </w:r>
      <w:r w:rsidRPr="005079B5">
        <w:rPr>
          <w:rFonts w:ascii="Times New Roman" w:eastAsia="Calibri" w:hAnsi="Times New Roman" w:cs="Times New Roman"/>
          <w:sz w:val="24"/>
          <w:szCs w:val="24"/>
        </w:rPr>
        <w:t>приложении №</w:t>
      </w:r>
      <w:r w:rsidRPr="005079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079B5">
        <w:rPr>
          <w:rFonts w:ascii="Times New Roman" w:eastAsia="Calibri" w:hAnsi="Times New Roman" w:cs="Times New Roman"/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50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eastAsia="Calibri" w:hAnsi="Times New Roman" w:cs="Times New Roman"/>
          <w:sz w:val="24"/>
          <w:szCs w:val="24"/>
        </w:rPr>
        <w:t>85/1108-7.</w:t>
      </w:r>
    </w:p>
    <w:p w:rsidR="00F32D64" w:rsidRPr="005079B5" w:rsidRDefault="00F32D64" w:rsidP="00366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6. 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Направить настоящее </w:t>
      </w:r>
      <w:r w:rsidR="003669F0" w:rsidRPr="005079B5">
        <w:rPr>
          <w:rFonts w:ascii="Times New Roman" w:hAnsi="Times New Roman" w:cs="Times New Roman"/>
          <w:spacing w:val="-2"/>
          <w:sz w:val="24"/>
          <w:szCs w:val="24"/>
        </w:rPr>
        <w:t>реш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ение в территориальную избирательную комиссию Железнодорожного района г. Рязан</w:t>
      </w:r>
      <w:r w:rsidR="003669F0" w:rsidRPr="005079B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F32D64" w:rsidRPr="005079B5" w:rsidRDefault="00F32D64" w:rsidP="00366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7. Контроль за исполнением настоящего решения возложить на </w:t>
      </w:r>
      <w:r w:rsidRPr="005079B5">
        <w:rPr>
          <w:rFonts w:ascii="Times New Roman" w:eastAsia="Calibri" w:hAnsi="Times New Roman" w:cs="Times New Roman"/>
          <w:sz w:val="24"/>
          <w:szCs w:val="24"/>
        </w:rPr>
        <w:t>председателя участковой избирательной комиссии № 873 Н.И. Одиночкину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F32D64" w:rsidRPr="005079B5" w:rsidRDefault="00F32D64" w:rsidP="00366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F32D64" w:rsidRPr="005079B5" w:rsidRDefault="00F32D64" w:rsidP="003669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204" w:type="dxa"/>
        <w:tblInd w:w="-743" w:type="dxa"/>
        <w:tblLook w:val="04A0"/>
      </w:tblPr>
      <w:tblGrid>
        <w:gridCol w:w="142"/>
        <w:gridCol w:w="452"/>
        <w:gridCol w:w="115"/>
        <w:gridCol w:w="127"/>
        <w:gridCol w:w="16"/>
        <w:gridCol w:w="141"/>
        <w:gridCol w:w="293"/>
        <w:gridCol w:w="50"/>
        <w:gridCol w:w="40"/>
        <w:gridCol w:w="460"/>
        <w:gridCol w:w="300"/>
        <w:gridCol w:w="430"/>
        <w:gridCol w:w="430"/>
        <w:gridCol w:w="430"/>
        <w:gridCol w:w="430"/>
        <w:gridCol w:w="400"/>
        <w:gridCol w:w="11"/>
        <w:gridCol w:w="19"/>
        <w:gridCol w:w="141"/>
        <w:gridCol w:w="239"/>
        <w:gridCol w:w="50"/>
        <w:gridCol w:w="243"/>
        <w:gridCol w:w="187"/>
        <w:gridCol w:w="430"/>
        <w:gridCol w:w="430"/>
        <w:gridCol w:w="430"/>
        <w:gridCol w:w="430"/>
        <w:gridCol w:w="270"/>
        <w:gridCol w:w="138"/>
        <w:gridCol w:w="22"/>
        <w:gridCol w:w="379"/>
        <w:gridCol w:w="51"/>
        <w:gridCol w:w="240"/>
        <w:gridCol w:w="190"/>
        <w:gridCol w:w="430"/>
        <w:gridCol w:w="430"/>
        <w:gridCol w:w="430"/>
        <w:gridCol w:w="430"/>
        <w:gridCol w:w="351"/>
        <w:gridCol w:w="79"/>
        <w:gridCol w:w="206"/>
        <w:gridCol w:w="94"/>
        <w:gridCol w:w="50"/>
        <w:gridCol w:w="80"/>
        <w:gridCol w:w="182"/>
        <w:gridCol w:w="141"/>
        <w:gridCol w:w="145"/>
        <w:gridCol w:w="247"/>
        <w:gridCol w:w="38"/>
        <w:gridCol w:w="323"/>
        <w:gridCol w:w="392"/>
      </w:tblGrid>
      <w:tr w:rsidR="00F32D64" w:rsidRPr="005079B5" w:rsidTr="003669F0">
        <w:trPr>
          <w:gridBefore w:val="5"/>
          <w:gridAfter w:val="12"/>
          <w:wBefore w:w="852" w:type="dxa"/>
          <w:wAfter w:w="1977" w:type="dxa"/>
        </w:trPr>
        <w:tc>
          <w:tcPr>
            <w:tcW w:w="3575" w:type="dxa"/>
            <w:gridSpan w:val="14"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участковой избирательной комиссии №  873</w:t>
            </w:r>
          </w:p>
        </w:tc>
        <w:tc>
          <w:tcPr>
            <w:tcW w:w="3248" w:type="dxa"/>
            <w:gridSpan w:val="12"/>
          </w:tcPr>
          <w:p w:rsidR="00F32D64" w:rsidRPr="005079B5" w:rsidRDefault="00F32D64" w:rsidP="003669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D64" w:rsidRPr="005079B5" w:rsidRDefault="00F32D64" w:rsidP="003669F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Н.И. Одиночкина</w:t>
            </w:r>
          </w:p>
        </w:tc>
      </w:tr>
      <w:tr w:rsidR="00F32D64" w:rsidRPr="005079B5" w:rsidTr="003669F0">
        <w:trPr>
          <w:gridBefore w:val="5"/>
          <w:gridAfter w:val="12"/>
          <w:wBefore w:w="852" w:type="dxa"/>
          <w:wAfter w:w="1977" w:type="dxa"/>
        </w:trPr>
        <w:tc>
          <w:tcPr>
            <w:tcW w:w="3575" w:type="dxa"/>
            <w:gridSpan w:val="14"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12"/>
          </w:tcPr>
          <w:p w:rsidR="00F32D64" w:rsidRPr="005079B5" w:rsidRDefault="00F32D64" w:rsidP="003669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5"/>
          <w:gridAfter w:val="12"/>
          <w:wBefore w:w="852" w:type="dxa"/>
          <w:wAfter w:w="1977" w:type="dxa"/>
        </w:trPr>
        <w:tc>
          <w:tcPr>
            <w:tcW w:w="3575" w:type="dxa"/>
            <w:gridSpan w:val="14"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участковой избирательной комиссии № 873</w:t>
            </w:r>
          </w:p>
        </w:tc>
        <w:tc>
          <w:tcPr>
            <w:tcW w:w="3248" w:type="dxa"/>
            <w:gridSpan w:val="12"/>
          </w:tcPr>
          <w:p w:rsidR="00F32D64" w:rsidRPr="005079B5" w:rsidRDefault="00F32D64" w:rsidP="003669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D64" w:rsidRPr="005079B5" w:rsidRDefault="00F32D64" w:rsidP="003669F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А.В. Баранова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375"/>
        </w:trPr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375"/>
        </w:trPr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№ 873 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375"/>
        </w:trPr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13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375"/>
        </w:trPr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810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64" w:rsidRPr="005079B5" w:rsidRDefault="00F32D64" w:rsidP="00DA60E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координаторы проекта «ИнформУИК»</w:t>
            </w: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участковой избирательной комиссии №  873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375"/>
        </w:trPr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750"/>
        </w:trPr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координатора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 координатора</w:t>
            </w:r>
          </w:p>
        </w:tc>
        <w:tc>
          <w:tcPr>
            <w:tcW w:w="352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функции координатора 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375"/>
        </w:trPr>
        <w:tc>
          <w:tcPr>
            <w:tcW w:w="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Одиночкина Наталья Игоревна</w:t>
            </w:r>
          </w:p>
        </w:tc>
        <w:tc>
          <w:tcPr>
            <w:tcW w:w="28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УИК № 873</w:t>
            </w:r>
          </w:p>
        </w:tc>
        <w:tc>
          <w:tcPr>
            <w:tcW w:w="35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руководство;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698"/>
        </w:trPr>
        <w:tc>
          <w:tcPr>
            <w:tcW w:w="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координация работы членов УИК № 873, работающих по следующим адресам: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396"/>
        </w:trPr>
        <w:tc>
          <w:tcPr>
            <w:tcW w:w="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Кирпичного завода полность.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842"/>
        </w:trPr>
        <w:tc>
          <w:tcPr>
            <w:tcW w:w="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 №№ 11, 12, 13, 14, 15, 16, 21, 25, 29, 31, 32, 33, 34, 35, 36, 37, 38 (общее количество 1244кв)</w:t>
            </w: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375"/>
        </w:trPr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gridAfter w:val="8"/>
          <w:wBefore w:w="836" w:type="dxa"/>
          <w:wAfter w:w="1548" w:type="dxa"/>
          <w:trHeight w:val="375"/>
        </w:trPr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After w:val="10"/>
          <w:wAfter w:w="1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F32D64" w:rsidRPr="005079B5" w:rsidTr="003669F0">
        <w:trPr>
          <w:gridAfter w:val="10"/>
          <w:wAfter w:w="1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№ 873 </w:t>
            </w:r>
          </w:p>
        </w:tc>
      </w:tr>
      <w:tr w:rsidR="00F32D64" w:rsidRPr="005079B5" w:rsidTr="003669F0">
        <w:trPr>
          <w:gridAfter w:val="10"/>
          <w:wAfter w:w="1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13</w:t>
            </w:r>
          </w:p>
        </w:tc>
      </w:tr>
      <w:tr w:rsidR="00F32D64" w:rsidRPr="005079B5" w:rsidTr="003669F0">
        <w:trPr>
          <w:gridAfter w:val="10"/>
          <w:wAfter w:w="1692" w:type="dxa"/>
          <w:trHeight w:val="14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1"/>
          <w:gridAfter w:val="6"/>
          <w:wBefore w:w="142" w:type="dxa"/>
          <w:wAfter w:w="1286" w:type="dxa"/>
          <w:trHeight w:val="1255"/>
        </w:trPr>
        <w:tc>
          <w:tcPr>
            <w:tcW w:w="107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260" w:hanging="2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участковой избирательной комиссии № 873,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      </w:r>
          </w:p>
        </w:tc>
      </w:tr>
      <w:tr w:rsidR="00F32D64" w:rsidRPr="005079B5" w:rsidTr="003669F0">
        <w:trPr>
          <w:gridBefore w:val="1"/>
          <w:gridAfter w:val="6"/>
          <w:wBefore w:w="142" w:type="dxa"/>
          <w:wAfter w:w="1286" w:type="dxa"/>
          <w:trHeight w:val="120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ind w:left="260" w:hanging="2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3"/>
          <w:gridAfter w:val="9"/>
          <w:wBefore w:w="709" w:type="dxa"/>
          <w:wAfter w:w="1598" w:type="dxa"/>
          <w:trHeight w:val="66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и должность члена УИК № 873</w:t>
            </w: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 873</w:t>
            </w:r>
          </w:p>
        </w:tc>
      </w:tr>
      <w:tr w:rsidR="00F32D64" w:rsidRPr="005079B5" w:rsidTr="003669F0">
        <w:trPr>
          <w:gridBefore w:val="3"/>
          <w:gridAfter w:val="9"/>
          <w:wBefore w:w="709" w:type="dxa"/>
          <w:wAfter w:w="1598" w:type="dxa"/>
          <w:trHeight w:val="962"/>
        </w:trPr>
        <w:tc>
          <w:tcPr>
            <w:tcW w:w="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Одиночкина Наталья Игоревна, председатель УИК № 873</w:t>
            </w:r>
          </w:p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Кирпичного завода д. 15 (100кв.), д. 14а (59кв), д. 16 (69кв.), д. 7 (4кв), д. 11 (5кв). д. 12 (5кв.), д. 13 (16 кв.), д. 14 корп. 1 (70кв.)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Керамзавода д. 33 (54кв), д. 34 (54кв)                                                      Итого 228 кв.</w:t>
            </w:r>
          </w:p>
        </w:tc>
      </w:tr>
      <w:tr w:rsidR="00F32D64" w:rsidRPr="005079B5" w:rsidTr="003669F0">
        <w:trPr>
          <w:gridBefore w:val="3"/>
          <w:gridAfter w:val="9"/>
          <w:wBefore w:w="709" w:type="dxa"/>
          <w:wAfter w:w="1598" w:type="dxa"/>
          <w:trHeight w:val="934"/>
        </w:trPr>
        <w:tc>
          <w:tcPr>
            <w:tcW w:w="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64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Воробьев Павел Анатольевич, заместитель председателя УИК № 873</w:t>
            </w:r>
          </w:p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Основной обходчик</w:t>
            </w: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ул. Кирпичного завода д. 15 (100кв.), д. 14а (59кв), д. 16 (69кв.), д. 7 (4кв), д. 11 (5кв). д. 12 (5кв.), д. 13 (16 кв.), д. 14 корп. 1 (70кв.)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ул. Керамзавода д. 33 (54кв), д. 34 (54кв)                                                      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 208 кв. </w:t>
            </w:r>
          </w:p>
        </w:tc>
      </w:tr>
      <w:tr w:rsidR="00F32D64" w:rsidRPr="005079B5" w:rsidTr="003669F0">
        <w:trPr>
          <w:gridBefore w:val="3"/>
          <w:gridAfter w:val="9"/>
          <w:wBefore w:w="709" w:type="dxa"/>
          <w:wAfter w:w="1598" w:type="dxa"/>
          <w:trHeight w:val="724"/>
        </w:trPr>
        <w:tc>
          <w:tcPr>
            <w:tcW w:w="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64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Баранова Алла Вячеславовна, секретарь УИК № 873</w:t>
            </w:r>
          </w:p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 38 (192кв.), д. 11 (8кв.), д. 14 (8 кв.), д. 37 (70кв.), д. 35 (69кв.), д. 32 (56кв.), д. 12 (3кв.), д. 15 (4 кв), 16 (6кв).                                                                                        Итого: 208 кв.</w:t>
            </w:r>
          </w:p>
        </w:tc>
      </w:tr>
      <w:tr w:rsidR="00F32D64" w:rsidRPr="005079B5" w:rsidTr="003669F0">
        <w:trPr>
          <w:gridBefore w:val="3"/>
          <w:gridAfter w:val="9"/>
          <w:wBefore w:w="709" w:type="dxa"/>
          <w:wAfter w:w="1598" w:type="dxa"/>
          <w:trHeight w:val="811"/>
        </w:trPr>
        <w:tc>
          <w:tcPr>
            <w:tcW w:w="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64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Ширенина Юлия Николаевна, член УИК № 873 с правом решающего голоса</w:t>
            </w:r>
          </w:p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д.13 (8кв.), д.21 (24кв.), д.25 (48кв.), д.31 (70кв.), д. 29 (65кв.), д. 36 (133кв.)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ул. Кирпичного завода д. 14(40кв.), д. 1 (4кв.)                                                      Итого: 190 кв. </w:t>
            </w:r>
          </w:p>
        </w:tc>
      </w:tr>
      <w:tr w:rsidR="00F32D64" w:rsidRPr="005079B5" w:rsidTr="003669F0">
        <w:trPr>
          <w:gridBefore w:val="3"/>
          <w:gridAfter w:val="9"/>
          <w:wBefore w:w="709" w:type="dxa"/>
          <w:wAfter w:w="1598" w:type="dxa"/>
          <w:trHeight w:val="800"/>
        </w:trPr>
        <w:tc>
          <w:tcPr>
            <w:tcW w:w="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64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Савушкина Ольга Васильевна, член УИК № 873 с правом решающего голоса</w:t>
            </w:r>
          </w:p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Основной обходчик </w:t>
            </w: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 38 (192кв.), д. 11 (8кв.), д. 14 (8 кв.), д. 37 (70кв.), д. 35 (69кв.), д. 32 (56кв.), д. 12 (3кв.), д. 15 (4 кв), 16 (6кв).                                                                                        Итого: 208 кв.</w:t>
            </w:r>
          </w:p>
        </w:tc>
      </w:tr>
      <w:tr w:rsidR="00F32D64" w:rsidRPr="005079B5" w:rsidTr="003669F0">
        <w:trPr>
          <w:gridBefore w:val="3"/>
          <w:gridAfter w:val="9"/>
          <w:wBefore w:w="709" w:type="dxa"/>
          <w:wAfter w:w="1598" w:type="dxa"/>
          <w:trHeight w:val="942"/>
        </w:trPr>
        <w:tc>
          <w:tcPr>
            <w:tcW w:w="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64" w:rsidRPr="005079B5" w:rsidRDefault="00F32D64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Редько Елена Александровна, член УИК № 873 с правом решающего голоса</w:t>
            </w:r>
          </w:p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Дополнительный обходчик </w:t>
            </w: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Керамзавода д.13 (8кв.), д.21 (24кв.), д.25 (48кв.), д.31 (70кв.), д. 29 (65кв.), д. 36 (133кв.)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Кирпичного завода д. 14(40кв.), д. 1 (4кв.)                                                      Итого: 202 кв.</w:t>
            </w:r>
          </w:p>
        </w:tc>
      </w:tr>
      <w:tr w:rsidR="00F32D64" w:rsidRPr="005079B5" w:rsidTr="003669F0">
        <w:trPr>
          <w:gridBefore w:val="3"/>
          <w:gridAfter w:val="4"/>
          <w:wBefore w:w="709" w:type="dxa"/>
          <w:wAfter w:w="1000" w:type="dxa"/>
          <w:trHeight w:val="375"/>
        </w:trPr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Всего домохозяйств для обхода 1244</w:t>
            </w:r>
          </w:p>
        </w:tc>
        <w:tc>
          <w:tcPr>
            <w:tcW w:w="32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DA60E2">
            <w:pPr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wBefore w:w="836" w:type="dxa"/>
          <w:trHeight w:val="300"/>
        </w:trPr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wBefore w:w="836" w:type="dxa"/>
          <w:trHeight w:val="300"/>
        </w:trPr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№ 873 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wBefore w:w="836" w:type="dxa"/>
          <w:trHeight w:val="300"/>
        </w:trPr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13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99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ГРАФИК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99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работы членов участковой избирательной комиссии, участвующих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945"/>
        </w:trPr>
        <w:tc>
          <w:tcPr>
            <w:tcW w:w="99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 проекте «ИнформУИК»,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1061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D64" w:rsidRPr="005079B5" w:rsidRDefault="00F32D64" w:rsidP="003669F0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график работы обходчиков:</w:t>
            </w: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1061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17 по 29 февраля 2024 года:</w:t>
            </w: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1061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1061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1061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С 1 по 7 марта 2024 года:</w:t>
            </w: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1061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F32D64" w:rsidRPr="005079B5" w:rsidTr="003669F0">
        <w:trPr>
          <w:gridBefore w:val="4"/>
          <w:gridAfter w:val="3"/>
          <w:wBefore w:w="836" w:type="dxa"/>
          <w:wAfter w:w="753" w:type="dxa"/>
          <w:trHeight w:val="300"/>
        </w:trPr>
        <w:tc>
          <w:tcPr>
            <w:tcW w:w="1061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D64" w:rsidRPr="005079B5" w:rsidRDefault="00F32D64" w:rsidP="003669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</w:tbl>
    <w:p w:rsidR="003669F0" w:rsidRPr="005079B5" w:rsidRDefault="003669F0" w:rsidP="00366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3669F0" w:rsidRPr="005079B5" w:rsidSect="003669F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669F0" w:rsidRPr="005079B5" w:rsidRDefault="003669F0" w:rsidP="003669F0">
      <w:pPr>
        <w:pStyle w:val="a6"/>
        <w:jc w:val="center"/>
        <w:rPr>
          <w:b/>
          <w:bCs/>
          <w:szCs w:val="24"/>
        </w:rPr>
      </w:pPr>
      <w:r w:rsidRPr="005079B5">
        <w:rPr>
          <w:b/>
          <w:bCs/>
          <w:szCs w:val="24"/>
        </w:rPr>
        <w:lastRenderedPageBreak/>
        <w:t>УЧАСТКОВАЯ ИЗБИРАТЕЛЬНАЯ КОМИССИЯ</w:t>
      </w:r>
    </w:p>
    <w:p w:rsidR="003669F0" w:rsidRPr="005079B5" w:rsidRDefault="003669F0" w:rsidP="003669F0">
      <w:pPr>
        <w:pStyle w:val="a6"/>
        <w:jc w:val="center"/>
        <w:rPr>
          <w:b/>
          <w:bCs/>
          <w:szCs w:val="24"/>
        </w:rPr>
      </w:pPr>
      <w:r w:rsidRPr="005079B5">
        <w:rPr>
          <w:b/>
          <w:bCs/>
          <w:szCs w:val="24"/>
        </w:rPr>
        <w:t>№ 874</w:t>
      </w:r>
    </w:p>
    <w:p w:rsidR="003669F0" w:rsidRPr="005079B5" w:rsidRDefault="003669F0" w:rsidP="00366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9F0" w:rsidRPr="005079B5" w:rsidRDefault="003669F0" w:rsidP="00366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3669F0" w:rsidRPr="005079B5" w:rsidRDefault="003669F0" w:rsidP="00366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9F0" w:rsidRPr="005079B5" w:rsidRDefault="003669F0" w:rsidP="003669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  <w:u w:val="single"/>
        </w:rPr>
        <w:t>8 февраля 2024 года</w:t>
      </w:r>
      <w:r w:rsidRPr="0050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№  14</w:t>
      </w:r>
    </w:p>
    <w:p w:rsidR="003669F0" w:rsidRPr="005079B5" w:rsidRDefault="003669F0" w:rsidP="00366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г. Рязань</w:t>
      </w:r>
    </w:p>
    <w:p w:rsidR="003669F0" w:rsidRPr="005079B5" w:rsidRDefault="003669F0" w:rsidP="003669F0">
      <w:pPr>
        <w:rPr>
          <w:rFonts w:ascii="Times New Roman" w:hAnsi="Times New Roman" w:cs="Times New Roman"/>
          <w:b/>
          <w:sz w:val="24"/>
          <w:szCs w:val="24"/>
        </w:rPr>
      </w:pPr>
    </w:p>
    <w:p w:rsidR="003669F0" w:rsidRPr="005079B5" w:rsidRDefault="003669F0" w:rsidP="003669F0">
      <w:pPr>
        <w:pStyle w:val="a4"/>
        <w:rPr>
          <w:b/>
          <w:sz w:val="24"/>
          <w:szCs w:val="24"/>
        </w:rPr>
      </w:pPr>
      <w:r w:rsidRPr="005079B5">
        <w:rPr>
          <w:b/>
          <w:sz w:val="24"/>
          <w:szCs w:val="24"/>
        </w:rPr>
        <w:t>О реализации проекта «ИнформУИК» в период подготовки</w:t>
      </w:r>
      <w:r w:rsidRPr="005079B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5079B5">
        <w:rPr>
          <w:b/>
          <w:sz w:val="24"/>
          <w:szCs w:val="24"/>
        </w:rPr>
        <w:br/>
        <w:t>на территории избирательного участка № 874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b/>
          <w:sz w:val="24"/>
          <w:szCs w:val="24"/>
        </w:rPr>
      </w:pP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5079B5">
        <w:rPr>
          <w:sz w:val="24"/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5079B5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 26 января 2024 года №  92/398 «О реализации проекта «ИнформУИК» в период подготовки и проведения выборов Президента Российской Федерации на территории Железнодорожного  района Рязанской области», заслушав информацию  председателя участковой избирательной комиссии № 874 Е.Ю. Айгашеву, участковая избирательная комиссия решила: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5079B5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5079B5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5079B5">
        <w:rPr>
          <w:sz w:val="24"/>
          <w:szCs w:val="24"/>
        </w:rPr>
        <w:br/>
        <w:t>к маршрутизации).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lastRenderedPageBreak/>
        <w:t>2. Утвердить ответственных координаторов проекта «ИнформУИК»</w:t>
      </w:r>
      <w:r w:rsidRPr="005079B5">
        <w:rPr>
          <w:sz w:val="24"/>
          <w:szCs w:val="24"/>
        </w:rPr>
        <w:br/>
        <w:t>в участковой избирательной комиссии № 874 согласно приложению № 1</w:t>
      </w:r>
      <w:r w:rsidRPr="005079B5">
        <w:rPr>
          <w:sz w:val="24"/>
          <w:szCs w:val="24"/>
        </w:rPr>
        <w:br/>
        <w:t>к настоящему решению.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3. Назначить членов участковой избирательной комиссии № 874, участвующих в проведении адресного информирования и оповещения избирателей о дне, времени и месте, а также о формах голосования</w:t>
      </w:r>
      <w:r w:rsidRPr="005079B5">
        <w:rPr>
          <w:sz w:val="24"/>
          <w:szCs w:val="24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 xml:space="preserve">4. Утвердить график </w:t>
      </w:r>
      <w:r w:rsidRPr="005079B5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5079B5">
        <w:rPr>
          <w:sz w:val="24"/>
          <w:szCs w:val="24"/>
        </w:rPr>
        <w:t>назначенных пунктом 3 настоящего решения</w:t>
      </w:r>
      <w:r w:rsidRPr="005079B5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5079B5">
        <w:rPr>
          <w:sz w:val="24"/>
          <w:szCs w:val="24"/>
        </w:rPr>
        <w:t>согласно приложению № 3 к настоящему решению.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5. </w:t>
      </w:r>
      <w:r w:rsidRPr="005079B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874, участвующих в проекте «ИнформУИК», в соответствии с графиком обучения членов участковых избирательных комиссий, </w:t>
      </w:r>
      <w:r w:rsidRPr="005079B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5079B5">
        <w:rPr>
          <w:spacing w:val="-2"/>
          <w:sz w:val="24"/>
          <w:szCs w:val="24"/>
        </w:rPr>
        <w:t xml:space="preserve">утвержденным в </w:t>
      </w:r>
      <w:r w:rsidRPr="005079B5">
        <w:rPr>
          <w:sz w:val="24"/>
          <w:szCs w:val="24"/>
        </w:rPr>
        <w:t>приложении №</w:t>
      </w:r>
      <w:r w:rsidRPr="005079B5">
        <w:rPr>
          <w:sz w:val="24"/>
          <w:szCs w:val="24"/>
          <w:lang w:val="en-US"/>
        </w:rPr>
        <w:t> </w:t>
      </w:r>
      <w:r w:rsidRPr="005079B5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5079B5">
        <w:rPr>
          <w:color w:val="000000"/>
          <w:sz w:val="24"/>
          <w:szCs w:val="24"/>
        </w:rPr>
        <w:t xml:space="preserve"> </w:t>
      </w:r>
      <w:r w:rsidRPr="005079B5">
        <w:rPr>
          <w:sz w:val="24"/>
          <w:szCs w:val="24"/>
        </w:rPr>
        <w:t>85/1108-7.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5079B5">
        <w:rPr>
          <w:sz w:val="24"/>
          <w:szCs w:val="24"/>
        </w:rPr>
        <w:t>6. </w:t>
      </w:r>
      <w:r w:rsidRPr="005079B5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5079B5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5079B5">
        <w:rPr>
          <w:spacing w:val="-2"/>
          <w:sz w:val="24"/>
          <w:szCs w:val="24"/>
        </w:rPr>
        <w:br/>
        <w:t>на</w:t>
      </w:r>
      <w:r w:rsidRPr="005079B5">
        <w:rPr>
          <w:sz w:val="24"/>
          <w:szCs w:val="24"/>
        </w:rPr>
        <w:t xml:space="preserve"> председателя участковой избирательной комиссии № 874 Железнодорожного района города Рязани.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3669F0" w:rsidRPr="005079B5" w:rsidRDefault="003669F0" w:rsidP="003669F0">
      <w:pPr>
        <w:pStyle w:val="a4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3669F0" w:rsidRPr="005079B5" w:rsidTr="00DA60E2">
        <w:tc>
          <w:tcPr>
            <w:tcW w:w="3556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комиссии № 874</w:t>
            </w:r>
          </w:p>
        </w:tc>
        <w:tc>
          <w:tcPr>
            <w:tcW w:w="3248" w:type="dxa"/>
          </w:tcPr>
          <w:p w:rsidR="003669F0" w:rsidRPr="005079B5" w:rsidRDefault="003669F0" w:rsidP="00D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F0" w:rsidRPr="005079B5" w:rsidRDefault="003669F0" w:rsidP="00DA6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F0" w:rsidRPr="005079B5" w:rsidRDefault="003669F0" w:rsidP="00DA6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 xml:space="preserve">Е.Ю. Айгашева </w:t>
            </w:r>
          </w:p>
        </w:tc>
      </w:tr>
      <w:tr w:rsidR="003669F0" w:rsidRPr="005079B5" w:rsidTr="00DA60E2">
        <w:tc>
          <w:tcPr>
            <w:tcW w:w="3556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3669F0" w:rsidRPr="005079B5" w:rsidRDefault="003669F0" w:rsidP="00D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F0" w:rsidRPr="005079B5" w:rsidTr="00DA60E2">
        <w:tc>
          <w:tcPr>
            <w:tcW w:w="3556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участковой избирательной </w:t>
            </w:r>
            <w:r w:rsidRPr="0050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№ 874</w:t>
            </w:r>
          </w:p>
        </w:tc>
        <w:tc>
          <w:tcPr>
            <w:tcW w:w="3248" w:type="dxa"/>
          </w:tcPr>
          <w:p w:rsidR="003669F0" w:rsidRPr="005079B5" w:rsidRDefault="003669F0" w:rsidP="00D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F0" w:rsidRPr="005079B5" w:rsidRDefault="003669F0" w:rsidP="00DA6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Рудая  </w:t>
            </w:r>
          </w:p>
        </w:tc>
      </w:tr>
    </w:tbl>
    <w:p w:rsidR="003669F0" w:rsidRPr="005079B5" w:rsidRDefault="003669F0" w:rsidP="003669F0">
      <w:pPr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3669F0" w:rsidRPr="005079B5" w:rsidSect="003669F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669F0" w:rsidRPr="005079B5" w:rsidRDefault="003669F0" w:rsidP="003669F0">
      <w:pPr>
        <w:pStyle w:val="a4"/>
        <w:ind w:left="10206"/>
        <w:rPr>
          <w:sz w:val="24"/>
          <w:szCs w:val="24"/>
        </w:rPr>
      </w:pPr>
      <w:r w:rsidRPr="005079B5">
        <w:rPr>
          <w:sz w:val="24"/>
          <w:szCs w:val="24"/>
        </w:rPr>
        <w:lastRenderedPageBreak/>
        <w:t>Приложение № 1</w:t>
      </w: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к решению участковой избирательной комиссии № 874</w:t>
      </w: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от 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 xml:space="preserve">08 февраля 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№</w:t>
      </w:r>
      <w:r w:rsidRPr="00507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hAnsi="Times New Roman" w:cs="Times New Roman"/>
          <w:color w:val="000000"/>
          <w:sz w:val="24"/>
          <w:szCs w:val="24"/>
          <w:u w:val="single"/>
        </w:rPr>
        <w:t>14</w:t>
      </w: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pStyle w:val="a7"/>
        <w:spacing w:before="0" w:beforeAutospacing="0" w:after="0" w:afterAutospacing="0"/>
        <w:jc w:val="center"/>
        <w:rPr>
          <w:b/>
        </w:rPr>
      </w:pPr>
      <w:r w:rsidRPr="005079B5">
        <w:rPr>
          <w:b/>
        </w:rPr>
        <w:t>Ответственные координаторы проекта «ИнформУИК»</w:t>
      </w:r>
    </w:p>
    <w:p w:rsidR="003669F0" w:rsidRPr="005079B5" w:rsidRDefault="003669F0" w:rsidP="003669F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5079B5">
        <w:rPr>
          <w:b/>
        </w:rPr>
        <w:t>в участковой избирательной комиссии № 874</w:t>
      </w:r>
    </w:p>
    <w:p w:rsidR="003669F0" w:rsidRPr="005079B5" w:rsidRDefault="003669F0" w:rsidP="00366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92"/>
        <w:gridCol w:w="3395"/>
        <w:gridCol w:w="7786"/>
      </w:tblGrid>
      <w:tr w:rsidR="003669F0" w:rsidRPr="005079B5" w:rsidTr="00DA60E2">
        <w:tc>
          <w:tcPr>
            <w:tcW w:w="182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017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54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46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3669F0" w:rsidRPr="005079B5" w:rsidRDefault="003669F0" w:rsidP="003669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986"/>
        <w:gridCol w:w="3406"/>
        <w:gridCol w:w="7795"/>
      </w:tblGrid>
      <w:tr w:rsidR="003669F0" w:rsidRPr="005079B5" w:rsidTr="00DA60E2">
        <w:trPr>
          <w:tblHeader/>
        </w:trPr>
        <w:tc>
          <w:tcPr>
            <w:tcW w:w="177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15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50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3669F0" w:rsidRPr="005079B5" w:rsidTr="00DA60E2">
        <w:tc>
          <w:tcPr>
            <w:tcW w:w="177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Айгашева Елена Юрьевна</w:t>
            </w:r>
          </w:p>
        </w:tc>
        <w:tc>
          <w:tcPr>
            <w:tcW w:w="1158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председателя участковой избирательной комиссии № 874</w:t>
            </w:r>
          </w:p>
        </w:tc>
        <w:tc>
          <w:tcPr>
            <w:tcW w:w="2650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руководство;</w:t>
            </w: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 xml:space="preserve">1) Улица: Военных автомобилистов улица (полностью); 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>2) Улица: Карьерная улица (полностью);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>3) Улица: Мирная улица (полностью);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>Улица: Мехзавода поселок- 1,2,3,4,5,8,9,10,11,11А, 12, 13,21,22,24,24, 24 (корп 1), 24 (корп 2), 26, 29, 31, 32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</w:p>
        </w:tc>
      </w:tr>
    </w:tbl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Приложение № 2</w:t>
      </w:r>
      <w:r w:rsidRPr="005079B5">
        <w:rPr>
          <w:rFonts w:ascii="Times New Roman" w:hAnsi="Times New Roman" w:cs="Times New Roman"/>
          <w:sz w:val="24"/>
          <w:szCs w:val="24"/>
        </w:rPr>
        <w:br/>
        <w:t>к решению участковой избирательной комиссии № 874</w:t>
      </w: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от 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 xml:space="preserve">08 февраля 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№</w:t>
      </w:r>
      <w:r w:rsidRPr="00507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hAnsi="Times New Roman" w:cs="Times New Roman"/>
          <w:color w:val="000000"/>
          <w:sz w:val="24"/>
          <w:szCs w:val="24"/>
          <w:u w:val="single"/>
        </w:rPr>
        <w:t>14</w:t>
      </w:r>
    </w:p>
    <w:p w:rsidR="003669F0" w:rsidRPr="005079B5" w:rsidRDefault="003669F0" w:rsidP="00366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9F0" w:rsidRPr="005079B5" w:rsidRDefault="003669F0" w:rsidP="00366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Члены участковой избирательной комиссии № 875,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3669F0" w:rsidRPr="005079B5" w:rsidRDefault="003669F0" w:rsidP="003669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499"/>
        <w:gridCol w:w="8755"/>
      </w:tblGrid>
      <w:tr w:rsidR="003669F0" w:rsidRPr="005079B5" w:rsidTr="00DA60E2">
        <w:trPr>
          <w:tblHeader/>
        </w:trPr>
        <w:tc>
          <w:tcPr>
            <w:tcW w:w="0" w:type="auto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5566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члена</w:t>
            </w:r>
          </w:p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участковой избирательной комиссии № 874</w:t>
            </w:r>
          </w:p>
        </w:tc>
        <w:tc>
          <w:tcPr>
            <w:tcW w:w="8868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 874</w:t>
            </w:r>
          </w:p>
        </w:tc>
      </w:tr>
      <w:tr w:rsidR="003669F0" w:rsidRPr="005079B5" w:rsidTr="00DA60E2">
        <w:trPr>
          <w:tblHeader/>
        </w:trPr>
        <w:tc>
          <w:tcPr>
            <w:tcW w:w="0" w:type="auto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68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</w:tr>
      <w:tr w:rsidR="003669F0" w:rsidRPr="005079B5" w:rsidTr="00DA60E2">
        <w:tc>
          <w:tcPr>
            <w:tcW w:w="0" w:type="auto"/>
            <w:gridSpan w:val="3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3669F0" w:rsidRPr="005079B5" w:rsidTr="00DA60E2">
        <w:tc>
          <w:tcPr>
            <w:tcW w:w="0" w:type="auto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566" w:type="dxa"/>
            <w:vAlign w:val="center"/>
          </w:tcPr>
          <w:p w:rsidR="003669F0" w:rsidRPr="005079B5" w:rsidRDefault="003669F0" w:rsidP="00DA60E2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Айгашева Елена Юрьевна</w:t>
            </w:r>
          </w:p>
        </w:tc>
        <w:tc>
          <w:tcPr>
            <w:tcW w:w="8868" w:type="dxa"/>
            <w:vMerge w:val="restart"/>
            <w:vAlign w:val="center"/>
          </w:tcPr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 xml:space="preserve">1) Улица: Военных автомобилистов улица (полностью); 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>2) Улица: Карьерная улица (полностью);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>3) Улица: Мирная улица (полностью);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>Улица: Мехзавода поселок- 1,2,3,4,5,8,9,10,11,11А, 12, 13,21,22,24,24, 24 (корп 1), 24 (корп 2), 26, 29, 31, 32</w:t>
            </w:r>
          </w:p>
        </w:tc>
      </w:tr>
      <w:tr w:rsidR="003669F0" w:rsidRPr="005079B5" w:rsidTr="00DA60E2">
        <w:tc>
          <w:tcPr>
            <w:tcW w:w="0" w:type="auto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566" w:type="dxa"/>
            <w:vAlign w:val="center"/>
          </w:tcPr>
          <w:p w:rsidR="003669F0" w:rsidRPr="005079B5" w:rsidRDefault="003669F0" w:rsidP="00DA60E2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Рудая Виолетта Владимировна</w:t>
            </w:r>
          </w:p>
        </w:tc>
        <w:tc>
          <w:tcPr>
            <w:tcW w:w="8868" w:type="dxa"/>
            <w:vMerge/>
            <w:vAlign w:val="center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669F0" w:rsidRPr="005079B5" w:rsidTr="00DA60E2">
        <w:tc>
          <w:tcPr>
            <w:tcW w:w="0" w:type="auto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566" w:type="dxa"/>
            <w:vAlign w:val="center"/>
          </w:tcPr>
          <w:p w:rsidR="003669F0" w:rsidRPr="005079B5" w:rsidRDefault="003669F0" w:rsidP="00DA60E2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Рябошапка Сергей Викторович</w:t>
            </w:r>
          </w:p>
        </w:tc>
        <w:tc>
          <w:tcPr>
            <w:tcW w:w="8868" w:type="dxa"/>
            <w:vMerge/>
            <w:vAlign w:val="center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669F0" w:rsidRPr="005079B5" w:rsidTr="00DA60E2">
        <w:tc>
          <w:tcPr>
            <w:tcW w:w="0" w:type="auto"/>
            <w:gridSpan w:val="3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Дополнительные обходчики</w:t>
            </w:r>
          </w:p>
        </w:tc>
      </w:tr>
      <w:tr w:rsidR="003669F0" w:rsidRPr="005079B5" w:rsidTr="00DA60E2">
        <w:tc>
          <w:tcPr>
            <w:tcW w:w="0" w:type="auto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66" w:type="dxa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Громова Светлана Викторовна</w:t>
            </w:r>
          </w:p>
        </w:tc>
        <w:tc>
          <w:tcPr>
            <w:tcW w:w="8868" w:type="dxa"/>
            <w:vAlign w:val="center"/>
          </w:tcPr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 xml:space="preserve">1) Улица: Военных автомобилистов улица (полностью); 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>2) Улица: Карьерная улица (полностью);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>3) Улица: Мирная улица (полностью);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  <w:r w:rsidRPr="005079B5">
              <w:rPr>
                <w:spacing w:val="-2"/>
              </w:rPr>
              <w:t>Улица: Мехзавода поселок- 1,2,3,4,5,8,9,10,11,11А, 12, 13,21,22,24,24, 24 (корп 1), 24 (корп 2), 26, 29, 31, 32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</w:p>
        </w:tc>
      </w:tr>
    </w:tbl>
    <w:p w:rsidR="003669F0" w:rsidRPr="005079B5" w:rsidRDefault="003669F0" w:rsidP="003669F0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Pr="005079B5">
        <w:rPr>
          <w:rFonts w:ascii="Times New Roman" w:hAnsi="Times New Roman" w:cs="Times New Roman"/>
          <w:sz w:val="24"/>
          <w:szCs w:val="24"/>
        </w:rPr>
        <w:br/>
        <w:t>к решению участковой избирательной комиссии № 874</w:t>
      </w: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от 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 xml:space="preserve">08 февраля 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079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14</w:t>
      </w:r>
    </w:p>
    <w:p w:rsidR="003669F0" w:rsidRPr="005079B5" w:rsidRDefault="003669F0" w:rsidP="003669F0">
      <w:pPr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669F0" w:rsidRPr="005079B5" w:rsidRDefault="003669F0" w:rsidP="003669F0">
      <w:pPr>
        <w:jc w:val="center"/>
        <w:rPr>
          <w:rStyle w:val="FontStyle13"/>
          <w:sz w:val="24"/>
          <w:szCs w:val="24"/>
        </w:rPr>
      </w:pPr>
      <w:r w:rsidRPr="005079B5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5079B5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3669F0" w:rsidRPr="005079B5" w:rsidRDefault="003669F0" w:rsidP="003669F0">
      <w:pPr>
        <w:jc w:val="center"/>
        <w:rPr>
          <w:rStyle w:val="FontStyle13"/>
          <w:sz w:val="24"/>
          <w:szCs w:val="24"/>
        </w:rPr>
      </w:pPr>
      <w:r w:rsidRPr="005079B5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3669F0" w:rsidRPr="005079B5" w:rsidRDefault="003669F0" w:rsidP="003669F0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69F0" w:rsidRPr="005079B5" w:rsidRDefault="003669F0" w:rsidP="003669F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z w:val="24"/>
          <w:szCs w:val="24"/>
        </w:rPr>
        <w:t>1. С 17 по 29 февраля 2024 года:</w:t>
      </w:r>
    </w:p>
    <w:p w:rsidR="003669F0" w:rsidRPr="005079B5" w:rsidRDefault="003669F0" w:rsidP="003669F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9B5">
        <w:rPr>
          <w:rFonts w:ascii="Times New Roman" w:hAnsi="Times New Roman" w:cs="Times New Roman"/>
          <w:bCs/>
          <w:sz w:val="24"/>
          <w:szCs w:val="24"/>
        </w:rPr>
        <w:t>– в рабочие дни с 17 часов 00 минут до 20 часов 00 минут;</w:t>
      </w:r>
    </w:p>
    <w:p w:rsidR="003669F0" w:rsidRPr="005079B5" w:rsidRDefault="003669F0" w:rsidP="003669F0">
      <w:pPr>
        <w:spacing w:line="36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079B5">
        <w:rPr>
          <w:rFonts w:ascii="Times New Roman" w:hAnsi="Times New Roman" w:cs="Times New Roman"/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3669F0" w:rsidRPr="005079B5" w:rsidRDefault="003669F0" w:rsidP="003669F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pacing w:val="-4"/>
          <w:sz w:val="24"/>
          <w:szCs w:val="24"/>
        </w:rPr>
        <w:t>2. С 1 по 7 марта 2024 года:</w:t>
      </w:r>
    </w:p>
    <w:p w:rsidR="003669F0" w:rsidRPr="005079B5" w:rsidRDefault="003669F0" w:rsidP="003669F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9B5">
        <w:rPr>
          <w:rFonts w:ascii="Times New Roman" w:hAnsi="Times New Roman" w:cs="Times New Roman"/>
          <w:bCs/>
          <w:sz w:val="24"/>
          <w:szCs w:val="24"/>
        </w:rPr>
        <w:t>– в рабочие дни с 17 часов 00 минут до 20 часов 00 минут;</w:t>
      </w:r>
    </w:p>
    <w:p w:rsidR="003669F0" w:rsidRPr="005079B5" w:rsidRDefault="003669F0" w:rsidP="003669F0">
      <w:pPr>
        <w:spacing w:line="36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079B5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– в выходные и праздничные дни с 12 часов 00 минут до 20 часов 00 минут.</w:t>
      </w:r>
    </w:p>
    <w:p w:rsidR="003669F0" w:rsidRPr="005079B5" w:rsidRDefault="003669F0" w:rsidP="00366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3669F0" w:rsidRPr="005079B5" w:rsidSect="00D21690">
          <w:pgSz w:w="16840" w:h="11907" w:orient="landscape" w:code="9"/>
          <w:pgMar w:top="709" w:right="1134" w:bottom="851" w:left="1134" w:header="720" w:footer="720" w:gutter="0"/>
          <w:cols w:space="720"/>
          <w:titlePg/>
        </w:sectPr>
      </w:pPr>
    </w:p>
    <w:p w:rsidR="003669F0" w:rsidRPr="005079B5" w:rsidRDefault="003669F0" w:rsidP="003669F0">
      <w:pPr>
        <w:pStyle w:val="a6"/>
        <w:jc w:val="center"/>
        <w:rPr>
          <w:b/>
          <w:bCs/>
          <w:szCs w:val="24"/>
        </w:rPr>
      </w:pPr>
      <w:r w:rsidRPr="005079B5">
        <w:rPr>
          <w:b/>
          <w:bCs/>
          <w:szCs w:val="24"/>
        </w:rPr>
        <w:lastRenderedPageBreak/>
        <w:t>УЧАСТКОВАЯ ИЗБИРАТЕЛЬНАЯ КОМИССИЯ</w:t>
      </w:r>
    </w:p>
    <w:p w:rsidR="003669F0" w:rsidRPr="005079B5" w:rsidRDefault="003669F0" w:rsidP="003669F0">
      <w:pPr>
        <w:pStyle w:val="a6"/>
        <w:jc w:val="center"/>
        <w:rPr>
          <w:b/>
          <w:bCs/>
          <w:szCs w:val="24"/>
        </w:rPr>
      </w:pPr>
      <w:r w:rsidRPr="005079B5">
        <w:rPr>
          <w:b/>
          <w:bCs/>
          <w:szCs w:val="24"/>
        </w:rPr>
        <w:t>№ 875</w:t>
      </w:r>
    </w:p>
    <w:p w:rsidR="003669F0" w:rsidRPr="005079B5" w:rsidRDefault="003669F0" w:rsidP="00366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9F0" w:rsidRPr="005079B5" w:rsidRDefault="003669F0" w:rsidP="00366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3669F0" w:rsidRPr="005079B5" w:rsidRDefault="003669F0" w:rsidP="00366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9F0" w:rsidRPr="005079B5" w:rsidRDefault="003669F0" w:rsidP="003669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  <w:u w:val="single"/>
        </w:rPr>
        <w:t>8 февраля 2024 года</w:t>
      </w:r>
      <w:r w:rsidRPr="0050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№  16</w:t>
      </w:r>
    </w:p>
    <w:p w:rsidR="003669F0" w:rsidRPr="005079B5" w:rsidRDefault="003669F0" w:rsidP="00366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г. Рязань</w:t>
      </w:r>
    </w:p>
    <w:p w:rsidR="003669F0" w:rsidRPr="005079B5" w:rsidRDefault="003669F0" w:rsidP="003669F0">
      <w:pPr>
        <w:rPr>
          <w:rFonts w:ascii="Times New Roman" w:hAnsi="Times New Roman" w:cs="Times New Roman"/>
          <w:b/>
          <w:sz w:val="24"/>
          <w:szCs w:val="24"/>
        </w:rPr>
      </w:pPr>
    </w:p>
    <w:p w:rsidR="003669F0" w:rsidRPr="005079B5" w:rsidRDefault="003669F0" w:rsidP="003669F0">
      <w:pPr>
        <w:pStyle w:val="a4"/>
        <w:rPr>
          <w:b/>
          <w:sz w:val="24"/>
          <w:szCs w:val="24"/>
        </w:rPr>
      </w:pPr>
      <w:r w:rsidRPr="005079B5">
        <w:rPr>
          <w:b/>
          <w:sz w:val="24"/>
          <w:szCs w:val="24"/>
        </w:rPr>
        <w:t>О реализации проекта «ИнформУИК» в период подготовки</w:t>
      </w:r>
      <w:r w:rsidRPr="005079B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5079B5">
        <w:rPr>
          <w:b/>
          <w:sz w:val="24"/>
          <w:szCs w:val="24"/>
        </w:rPr>
        <w:br/>
        <w:t>на территории избирательного участка № 875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b/>
          <w:sz w:val="24"/>
          <w:szCs w:val="24"/>
        </w:rPr>
      </w:pP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 26 января 2024 года №  92/398 «О реализации проекта «ИнформУИК» в период подготовки и проведения выборов Президента Российской Федерации на территории Железнодорожного  района Рязанской области», заслушав информацию  председателя участковой избирательной комиссии № 875 С.Н. Лукьяненко участковая избирательная комиссия решила: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5079B5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5079B5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5079B5">
        <w:rPr>
          <w:sz w:val="24"/>
          <w:szCs w:val="24"/>
        </w:rPr>
        <w:br/>
        <w:t>к маршрутизации).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lastRenderedPageBreak/>
        <w:t>2. Утвердить ответственных координаторов проекта «ИнформУИК»</w:t>
      </w:r>
      <w:r w:rsidRPr="005079B5">
        <w:rPr>
          <w:sz w:val="24"/>
          <w:szCs w:val="24"/>
        </w:rPr>
        <w:br/>
        <w:t>в участковой избирательной комиссии № 875 согласно приложению № 1</w:t>
      </w:r>
      <w:r w:rsidRPr="005079B5">
        <w:rPr>
          <w:sz w:val="24"/>
          <w:szCs w:val="24"/>
        </w:rPr>
        <w:br/>
        <w:t>к настоящему решению.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3. Назначить членов участковой избирательной комиссии № 875,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 xml:space="preserve">4. Утвердить график </w:t>
      </w:r>
      <w:r w:rsidRPr="005079B5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5079B5">
        <w:rPr>
          <w:sz w:val="24"/>
          <w:szCs w:val="24"/>
        </w:rPr>
        <w:t>назначенных пунктом 3 настоящего решения</w:t>
      </w:r>
      <w:r w:rsidRPr="005079B5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5079B5">
        <w:rPr>
          <w:sz w:val="24"/>
          <w:szCs w:val="24"/>
        </w:rPr>
        <w:t>согласно приложению № 3 к настоящему решению.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5. </w:t>
      </w:r>
      <w:r w:rsidRPr="005079B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875, участвующих в проекте «ИнформУИК», в соответствии с графиком обучения членов участковых избирательных комиссий, </w:t>
      </w:r>
      <w:r w:rsidRPr="005079B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5079B5">
        <w:rPr>
          <w:spacing w:val="-2"/>
          <w:sz w:val="24"/>
          <w:szCs w:val="24"/>
        </w:rPr>
        <w:t xml:space="preserve">утвержденным в </w:t>
      </w:r>
      <w:r w:rsidRPr="005079B5">
        <w:rPr>
          <w:sz w:val="24"/>
          <w:szCs w:val="24"/>
        </w:rPr>
        <w:t>приложении №</w:t>
      </w:r>
      <w:r w:rsidRPr="005079B5">
        <w:rPr>
          <w:sz w:val="24"/>
          <w:szCs w:val="24"/>
          <w:lang w:val="en-US"/>
        </w:rPr>
        <w:t> </w:t>
      </w:r>
      <w:r w:rsidRPr="005079B5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5079B5">
        <w:rPr>
          <w:color w:val="000000"/>
          <w:sz w:val="24"/>
          <w:szCs w:val="24"/>
        </w:rPr>
        <w:t xml:space="preserve"> </w:t>
      </w:r>
      <w:r w:rsidRPr="005079B5">
        <w:rPr>
          <w:sz w:val="24"/>
          <w:szCs w:val="24"/>
        </w:rPr>
        <w:t>85/1108-7.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5079B5">
        <w:rPr>
          <w:sz w:val="24"/>
          <w:szCs w:val="24"/>
        </w:rPr>
        <w:t>6. </w:t>
      </w:r>
      <w:r w:rsidRPr="005079B5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5079B5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5079B5">
        <w:rPr>
          <w:spacing w:val="-2"/>
          <w:sz w:val="24"/>
          <w:szCs w:val="24"/>
        </w:rPr>
        <w:br/>
        <w:t>на</w:t>
      </w:r>
      <w:r w:rsidRPr="005079B5">
        <w:rPr>
          <w:sz w:val="24"/>
          <w:szCs w:val="24"/>
        </w:rPr>
        <w:t xml:space="preserve"> председателя участковой избирательной комиссии № 875 Железнодорожного района города Рязани.</w:t>
      </w:r>
    </w:p>
    <w:p w:rsidR="003669F0" w:rsidRPr="005079B5" w:rsidRDefault="003669F0" w:rsidP="003669F0">
      <w:pPr>
        <w:pStyle w:val="a4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3669F0" w:rsidRPr="005079B5" w:rsidRDefault="003669F0" w:rsidP="003669F0">
      <w:pPr>
        <w:pStyle w:val="a4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3669F0" w:rsidRPr="005079B5" w:rsidTr="00DA60E2">
        <w:tc>
          <w:tcPr>
            <w:tcW w:w="3556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комиссии № 875</w:t>
            </w:r>
          </w:p>
        </w:tc>
        <w:tc>
          <w:tcPr>
            <w:tcW w:w="3248" w:type="dxa"/>
          </w:tcPr>
          <w:p w:rsidR="003669F0" w:rsidRPr="005079B5" w:rsidRDefault="003669F0" w:rsidP="00D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F0" w:rsidRPr="005079B5" w:rsidRDefault="003669F0" w:rsidP="00DA6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С.Н. Лукьяненко</w:t>
            </w:r>
          </w:p>
        </w:tc>
      </w:tr>
      <w:tr w:rsidR="003669F0" w:rsidRPr="005079B5" w:rsidTr="00DA60E2">
        <w:tc>
          <w:tcPr>
            <w:tcW w:w="3556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3669F0" w:rsidRPr="005079B5" w:rsidRDefault="003669F0" w:rsidP="00D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F0" w:rsidRPr="005079B5" w:rsidTr="00DA60E2">
        <w:tc>
          <w:tcPr>
            <w:tcW w:w="3556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комиссии № 875</w:t>
            </w:r>
          </w:p>
        </w:tc>
        <w:tc>
          <w:tcPr>
            <w:tcW w:w="3248" w:type="dxa"/>
          </w:tcPr>
          <w:p w:rsidR="003669F0" w:rsidRPr="005079B5" w:rsidRDefault="003669F0" w:rsidP="00D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F0" w:rsidRPr="005079B5" w:rsidRDefault="003669F0" w:rsidP="00DA6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 xml:space="preserve">Л.А.Ошмарина </w:t>
            </w:r>
          </w:p>
        </w:tc>
      </w:tr>
    </w:tbl>
    <w:p w:rsidR="003669F0" w:rsidRPr="005079B5" w:rsidRDefault="003669F0" w:rsidP="00366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3669F0" w:rsidRPr="005079B5" w:rsidSect="003669F0">
          <w:pgSz w:w="11907" w:h="16840" w:code="9"/>
          <w:pgMar w:top="1134" w:right="851" w:bottom="1134" w:left="709" w:header="720" w:footer="720" w:gutter="0"/>
          <w:cols w:space="720"/>
          <w:titlePg/>
          <w:docGrid w:linePitch="299"/>
        </w:sectPr>
      </w:pPr>
    </w:p>
    <w:p w:rsidR="003669F0" w:rsidRPr="005079B5" w:rsidRDefault="003669F0" w:rsidP="003669F0">
      <w:pPr>
        <w:pStyle w:val="a4"/>
        <w:ind w:left="10206"/>
        <w:rPr>
          <w:sz w:val="24"/>
          <w:szCs w:val="24"/>
        </w:rPr>
      </w:pPr>
      <w:r w:rsidRPr="005079B5">
        <w:rPr>
          <w:sz w:val="24"/>
          <w:szCs w:val="24"/>
        </w:rPr>
        <w:lastRenderedPageBreak/>
        <w:t>Приложение № 1</w:t>
      </w: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к решению участковой избирательной комиссии № 875</w:t>
      </w: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от 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 xml:space="preserve">08 февраля 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№</w:t>
      </w:r>
      <w:r w:rsidRPr="00507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pStyle w:val="a7"/>
        <w:spacing w:before="0" w:beforeAutospacing="0" w:after="0" w:afterAutospacing="0"/>
        <w:jc w:val="center"/>
        <w:rPr>
          <w:b/>
        </w:rPr>
      </w:pPr>
      <w:r w:rsidRPr="005079B5">
        <w:rPr>
          <w:b/>
        </w:rPr>
        <w:t>Ответственные координаторы проекта «ИнформУИК»</w:t>
      </w:r>
    </w:p>
    <w:p w:rsidR="003669F0" w:rsidRPr="005079B5" w:rsidRDefault="003669F0" w:rsidP="003669F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5079B5">
        <w:rPr>
          <w:b/>
        </w:rPr>
        <w:t>в участковой избирательной комиссии № 875</w:t>
      </w:r>
    </w:p>
    <w:p w:rsidR="003669F0" w:rsidRPr="005079B5" w:rsidRDefault="003669F0" w:rsidP="00366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92"/>
        <w:gridCol w:w="3395"/>
        <w:gridCol w:w="7786"/>
      </w:tblGrid>
      <w:tr w:rsidR="003669F0" w:rsidRPr="005079B5" w:rsidTr="00DA60E2">
        <w:tc>
          <w:tcPr>
            <w:tcW w:w="182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017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54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46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3669F0" w:rsidRPr="005079B5" w:rsidRDefault="003669F0" w:rsidP="003669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986"/>
        <w:gridCol w:w="3406"/>
        <w:gridCol w:w="7795"/>
      </w:tblGrid>
      <w:tr w:rsidR="003669F0" w:rsidRPr="005079B5" w:rsidTr="00DA60E2">
        <w:trPr>
          <w:tblHeader/>
        </w:trPr>
        <w:tc>
          <w:tcPr>
            <w:tcW w:w="177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15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50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3669F0" w:rsidRPr="005079B5" w:rsidTr="00DA60E2">
        <w:tc>
          <w:tcPr>
            <w:tcW w:w="177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Лукьяненко Светлана Николаевна</w:t>
            </w:r>
          </w:p>
        </w:tc>
        <w:tc>
          <w:tcPr>
            <w:tcW w:w="1158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председателя участковой избирательной комиссии № 875</w:t>
            </w:r>
          </w:p>
        </w:tc>
        <w:tc>
          <w:tcPr>
            <w:tcW w:w="2650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руководство;</w:t>
            </w: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079B5">
              <w:t>1) улица: Октябрьский городок, дом № 60.</w:t>
            </w:r>
            <w:r w:rsidRPr="005079B5">
              <w:br/>
              <w:t>2) улица: Покровская улица, дома № 1А, 1Б, 2,3,4,5,6, 9,9/1,10,12,14,15,17,18,19,20,21,22,23,24,25,26,28,28Ж/1,31,32,33,34,35,37,38,4041,43,44,45,47,50,51,52,53,55,56,57,58,59,61,62,63,63А,64,65,66,67,68,72,74,76,80,82,84,86,88,90,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079B5">
              <w:t>92,96,102,104,106,108,108А, 110А,112, 114,116</w:t>
            </w:r>
            <w:r w:rsidRPr="005079B5">
              <w:br/>
              <w:t xml:space="preserve">3) улица:  Покровский тупик, дома № 1,2А,3,3Б,3В,3Г,4,7,8. </w:t>
            </w:r>
            <w:r w:rsidRPr="005079B5">
              <w:br/>
              <w:t xml:space="preserve">3) Поселок Мехзавода, дома № 17 , 19 , 20 , 22 корп. 1, 30 </w:t>
            </w:r>
            <w:r w:rsidRPr="005079B5">
              <w:br/>
              <w:t>4)203 км (ж.д. Москва — Ростов), дома № 1, 2, 3</w:t>
            </w:r>
          </w:p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3669F0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Приложение № 2</w:t>
      </w:r>
      <w:r w:rsidRPr="005079B5">
        <w:rPr>
          <w:rFonts w:ascii="Times New Roman" w:hAnsi="Times New Roman" w:cs="Times New Roman"/>
          <w:sz w:val="24"/>
          <w:szCs w:val="24"/>
        </w:rPr>
        <w:br/>
        <w:t>к решению участковой избирательной комиссии № 875</w:t>
      </w:r>
    </w:p>
    <w:p w:rsidR="003669F0" w:rsidRPr="005079B5" w:rsidRDefault="003669F0" w:rsidP="003669F0">
      <w:pPr>
        <w:ind w:left="10206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от 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 xml:space="preserve">08 февраля 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№</w:t>
      </w:r>
      <w:r w:rsidRPr="00507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</w:p>
    <w:p w:rsidR="003669F0" w:rsidRPr="005079B5" w:rsidRDefault="003669F0" w:rsidP="00366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9F0" w:rsidRPr="005079B5" w:rsidRDefault="003669F0" w:rsidP="00366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Члены участковой избирательной комиссии № 875,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3669F0" w:rsidRPr="005079B5" w:rsidRDefault="003669F0" w:rsidP="00366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3669F0" w:rsidRPr="005079B5" w:rsidTr="00DA60E2">
        <w:trPr>
          <w:trHeight w:val="621"/>
        </w:trPr>
        <w:tc>
          <w:tcPr>
            <w:tcW w:w="22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члена</w:t>
            </w:r>
          </w:p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участковой избирательной комиссии № 875</w:t>
            </w:r>
          </w:p>
        </w:tc>
        <w:tc>
          <w:tcPr>
            <w:tcW w:w="299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 875</w:t>
            </w:r>
          </w:p>
        </w:tc>
      </w:tr>
    </w:tbl>
    <w:p w:rsidR="003669F0" w:rsidRPr="005079B5" w:rsidRDefault="003669F0" w:rsidP="003669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3669F0" w:rsidRPr="005079B5" w:rsidTr="00DA60E2">
        <w:trPr>
          <w:tblHeader/>
        </w:trPr>
        <w:tc>
          <w:tcPr>
            <w:tcW w:w="22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74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99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</w:tr>
      <w:tr w:rsidR="003669F0" w:rsidRPr="005079B5" w:rsidTr="00DA60E2">
        <w:tc>
          <w:tcPr>
            <w:tcW w:w="5000" w:type="pct"/>
            <w:gridSpan w:val="3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3669F0" w:rsidRPr="005079B5" w:rsidTr="00DA60E2">
        <w:tc>
          <w:tcPr>
            <w:tcW w:w="22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74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Лукьяненко Светлана Николаевна</w:t>
            </w:r>
          </w:p>
        </w:tc>
        <w:tc>
          <w:tcPr>
            <w:tcW w:w="2998" w:type="pct"/>
            <w:vMerge w:val="restart"/>
            <w:vAlign w:val="center"/>
          </w:tcPr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079B5">
              <w:t>1) улица: Октябрьский городок, дом № 60.</w:t>
            </w:r>
            <w:r w:rsidRPr="005079B5">
              <w:br/>
              <w:t>2) улица: Покровская улица, дома № 1А, 1Б, 2,3,4,5,6, 9,9/1,10,12,14, 15,17,18,19,20,21,22,23,24,25,26,28,28Ж/1,31,32,33,34,35,37,38,4041,43,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079B5">
              <w:t>44,45,47,50,51,52,53,55,56,57,58,59,61,62,63,63А,64,65,66,67,68,72,74,76,80,82,84,86,88,90,92,96,102,104,106,108,108А, 110А,112, 114,116</w:t>
            </w:r>
            <w:r w:rsidRPr="005079B5">
              <w:br/>
            </w:r>
            <w:r w:rsidRPr="005079B5">
              <w:lastRenderedPageBreak/>
              <w:t xml:space="preserve">3) улица:  Покровский тупик, дома № 1,2А,3,3Б,3В,3Г,4,7,8. </w:t>
            </w:r>
            <w:r w:rsidRPr="005079B5">
              <w:br/>
              <w:t xml:space="preserve">3) Поселок Мехзавода, дома № 17 , 19 , 20 , 22 корп. 1, 30 </w:t>
            </w:r>
            <w:r w:rsidRPr="005079B5">
              <w:br/>
              <w:t>4)203 км (ж.д. Москва — Ростов), дома № 1, 2, 3</w:t>
            </w:r>
          </w:p>
        </w:tc>
      </w:tr>
      <w:tr w:rsidR="003669F0" w:rsidRPr="005079B5" w:rsidTr="00DA60E2">
        <w:tc>
          <w:tcPr>
            <w:tcW w:w="22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74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Ошмарина Любовь Александровна</w:t>
            </w:r>
          </w:p>
        </w:tc>
        <w:tc>
          <w:tcPr>
            <w:tcW w:w="2998" w:type="pct"/>
            <w:vMerge/>
            <w:vAlign w:val="center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669F0" w:rsidRPr="005079B5" w:rsidTr="00DA60E2">
        <w:tc>
          <w:tcPr>
            <w:tcW w:w="22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74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Сятковская Юлия Геннадьевна</w:t>
            </w:r>
          </w:p>
        </w:tc>
        <w:tc>
          <w:tcPr>
            <w:tcW w:w="2998" w:type="pct"/>
            <w:vMerge/>
            <w:vAlign w:val="center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669F0" w:rsidRPr="005079B5" w:rsidTr="00DA60E2">
        <w:tc>
          <w:tcPr>
            <w:tcW w:w="22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4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Шляк Елена Евгеньевна</w:t>
            </w:r>
          </w:p>
        </w:tc>
        <w:tc>
          <w:tcPr>
            <w:tcW w:w="2998" w:type="pct"/>
            <w:vMerge/>
            <w:vAlign w:val="center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669F0" w:rsidRPr="005079B5" w:rsidTr="00DA60E2">
        <w:tc>
          <w:tcPr>
            <w:tcW w:w="5000" w:type="pct"/>
            <w:gridSpan w:val="3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Дополнительные обходчики</w:t>
            </w:r>
          </w:p>
        </w:tc>
      </w:tr>
      <w:tr w:rsidR="003669F0" w:rsidRPr="005079B5" w:rsidTr="00DA60E2">
        <w:tc>
          <w:tcPr>
            <w:tcW w:w="228" w:type="pct"/>
          </w:tcPr>
          <w:p w:rsidR="003669F0" w:rsidRPr="005079B5" w:rsidRDefault="003669F0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74" w:type="pct"/>
          </w:tcPr>
          <w:p w:rsidR="003669F0" w:rsidRPr="005079B5" w:rsidRDefault="003669F0" w:rsidP="00D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Медянцева Дарья Евгеньевна</w:t>
            </w:r>
          </w:p>
        </w:tc>
        <w:tc>
          <w:tcPr>
            <w:tcW w:w="2998" w:type="pct"/>
            <w:vAlign w:val="center"/>
          </w:tcPr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079B5">
              <w:t>1) улица: Октябрьский городок, дом № 60.</w:t>
            </w:r>
            <w:r w:rsidRPr="005079B5">
              <w:br/>
              <w:t>2) улица: Покровская улица, дома № 1А, 1Б, 2,3,4,5,6, 9,9/1,10,12,14, 15,17,18,19,20,21,22,23,24,25,26,28,28Ж/1,31,32,33,34,35,37,38,4041,43,</w:t>
            </w:r>
          </w:p>
          <w:p w:rsidR="003669F0" w:rsidRPr="005079B5" w:rsidRDefault="003669F0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079B5">
              <w:t xml:space="preserve">44,45,47,50,51,52,53,55,56,57,58,59,61,62,63,63А,64,65,66,67,68,72,74,76,80,82,84,86,88,90,92,96,102,104,106,108,108А, 110А,112, 114,116 </w:t>
            </w:r>
            <w:r w:rsidRPr="005079B5">
              <w:br/>
              <w:t xml:space="preserve">3) улица:  Покровский тупик, дома № 1,2А,3,3Б,3В,3Г,4,7,8. </w:t>
            </w:r>
            <w:r w:rsidRPr="005079B5">
              <w:br/>
              <w:t xml:space="preserve">3) Поселок Мехзавода, дома № 17 , 19 , 20 , 22 корп. 1, 30 </w:t>
            </w:r>
            <w:r w:rsidRPr="005079B5">
              <w:br/>
              <w:t>4)203 км (ж.д. Москва — Ростов), дома № 1, 2, 3</w:t>
            </w:r>
          </w:p>
          <w:p w:rsidR="003669F0" w:rsidRPr="005079B5" w:rsidRDefault="003669F0" w:rsidP="00DA60E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669F0" w:rsidRPr="005079B5" w:rsidRDefault="003669F0" w:rsidP="00C70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C705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C705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Pr="005079B5">
        <w:rPr>
          <w:rFonts w:ascii="Times New Roman" w:hAnsi="Times New Roman" w:cs="Times New Roman"/>
          <w:sz w:val="24"/>
          <w:szCs w:val="24"/>
        </w:rPr>
        <w:br/>
        <w:t>к решению участковой избирательной комиссии № 875</w:t>
      </w:r>
    </w:p>
    <w:p w:rsidR="003669F0" w:rsidRPr="005079B5" w:rsidRDefault="003669F0" w:rsidP="00C70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от 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 xml:space="preserve">08 февраля 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079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16</w:t>
      </w:r>
    </w:p>
    <w:p w:rsidR="003669F0" w:rsidRPr="005079B5" w:rsidRDefault="003669F0" w:rsidP="00C70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69F0" w:rsidRPr="005079B5" w:rsidRDefault="003669F0" w:rsidP="00C705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669F0" w:rsidRPr="005079B5" w:rsidRDefault="003669F0" w:rsidP="00C70535">
      <w:pPr>
        <w:spacing w:after="0" w:line="240" w:lineRule="auto"/>
        <w:contextualSpacing/>
        <w:jc w:val="center"/>
        <w:rPr>
          <w:rStyle w:val="FontStyle13"/>
          <w:sz w:val="24"/>
          <w:szCs w:val="24"/>
        </w:rPr>
      </w:pPr>
      <w:r w:rsidRPr="005079B5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5079B5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3669F0" w:rsidRPr="005079B5" w:rsidRDefault="003669F0" w:rsidP="00C70535">
      <w:pPr>
        <w:spacing w:after="0" w:line="240" w:lineRule="auto"/>
        <w:contextualSpacing/>
        <w:jc w:val="center"/>
        <w:rPr>
          <w:rStyle w:val="FontStyle13"/>
          <w:sz w:val="24"/>
          <w:szCs w:val="24"/>
        </w:rPr>
      </w:pPr>
      <w:r w:rsidRPr="005079B5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3669F0" w:rsidRPr="005079B5" w:rsidRDefault="003669F0" w:rsidP="00C70535">
      <w:pPr>
        <w:pStyle w:val="14"/>
        <w:ind w:firstLine="709"/>
        <w:contextualSpacing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69F0" w:rsidRPr="005079B5" w:rsidRDefault="003669F0" w:rsidP="00C70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z w:val="24"/>
          <w:szCs w:val="24"/>
        </w:rPr>
        <w:t>1. С 17 по 29 февраля 2024 года:</w:t>
      </w:r>
    </w:p>
    <w:p w:rsidR="003669F0" w:rsidRPr="005079B5" w:rsidRDefault="003669F0" w:rsidP="00C705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9B5">
        <w:rPr>
          <w:rFonts w:ascii="Times New Roman" w:hAnsi="Times New Roman" w:cs="Times New Roman"/>
          <w:bCs/>
          <w:sz w:val="24"/>
          <w:szCs w:val="24"/>
        </w:rPr>
        <w:t>– в рабочие дни с 17 часов 00 минут до 20 часов 00 минут;</w:t>
      </w:r>
    </w:p>
    <w:p w:rsidR="003669F0" w:rsidRPr="005079B5" w:rsidRDefault="003669F0" w:rsidP="00C705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079B5">
        <w:rPr>
          <w:rFonts w:ascii="Times New Roman" w:hAnsi="Times New Roman" w:cs="Times New Roman"/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3669F0" w:rsidRPr="005079B5" w:rsidRDefault="003669F0" w:rsidP="00C70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pacing w:val="-4"/>
          <w:sz w:val="24"/>
          <w:szCs w:val="24"/>
        </w:rPr>
        <w:t>2. С 1 по 7 марта 2024 года:</w:t>
      </w:r>
    </w:p>
    <w:p w:rsidR="003669F0" w:rsidRPr="005079B5" w:rsidRDefault="003669F0" w:rsidP="00C705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9B5">
        <w:rPr>
          <w:rFonts w:ascii="Times New Roman" w:hAnsi="Times New Roman" w:cs="Times New Roman"/>
          <w:bCs/>
          <w:sz w:val="24"/>
          <w:szCs w:val="24"/>
        </w:rPr>
        <w:t>– в рабочие дни с 17 часов 00 минут до 20 часов 00 минут;</w:t>
      </w:r>
    </w:p>
    <w:p w:rsidR="003669F0" w:rsidRPr="005079B5" w:rsidRDefault="003669F0" w:rsidP="00C705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079B5">
        <w:rPr>
          <w:rFonts w:ascii="Times New Roman" w:hAnsi="Times New Roman" w:cs="Times New Roman"/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C70535" w:rsidRPr="005079B5" w:rsidRDefault="00C70535" w:rsidP="00C70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70535" w:rsidRPr="005079B5" w:rsidSect="00D21690">
          <w:pgSz w:w="16840" w:h="11907" w:orient="landscape" w:code="9"/>
          <w:pgMar w:top="709" w:right="1134" w:bottom="851" w:left="1134" w:header="720" w:footer="720" w:gutter="0"/>
          <w:cols w:space="720"/>
          <w:titlePg/>
        </w:sectPr>
      </w:pPr>
    </w:p>
    <w:p w:rsidR="00C70535" w:rsidRPr="005079B5" w:rsidRDefault="00C70535" w:rsidP="00C70535">
      <w:pPr>
        <w:pStyle w:val="a8"/>
        <w:jc w:val="right"/>
        <w:rPr>
          <w:sz w:val="24"/>
          <w:szCs w:val="24"/>
        </w:rPr>
      </w:pPr>
    </w:p>
    <w:p w:rsidR="00C70535" w:rsidRPr="005079B5" w:rsidRDefault="00C70535" w:rsidP="00C70535">
      <w:pPr>
        <w:pStyle w:val="a6"/>
        <w:jc w:val="center"/>
        <w:rPr>
          <w:b/>
          <w:bCs/>
          <w:szCs w:val="24"/>
        </w:rPr>
      </w:pPr>
      <w:r w:rsidRPr="005079B5">
        <w:rPr>
          <w:b/>
          <w:bCs/>
          <w:szCs w:val="24"/>
        </w:rPr>
        <w:t>УЧАСТКОВАЯ ИЗБИРАТЕЛЬНАЯ КОМИССИЯ</w:t>
      </w:r>
    </w:p>
    <w:p w:rsidR="00C70535" w:rsidRPr="005079B5" w:rsidRDefault="00C70535" w:rsidP="00C70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z w:val="24"/>
          <w:szCs w:val="24"/>
        </w:rPr>
        <w:t>№  876</w:t>
      </w:r>
    </w:p>
    <w:p w:rsidR="00C70535" w:rsidRPr="005079B5" w:rsidRDefault="00C70535" w:rsidP="00C70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35" w:rsidRPr="005079B5" w:rsidRDefault="00C70535" w:rsidP="00C70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C70535" w:rsidRPr="005079B5" w:rsidRDefault="00C70535" w:rsidP="00C70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35" w:rsidRPr="005079B5" w:rsidRDefault="00C70535" w:rsidP="00C705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  <w:u w:val="single"/>
        </w:rPr>
        <w:t>06 февраля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                                                                        № 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C70535" w:rsidRPr="005079B5" w:rsidRDefault="00C70535" w:rsidP="00C70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г. Рязань</w:t>
      </w:r>
    </w:p>
    <w:p w:rsidR="00C70535" w:rsidRPr="005079B5" w:rsidRDefault="00C70535" w:rsidP="00C70535">
      <w:pPr>
        <w:rPr>
          <w:rFonts w:ascii="Times New Roman" w:hAnsi="Times New Roman" w:cs="Times New Roman"/>
          <w:b/>
          <w:sz w:val="24"/>
          <w:szCs w:val="24"/>
        </w:rPr>
      </w:pPr>
    </w:p>
    <w:p w:rsidR="00C70535" w:rsidRPr="005079B5" w:rsidRDefault="00C70535" w:rsidP="00C70535">
      <w:pPr>
        <w:pStyle w:val="a4"/>
        <w:rPr>
          <w:b/>
          <w:sz w:val="24"/>
          <w:szCs w:val="24"/>
        </w:rPr>
      </w:pPr>
      <w:r w:rsidRPr="005079B5">
        <w:rPr>
          <w:b/>
          <w:sz w:val="24"/>
          <w:szCs w:val="24"/>
        </w:rPr>
        <w:t>О реализации проекта «ИнформУИК» в период подготовки</w:t>
      </w:r>
      <w:r w:rsidRPr="005079B5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5079B5">
        <w:rPr>
          <w:b/>
          <w:sz w:val="24"/>
          <w:szCs w:val="24"/>
        </w:rPr>
        <w:br/>
        <w:t>на территории избирательного участка № 876</w:t>
      </w: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b/>
          <w:sz w:val="24"/>
          <w:szCs w:val="24"/>
        </w:rPr>
      </w:pP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5079B5">
        <w:rPr>
          <w:sz w:val="24"/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5079B5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 26 января 2024 года №  92/398 «О реализации проекта «ИнформУИК» в период подготовки и проведения выборов Президента Российской Федерации на территории Железнодорожного  района Рязанской области», заслушав информацию  председателя участковой избирательной комиссии № 876 О.А. Андрейцевой  участковая избирательная комиссия Железнодорожного  района решила:</w:t>
      </w: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5079B5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5079B5">
        <w:rPr>
          <w:sz w:val="24"/>
          <w:szCs w:val="24"/>
        </w:rPr>
        <w:br/>
        <w:t xml:space="preserve"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</w:t>
      </w:r>
      <w:r w:rsidRPr="005079B5">
        <w:rPr>
          <w:sz w:val="24"/>
          <w:szCs w:val="24"/>
        </w:rPr>
        <w:lastRenderedPageBreak/>
        <w:t>(период работы, подход</w:t>
      </w:r>
      <w:r w:rsidRPr="005079B5">
        <w:rPr>
          <w:sz w:val="24"/>
          <w:szCs w:val="24"/>
        </w:rPr>
        <w:br/>
        <w:t>к маршрутизации).</w:t>
      </w: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2. Утвердить ответственных координаторов проекта «ИнформУИК»</w:t>
      </w:r>
      <w:r w:rsidRPr="005079B5">
        <w:rPr>
          <w:sz w:val="24"/>
          <w:szCs w:val="24"/>
        </w:rPr>
        <w:br/>
        <w:t>в участковой избирательной комиссии № 876 согласно приложению № 1</w:t>
      </w:r>
      <w:r w:rsidRPr="005079B5">
        <w:rPr>
          <w:sz w:val="24"/>
          <w:szCs w:val="24"/>
        </w:rPr>
        <w:br/>
        <w:t>к настоящему решению.</w:t>
      </w: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3. Назначить членов участковой избирательной комиссии № 876, участвующих в проведении адресного информирования и оповещения избирателей о дне, времени и месте, а также о формах голосования</w:t>
      </w:r>
      <w:r w:rsidRPr="005079B5">
        <w:rPr>
          <w:sz w:val="24"/>
          <w:szCs w:val="24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 xml:space="preserve">4. Утвердить график </w:t>
      </w:r>
      <w:r w:rsidRPr="005079B5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5079B5">
        <w:rPr>
          <w:sz w:val="24"/>
          <w:szCs w:val="24"/>
        </w:rPr>
        <w:t>назначенных пунктом 3 настоящего решения</w:t>
      </w:r>
      <w:r w:rsidRPr="005079B5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5079B5">
        <w:rPr>
          <w:sz w:val="24"/>
          <w:szCs w:val="24"/>
        </w:rPr>
        <w:t>согласно приложению № 3 к настоящему решению.</w:t>
      </w: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079B5">
        <w:rPr>
          <w:sz w:val="24"/>
          <w:szCs w:val="24"/>
        </w:rPr>
        <w:t>5. </w:t>
      </w:r>
      <w:r w:rsidRPr="005079B5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876, участвующих в проекте «ИнформУИК», в соответствии с графиком обучения членов участковых избирательных комиссий, </w:t>
      </w:r>
      <w:r w:rsidRPr="005079B5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5079B5">
        <w:rPr>
          <w:spacing w:val="-2"/>
          <w:sz w:val="24"/>
          <w:szCs w:val="24"/>
        </w:rPr>
        <w:t xml:space="preserve">утвержденным в </w:t>
      </w:r>
      <w:r w:rsidRPr="005079B5">
        <w:rPr>
          <w:sz w:val="24"/>
          <w:szCs w:val="24"/>
        </w:rPr>
        <w:t>приложении №</w:t>
      </w:r>
      <w:r w:rsidRPr="005079B5">
        <w:rPr>
          <w:sz w:val="24"/>
          <w:szCs w:val="24"/>
          <w:lang w:val="en-US"/>
        </w:rPr>
        <w:t> </w:t>
      </w:r>
      <w:r w:rsidRPr="005079B5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5079B5">
        <w:rPr>
          <w:color w:val="000000"/>
          <w:sz w:val="24"/>
          <w:szCs w:val="24"/>
        </w:rPr>
        <w:t xml:space="preserve"> </w:t>
      </w:r>
      <w:r w:rsidRPr="005079B5">
        <w:rPr>
          <w:sz w:val="24"/>
          <w:szCs w:val="24"/>
        </w:rPr>
        <w:t>85/1108-7.</w:t>
      </w: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5079B5">
        <w:rPr>
          <w:sz w:val="24"/>
          <w:szCs w:val="24"/>
        </w:rPr>
        <w:t>6. </w:t>
      </w:r>
      <w:r w:rsidRPr="005079B5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5079B5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5079B5">
        <w:rPr>
          <w:spacing w:val="-2"/>
          <w:sz w:val="24"/>
          <w:szCs w:val="24"/>
        </w:rPr>
        <w:br/>
        <w:t>на</w:t>
      </w:r>
      <w:r w:rsidRPr="005079B5">
        <w:rPr>
          <w:sz w:val="24"/>
          <w:szCs w:val="24"/>
        </w:rPr>
        <w:t xml:space="preserve"> председателя участковой избирательной комиссии № 876 Железнодорожного района города Рязани.</w:t>
      </w:r>
    </w:p>
    <w:p w:rsidR="00C70535" w:rsidRPr="005079B5" w:rsidRDefault="00C70535" w:rsidP="00C70535">
      <w:pPr>
        <w:pStyle w:val="a4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C70535" w:rsidRPr="005079B5" w:rsidRDefault="00C70535" w:rsidP="00C70535">
      <w:pPr>
        <w:pStyle w:val="a4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C70535" w:rsidRPr="005079B5" w:rsidTr="00DA60E2">
        <w:tc>
          <w:tcPr>
            <w:tcW w:w="3556" w:type="dxa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комиссии № 876</w:t>
            </w:r>
          </w:p>
        </w:tc>
        <w:tc>
          <w:tcPr>
            <w:tcW w:w="3248" w:type="dxa"/>
          </w:tcPr>
          <w:p w:rsidR="00C70535" w:rsidRPr="005079B5" w:rsidRDefault="00C70535" w:rsidP="00D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5" w:rsidRPr="005079B5" w:rsidRDefault="00C70535" w:rsidP="00DA6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О.А. Андрейцева</w:t>
            </w:r>
          </w:p>
        </w:tc>
      </w:tr>
      <w:tr w:rsidR="00C70535" w:rsidRPr="005079B5" w:rsidTr="00DA60E2">
        <w:tc>
          <w:tcPr>
            <w:tcW w:w="3556" w:type="dxa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70535" w:rsidRPr="005079B5" w:rsidRDefault="00C70535" w:rsidP="00D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DA60E2">
        <w:tc>
          <w:tcPr>
            <w:tcW w:w="3556" w:type="dxa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участковой избирательной комиссии № 876</w:t>
            </w:r>
          </w:p>
        </w:tc>
        <w:tc>
          <w:tcPr>
            <w:tcW w:w="3248" w:type="dxa"/>
          </w:tcPr>
          <w:p w:rsidR="00C70535" w:rsidRPr="005079B5" w:rsidRDefault="00C70535" w:rsidP="00D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 xml:space="preserve">О.А. Буханова </w:t>
            </w:r>
          </w:p>
        </w:tc>
      </w:tr>
    </w:tbl>
    <w:p w:rsidR="00C70535" w:rsidRPr="005079B5" w:rsidRDefault="00C70535" w:rsidP="00C70535">
      <w:pPr>
        <w:rPr>
          <w:rFonts w:ascii="Times New Roman" w:hAnsi="Times New Roman" w:cs="Times New Roman"/>
          <w:sz w:val="24"/>
          <w:szCs w:val="24"/>
        </w:rPr>
      </w:pPr>
    </w:p>
    <w:p w:rsidR="00C70535" w:rsidRPr="005079B5" w:rsidRDefault="00C70535" w:rsidP="00C70535">
      <w:pPr>
        <w:rPr>
          <w:rFonts w:ascii="Times New Roman" w:hAnsi="Times New Roman" w:cs="Times New Roman"/>
          <w:sz w:val="24"/>
          <w:szCs w:val="24"/>
        </w:rPr>
      </w:pPr>
    </w:p>
    <w:p w:rsidR="00C70535" w:rsidRPr="005079B5" w:rsidRDefault="00C70535" w:rsidP="00C70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70535" w:rsidRPr="005079B5" w:rsidSect="00C70535">
          <w:pgSz w:w="11907" w:h="16840" w:code="9"/>
          <w:pgMar w:top="1134" w:right="851" w:bottom="1134" w:left="709" w:header="720" w:footer="720" w:gutter="0"/>
          <w:cols w:space="720"/>
          <w:titlePg/>
          <w:docGrid w:linePitch="299"/>
        </w:sectPr>
      </w:pPr>
    </w:p>
    <w:p w:rsidR="00C70535" w:rsidRPr="005079B5" w:rsidRDefault="00C70535" w:rsidP="00C70535">
      <w:pPr>
        <w:pStyle w:val="a4"/>
        <w:ind w:left="10206"/>
        <w:rPr>
          <w:sz w:val="24"/>
          <w:szCs w:val="24"/>
        </w:rPr>
      </w:pPr>
      <w:r w:rsidRPr="005079B5">
        <w:rPr>
          <w:sz w:val="24"/>
          <w:szCs w:val="24"/>
        </w:rPr>
        <w:lastRenderedPageBreak/>
        <w:t>Приложение № 1</w:t>
      </w:r>
    </w:p>
    <w:p w:rsidR="00C70535" w:rsidRPr="005079B5" w:rsidRDefault="00C70535" w:rsidP="00C70535">
      <w:pPr>
        <w:ind w:left="10206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к решению участковой избирательной комиссии № 876</w:t>
      </w:r>
    </w:p>
    <w:p w:rsidR="00C70535" w:rsidRPr="005079B5" w:rsidRDefault="00C70535" w:rsidP="00C70535">
      <w:pPr>
        <w:ind w:left="10206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от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06 февраля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№</w:t>
      </w:r>
      <w:r w:rsidRPr="00507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hAnsi="Times New Roman" w:cs="Times New Roman"/>
          <w:color w:val="000000"/>
          <w:sz w:val="24"/>
          <w:szCs w:val="24"/>
          <w:u w:val="single"/>
        </w:rPr>
        <w:t>18</w:t>
      </w:r>
    </w:p>
    <w:p w:rsidR="00C70535" w:rsidRPr="005079B5" w:rsidRDefault="00C70535" w:rsidP="00C70535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70535" w:rsidRPr="005079B5" w:rsidRDefault="00C70535" w:rsidP="00C70535">
      <w:pPr>
        <w:pStyle w:val="a7"/>
        <w:spacing w:before="0" w:beforeAutospacing="0" w:after="0" w:afterAutospacing="0"/>
        <w:jc w:val="center"/>
        <w:rPr>
          <w:b/>
        </w:rPr>
      </w:pPr>
      <w:r w:rsidRPr="005079B5">
        <w:rPr>
          <w:b/>
        </w:rPr>
        <w:t>Ответственные координаторы проекта «ИнформУИК»</w:t>
      </w:r>
    </w:p>
    <w:p w:rsidR="00C70535" w:rsidRPr="005079B5" w:rsidRDefault="00C70535" w:rsidP="00C70535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5079B5">
        <w:rPr>
          <w:b/>
        </w:rPr>
        <w:t>в участковой избирательной комиссии № 876</w:t>
      </w:r>
    </w:p>
    <w:p w:rsidR="00C70535" w:rsidRPr="005079B5" w:rsidRDefault="00C70535" w:rsidP="00C70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92"/>
        <w:gridCol w:w="3395"/>
        <w:gridCol w:w="7786"/>
      </w:tblGrid>
      <w:tr w:rsidR="00C70535" w:rsidRPr="005079B5" w:rsidTr="00DA60E2">
        <w:tc>
          <w:tcPr>
            <w:tcW w:w="182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017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54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46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C70535" w:rsidRPr="005079B5" w:rsidRDefault="00C70535" w:rsidP="00C705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986"/>
        <w:gridCol w:w="3406"/>
        <w:gridCol w:w="7795"/>
      </w:tblGrid>
      <w:tr w:rsidR="00C70535" w:rsidRPr="005079B5" w:rsidTr="00DA60E2">
        <w:trPr>
          <w:tblHeader/>
        </w:trPr>
        <w:tc>
          <w:tcPr>
            <w:tcW w:w="177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158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50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C70535" w:rsidRPr="005079B5" w:rsidTr="00DA60E2">
        <w:tc>
          <w:tcPr>
            <w:tcW w:w="177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Андрейцева Ольга Александровна</w:t>
            </w:r>
          </w:p>
        </w:tc>
        <w:tc>
          <w:tcPr>
            <w:tcW w:w="1158" w:type="pct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председатель участковой избирательной комиссии № 876</w:t>
            </w:r>
          </w:p>
        </w:tc>
        <w:tc>
          <w:tcPr>
            <w:tcW w:w="2650" w:type="pct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руководство;</w:t>
            </w:r>
          </w:p>
          <w:p w:rsidR="00C70535" w:rsidRPr="005079B5" w:rsidRDefault="00C70535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C70535" w:rsidRPr="005079B5" w:rsidRDefault="00C70535" w:rsidP="00DA60E2">
            <w:pPr>
              <w:tabs>
                <w:tab w:val="left" w:pos="458"/>
              </w:tabs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1) Михайловское шоссе, нечетная сторона с дома  № 75 по дом № 93 корп. 2; Павловская, Роща, Ситниковская - полностью.</w:t>
            </w:r>
          </w:p>
          <w:p w:rsidR="00C70535" w:rsidRPr="005079B5" w:rsidRDefault="00C70535" w:rsidP="00DA60E2">
            <w:pPr>
              <w:tabs>
                <w:tab w:val="left" w:pos="458"/>
              </w:tabs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2) Поселки: Божатково, Храпово - полностью; Мехзавода, дома №№ 33, 34, 35, 36, 37.</w:t>
            </w:r>
          </w:p>
          <w:p w:rsidR="00C70535" w:rsidRPr="005079B5" w:rsidRDefault="00C70535" w:rsidP="00DA60E2">
            <w:pPr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3) Территории садоводческих некоммерческих товариществ с.т. Агрохимик, с.т. Весна, с.т. Дашки, с.т. Дружба (Ситниковская ул.), с.т. Железнодорожник-1, с.т. Железнодорожник-2, с.т. Камаз, с.т. Керамик-1, с.т. Керамик-2, с.т. Керамик-3, с.т. Комета (р-н Храпово), с.т. Коммунальник, с.т. Павловское (Павловская ул.), с.т. Павловское (Ситниковская ул.), с.т. Пищевик, с.т. Садовод-3, с.т. Урожай, с.т. Холодок, с.т. Южный, с.т. Планета.</w:t>
            </w:r>
          </w:p>
          <w:p w:rsidR="00C70535" w:rsidRPr="005079B5" w:rsidRDefault="00C70535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</w:p>
        </w:tc>
      </w:tr>
    </w:tbl>
    <w:p w:rsidR="00C70535" w:rsidRPr="005079B5" w:rsidRDefault="00C70535" w:rsidP="00C70535">
      <w:pPr>
        <w:rPr>
          <w:rFonts w:ascii="Times New Roman" w:hAnsi="Times New Roman" w:cs="Times New Roman"/>
          <w:sz w:val="24"/>
          <w:szCs w:val="24"/>
        </w:rPr>
      </w:pPr>
    </w:p>
    <w:p w:rsidR="00C70535" w:rsidRPr="005079B5" w:rsidRDefault="00C70535" w:rsidP="00C70535">
      <w:pPr>
        <w:ind w:left="10206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Приложение № 2</w:t>
      </w:r>
      <w:r w:rsidRPr="005079B5">
        <w:rPr>
          <w:rFonts w:ascii="Times New Roman" w:hAnsi="Times New Roman" w:cs="Times New Roman"/>
          <w:sz w:val="24"/>
          <w:szCs w:val="24"/>
        </w:rPr>
        <w:br/>
        <w:t>к решению участковой избирательной комиссии № 876</w:t>
      </w:r>
    </w:p>
    <w:p w:rsidR="00C70535" w:rsidRPr="005079B5" w:rsidRDefault="00C70535" w:rsidP="00C70535">
      <w:pPr>
        <w:ind w:left="10206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от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06 февраля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079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18</w:t>
      </w:r>
    </w:p>
    <w:p w:rsidR="00C70535" w:rsidRPr="005079B5" w:rsidRDefault="00C70535" w:rsidP="00C70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Члены участковой избирательной комиссии № 876,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C70535" w:rsidRPr="005079B5" w:rsidRDefault="00C70535" w:rsidP="00C705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50"/>
        <w:gridCol w:w="8864"/>
      </w:tblGrid>
      <w:tr w:rsidR="00C70535" w:rsidRPr="005079B5" w:rsidTr="00C70535">
        <w:trPr>
          <w:trHeight w:val="621"/>
        </w:trPr>
        <w:tc>
          <w:tcPr>
            <w:tcW w:w="228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5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члена</w:t>
            </w:r>
          </w:p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участковой избирательной комиссии № 876</w:t>
            </w:r>
          </w:p>
        </w:tc>
        <w:tc>
          <w:tcPr>
            <w:tcW w:w="2997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 876</w:t>
            </w:r>
          </w:p>
        </w:tc>
      </w:tr>
      <w:tr w:rsidR="00C70535" w:rsidRPr="005079B5" w:rsidTr="00C70535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228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997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</w:tr>
      <w:tr w:rsidR="00C70535" w:rsidRPr="005079B5" w:rsidTr="00DA60E2">
        <w:tblPrEx>
          <w:tblBorders>
            <w:bottom w:val="single" w:sz="4" w:space="0" w:color="000000"/>
          </w:tblBorders>
        </w:tblPrEx>
        <w:tc>
          <w:tcPr>
            <w:tcW w:w="5000" w:type="pct"/>
            <w:gridSpan w:val="3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C70535" w:rsidRPr="005079B5" w:rsidTr="00C70535">
        <w:tblPrEx>
          <w:tblBorders>
            <w:bottom w:val="single" w:sz="4" w:space="0" w:color="000000"/>
          </w:tblBorders>
        </w:tblPrEx>
        <w:tc>
          <w:tcPr>
            <w:tcW w:w="228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Андрейцева Ольга Александровна</w:t>
            </w:r>
          </w:p>
        </w:tc>
        <w:tc>
          <w:tcPr>
            <w:tcW w:w="2997" w:type="pct"/>
            <w:vMerge w:val="restart"/>
          </w:tcPr>
          <w:p w:rsidR="00C70535" w:rsidRPr="005079B5" w:rsidRDefault="00C70535" w:rsidP="00DA60E2">
            <w:pPr>
              <w:tabs>
                <w:tab w:val="left" w:pos="458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1)Улицы: Михайловское шоссе, нечетная сторона с дома  № 75 по дом № 93 корп. 2; Павловская, Роща, Ситниковская - полностью.</w:t>
            </w:r>
          </w:p>
          <w:p w:rsidR="00C70535" w:rsidRPr="005079B5" w:rsidRDefault="00C70535" w:rsidP="00DA60E2">
            <w:pPr>
              <w:tabs>
                <w:tab w:val="left" w:pos="458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2)Поселки: Божатково, Храпово - полностью; Мехзавода, дома №№ 33, 34, 35, 36, 37.</w:t>
            </w:r>
          </w:p>
          <w:p w:rsidR="00C70535" w:rsidRPr="005079B5" w:rsidRDefault="00C70535" w:rsidP="00DA60E2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3)Территории садоводческих некоммерческих товариществ с.т. Агрохимик, с.т. Весна, с.т. Дашки, с.т. Дружба (Ситниковская ул.), с.т. Железнодорожник-1, с.т. Железнодорожник-2, с.т. Камаз, с.т. Керамик-1, с.т. Керамик-2, с.т. Керамик-3, с.т. Комета (р-н Храпово), с.т. Коммунальник, с.т. Павловское (Павловская ул.), с.т. 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Павловское (Ситниковская ул.), с.т. Пищевик, с.т. Садовод-3, с.т. Урожай, с.т. Холодок, с.т. Южный, с.т. Планета.</w:t>
            </w:r>
          </w:p>
          <w:p w:rsidR="00C70535" w:rsidRPr="005079B5" w:rsidRDefault="00C70535" w:rsidP="00DA60E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-2"/>
              </w:rPr>
            </w:pPr>
          </w:p>
        </w:tc>
      </w:tr>
      <w:tr w:rsidR="00C70535" w:rsidRPr="005079B5" w:rsidTr="00C70535">
        <w:tblPrEx>
          <w:tblBorders>
            <w:bottom w:val="single" w:sz="4" w:space="0" w:color="000000"/>
          </w:tblBorders>
        </w:tblPrEx>
        <w:tc>
          <w:tcPr>
            <w:tcW w:w="228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Андрейцева Наталья Юрьевна</w:t>
            </w:r>
          </w:p>
        </w:tc>
        <w:tc>
          <w:tcPr>
            <w:tcW w:w="2997" w:type="pct"/>
            <w:vMerge/>
            <w:vAlign w:val="center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70535" w:rsidRPr="005079B5" w:rsidTr="00C70535">
        <w:tblPrEx>
          <w:tblBorders>
            <w:bottom w:val="single" w:sz="4" w:space="0" w:color="000000"/>
          </w:tblBorders>
        </w:tblPrEx>
        <w:tc>
          <w:tcPr>
            <w:tcW w:w="228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75" w:type="pct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 xml:space="preserve">Паханова Екатерина Владимировна </w:t>
            </w:r>
          </w:p>
        </w:tc>
        <w:tc>
          <w:tcPr>
            <w:tcW w:w="2997" w:type="pct"/>
            <w:vMerge/>
            <w:vAlign w:val="center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70535" w:rsidRPr="005079B5" w:rsidTr="00C70535">
        <w:tblPrEx>
          <w:tblBorders>
            <w:bottom w:val="single" w:sz="4" w:space="0" w:color="000000"/>
          </w:tblBorders>
        </w:tblPrEx>
        <w:tc>
          <w:tcPr>
            <w:tcW w:w="228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75" w:type="pct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Сокольникова Надежда Владимировна</w:t>
            </w:r>
          </w:p>
        </w:tc>
        <w:tc>
          <w:tcPr>
            <w:tcW w:w="2997" w:type="pct"/>
            <w:vMerge/>
            <w:vAlign w:val="center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70535" w:rsidRPr="005079B5" w:rsidTr="00C70535">
        <w:tblPrEx>
          <w:tblBorders>
            <w:bottom w:val="single" w:sz="4" w:space="0" w:color="000000"/>
          </w:tblBorders>
        </w:tblPrEx>
        <w:tc>
          <w:tcPr>
            <w:tcW w:w="228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75" w:type="pct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Филипская Анастасия Владимировна</w:t>
            </w:r>
          </w:p>
        </w:tc>
        <w:tc>
          <w:tcPr>
            <w:tcW w:w="2997" w:type="pct"/>
            <w:vMerge/>
            <w:vAlign w:val="center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70535" w:rsidRPr="005079B5" w:rsidTr="00DA60E2">
        <w:tblPrEx>
          <w:tblBorders>
            <w:bottom w:val="single" w:sz="4" w:space="0" w:color="000000"/>
          </w:tblBorders>
        </w:tblPrEx>
        <w:tc>
          <w:tcPr>
            <w:tcW w:w="5000" w:type="pct"/>
            <w:gridSpan w:val="3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Дополнительные обходчики</w:t>
            </w:r>
          </w:p>
        </w:tc>
      </w:tr>
      <w:tr w:rsidR="00C70535" w:rsidRPr="005079B5" w:rsidTr="00C70535">
        <w:tblPrEx>
          <w:tblBorders>
            <w:bottom w:val="single" w:sz="4" w:space="0" w:color="000000"/>
          </w:tblBorders>
        </w:tblPrEx>
        <w:tc>
          <w:tcPr>
            <w:tcW w:w="228" w:type="pct"/>
          </w:tcPr>
          <w:p w:rsidR="00C70535" w:rsidRPr="005079B5" w:rsidRDefault="00C70535" w:rsidP="00DA60E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75" w:type="pct"/>
          </w:tcPr>
          <w:p w:rsidR="00C70535" w:rsidRPr="005079B5" w:rsidRDefault="00C70535" w:rsidP="00D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hAnsi="Times New Roman" w:cs="Times New Roman"/>
                <w:sz w:val="24"/>
                <w:szCs w:val="24"/>
              </w:rPr>
              <w:t>Сорокин Владимир Николаевич</w:t>
            </w:r>
          </w:p>
        </w:tc>
        <w:tc>
          <w:tcPr>
            <w:tcW w:w="2997" w:type="pct"/>
            <w:vAlign w:val="center"/>
          </w:tcPr>
          <w:p w:rsidR="00C70535" w:rsidRPr="005079B5" w:rsidRDefault="00C70535" w:rsidP="00DA60E2">
            <w:pPr>
              <w:tabs>
                <w:tab w:val="left" w:pos="458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1)Улицы: Михайловское шоссе, нечетная сторона с дома  № 75 по дом № 93 корп. 2; Павловская, Роща, Ситниковская - полностью.</w:t>
            </w:r>
          </w:p>
          <w:p w:rsidR="00C70535" w:rsidRPr="005079B5" w:rsidRDefault="00C70535" w:rsidP="00DA60E2">
            <w:pPr>
              <w:tabs>
                <w:tab w:val="left" w:pos="458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2)Поселки: Божатково, Храпово - полностью; Мехзавода, дома №№ 33, 34, 35, 36, 37.</w:t>
            </w:r>
          </w:p>
          <w:p w:rsidR="00C70535" w:rsidRPr="005079B5" w:rsidRDefault="00C70535" w:rsidP="00DA60E2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3)Территории садоводческих некоммерческих товариществ с.т. Агрохимик, с.т. Весна, с.т. Дашки, с.т. Дружба (Ситниковская ул.), с.т. Железнодорожник-1, с.т. Железнодорожник-2, с.т. Камаз, с.т. Керамик-1, с.т. Керамик-2, с.т. Керамик-3, с.т. Комета (р-н Храпово), с.т. Коммунальник, с.т. Павловское (Павловская ул.), с.т. Павловское (Ситниковская ул.), с.т. Пищевик, с.т. Садовод-3, с.т. Урожай, с.т. Холодок, с.т. Южный, с.т. Планета.</w:t>
            </w:r>
          </w:p>
        </w:tc>
      </w:tr>
    </w:tbl>
    <w:p w:rsidR="00C70535" w:rsidRPr="005079B5" w:rsidRDefault="00C70535" w:rsidP="00C70535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70535" w:rsidRPr="005079B5" w:rsidRDefault="00C70535" w:rsidP="00C70535">
      <w:pPr>
        <w:spacing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Приложение № 3</w:t>
      </w:r>
      <w:r w:rsidRPr="005079B5">
        <w:rPr>
          <w:rFonts w:ascii="Times New Roman" w:hAnsi="Times New Roman" w:cs="Times New Roman"/>
          <w:sz w:val="24"/>
          <w:szCs w:val="24"/>
        </w:rPr>
        <w:br/>
        <w:t>к решению участковой избирательной комиссии № 876</w:t>
      </w:r>
    </w:p>
    <w:p w:rsidR="00C70535" w:rsidRPr="005079B5" w:rsidRDefault="00C70535" w:rsidP="00C70535">
      <w:pPr>
        <w:spacing w:line="240" w:lineRule="auto"/>
        <w:ind w:left="10206"/>
        <w:rPr>
          <w:rFonts w:ascii="Times New Roman" w:hAnsi="Times New Roman" w:cs="Times New Roman"/>
          <w:sz w:val="24"/>
          <w:szCs w:val="24"/>
          <w:u w:val="single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от </w:t>
      </w:r>
      <w:r w:rsidRPr="005079B5">
        <w:rPr>
          <w:rFonts w:ascii="Times New Roman" w:hAnsi="Times New Roman" w:cs="Times New Roman"/>
          <w:sz w:val="24"/>
          <w:szCs w:val="24"/>
          <w:u w:val="single"/>
        </w:rPr>
        <w:t>06 февраля</w:t>
      </w:r>
      <w:r w:rsidRPr="005079B5">
        <w:rPr>
          <w:rFonts w:ascii="Times New Roman" w:hAnsi="Times New Roman" w:cs="Times New Roman"/>
          <w:sz w:val="24"/>
          <w:szCs w:val="24"/>
        </w:rPr>
        <w:t xml:space="preserve"> 2024 года №</w:t>
      </w:r>
      <w:r w:rsidRPr="00507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hAnsi="Times New Roman" w:cs="Times New Roman"/>
          <w:color w:val="000000"/>
          <w:sz w:val="24"/>
          <w:szCs w:val="24"/>
          <w:u w:val="single"/>
        </w:rPr>
        <w:t>18</w:t>
      </w:r>
    </w:p>
    <w:p w:rsidR="00C70535" w:rsidRPr="005079B5" w:rsidRDefault="00C70535" w:rsidP="00C70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535" w:rsidRPr="005079B5" w:rsidRDefault="00C70535" w:rsidP="00C70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70535" w:rsidRPr="005079B5" w:rsidRDefault="00C70535" w:rsidP="00C70535">
      <w:pPr>
        <w:spacing w:line="240" w:lineRule="auto"/>
        <w:jc w:val="center"/>
        <w:rPr>
          <w:rStyle w:val="FontStyle13"/>
          <w:sz w:val="24"/>
          <w:szCs w:val="24"/>
        </w:rPr>
      </w:pPr>
      <w:r w:rsidRPr="005079B5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5079B5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C70535" w:rsidRPr="005079B5" w:rsidRDefault="00C70535" w:rsidP="00C70535">
      <w:pPr>
        <w:spacing w:line="240" w:lineRule="auto"/>
        <w:jc w:val="center"/>
        <w:rPr>
          <w:rStyle w:val="FontStyle13"/>
          <w:sz w:val="24"/>
          <w:szCs w:val="24"/>
        </w:rPr>
      </w:pPr>
      <w:r w:rsidRPr="005079B5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C70535" w:rsidRPr="005079B5" w:rsidRDefault="00C70535" w:rsidP="00C70535">
      <w:pPr>
        <w:pStyle w:val="14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0535" w:rsidRPr="005079B5" w:rsidRDefault="00C70535" w:rsidP="00C7053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z w:val="24"/>
          <w:szCs w:val="24"/>
        </w:rPr>
        <w:t>1. С 17 по 29 февраля 2024 года:</w:t>
      </w:r>
    </w:p>
    <w:p w:rsidR="00C70535" w:rsidRPr="005079B5" w:rsidRDefault="00C70535" w:rsidP="00C705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9B5">
        <w:rPr>
          <w:rFonts w:ascii="Times New Roman" w:hAnsi="Times New Roman" w:cs="Times New Roman"/>
          <w:bCs/>
          <w:sz w:val="24"/>
          <w:szCs w:val="24"/>
        </w:rPr>
        <w:lastRenderedPageBreak/>
        <w:t>– в рабочие дни с 17 часов 00 минут до 20 часов 00 минут;</w:t>
      </w:r>
    </w:p>
    <w:p w:rsidR="00C70535" w:rsidRPr="005079B5" w:rsidRDefault="00C70535" w:rsidP="00C70535">
      <w:pPr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079B5">
        <w:rPr>
          <w:rFonts w:ascii="Times New Roman" w:hAnsi="Times New Roman" w:cs="Times New Roman"/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C70535" w:rsidRPr="005079B5" w:rsidRDefault="00C70535" w:rsidP="00C7053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079B5">
        <w:rPr>
          <w:rFonts w:ascii="Times New Roman" w:hAnsi="Times New Roman" w:cs="Times New Roman"/>
          <w:b/>
          <w:bCs/>
          <w:spacing w:val="-4"/>
          <w:sz w:val="24"/>
          <w:szCs w:val="24"/>
        </w:rPr>
        <w:t>2. С 1 по 7 марта 2024 года:</w:t>
      </w:r>
    </w:p>
    <w:p w:rsidR="00C70535" w:rsidRPr="005079B5" w:rsidRDefault="00C70535" w:rsidP="00C705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9B5">
        <w:rPr>
          <w:rFonts w:ascii="Times New Roman" w:hAnsi="Times New Roman" w:cs="Times New Roman"/>
          <w:bCs/>
          <w:sz w:val="24"/>
          <w:szCs w:val="24"/>
        </w:rPr>
        <w:t>– в рабочие дни с 17 часов 00 минут до 20 часов 00 минут;</w:t>
      </w:r>
    </w:p>
    <w:p w:rsidR="00C70535" w:rsidRPr="005079B5" w:rsidRDefault="00C70535" w:rsidP="00C70535">
      <w:pPr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079B5">
        <w:rPr>
          <w:rFonts w:ascii="Times New Roman" w:hAnsi="Times New Roman" w:cs="Times New Roman"/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C70535" w:rsidRPr="005079B5" w:rsidRDefault="00C70535" w:rsidP="00C70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70535" w:rsidRPr="005079B5" w:rsidSect="00D21690">
          <w:pgSz w:w="16840" w:h="11907" w:orient="landscape" w:code="9"/>
          <w:pgMar w:top="709" w:right="1134" w:bottom="851" w:left="1134" w:header="720" w:footer="720" w:gutter="0"/>
          <w:cols w:space="720"/>
          <w:titlePg/>
        </w:sectPr>
      </w:pP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C70535" w:rsidRPr="005079B5" w:rsidTr="00DA60E2">
        <w:tc>
          <w:tcPr>
            <w:tcW w:w="9639" w:type="dxa"/>
          </w:tcPr>
          <w:p w:rsidR="00C70535" w:rsidRPr="005079B5" w:rsidRDefault="00C70535" w:rsidP="00DA60E2">
            <w:pPr>
              <w:widowControl w:val="0"/>
              <w:ind w:left="-107" w:right="-107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Участков</w:t>
            </w:r>
            <w:r w:rsidRPr="005079B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избирательн</w:t>
            </w:r>
            <w:r w:rsidRPr="005079B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комисси</w:t>
            </w:r>
            <w:r w:rsidRPr="005079B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877</w:t>
            </w:r>
          </w:p>
          <w:p w:rsidR="00C70535" w:rsidRPr="005079B5" w:rsidRDefault="00C70535" w:rsidP="00DA60E2">
            <w:pPr>
              <w:widowControl w:val="0"/>
              <w:ind w:left="-107" w:right="-107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Рязанская область, г. Рязань</w:t>
            </w:r>
          </w:p>
        </w:tc>
      </w:tr>
    </w:tbl>
    <w:p w:rsidR="00C70535" w:rsidRPr="005079B5" w:rsidRDefault="00C70535" w:rsidP="00C70535">
      <w:pPr>
        <w:widowControl w:val="0"/>
        <w:spacing w:line="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C70535" w:rsidRPr="005079B5" w:rsidTr="00DA60E2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</w:tcBorders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</w:tcBorders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0535" w:rsidRPr="005079B5" w:rsidRDefault="00C70535" w:rsidP="00C70535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390007, Рязанская область, город Рязань, пос. Мехзавода д.1 Б ,филиал АО  «ЕВРАЗМаркет» г.Рязань</w:t>
      </w:r>
      <w:r w:rsidRPr="005079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ab/>
      </w:r>
      <w:r w:rsidRPr="005079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ab/>
        <w:t>Телефон: 8 910 630 04 56</w:t>
      </w:r>
    </w:p>
    <w:p w:rsidR="00C70535" w:rsidRPr="005079B5" w:rsidRDefault="00C70535" w:rsidP="00C7053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5079B5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5079B5">
        <w:rPr>
          <w:rFonts w:ascii="Times New Roman" w:eastAsia="Calibri" w:hAnsi="Times New Roman" w:cs="Times New Roman"/>
          <w:sz w:val="24"/>
          <w:szCs w:val="24"/>
        </w:rPr>
        <w:t>”</w:t>
      </w:r>
      <w:r w:rsidRPr="005079B5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 2024 года                                </w:t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№ _19</w:t>
      </w:r>
    </w:p>
    <w:p w:rsidR="00C70535" w:rsidRPr="005079B5" w:rsidRDefault="00C70535" w:rsidP="00C70535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9B5">
        <w:rPr>
          <w:rFonts w:ascii="Times New Roman" w:eastAsia="Calibri" w:hAnsi="Times New Roman" w:cs="Times New Roman"/>
          <w:b/>
          <w:bCs/>
          <w:sz w:val="24"/>
          <w:szCs w:val="24"/>
        </w:rPr>
        <w:t>Р Е Ш Е Н И Е</w:t>
      </w:r>
    </w:p>
    <w:p w:rsidR="00C70535" w:rsidRPr="005079B5" w:rsidRDefault="00C70535" w:rsidP="00C70535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</w:rPr>
        <w:t>О реализации проекта «ИнформУИК» в период подготовки</w:t>
      </w:r>
      <w:r w:rsidRPr="005079B5">
        <w:rPr>
          <w:rFonts w:ascii="Times New Roman" w:eastAsia="Calibri" w:hAnsi="Times New Roman" w:cs="Times New Roman"/>
          <w:b/>
          <w:sz w:val="24"/>
          <w:szCs w:val="24"/>
        </w:rPr>
        <w:br/>
        <w:t>и проведения выборов Президента Российской Федерации</w:t>
      </w:r>
      <w:r w:rsidRPr="005079B5">
        <w:rPr>
          <w:rFonts w:ascii="Times New Roman" w:eastAsia="Calibri" w:hAnsi="Times New Roman" w:cs="Times New Roman"/>
          <w:b/>
          <w:sz w:val="24"/>
          <w:szCs w:val="24"/>
        </w:rPr>
        <w:br/>
        <w:t>на территории избирательного участка № 877</w:t>
      </w:r>
    </w:p>
    <w:p w:rsidR="00C70535" w:rsidRPr="005079B5" w:rsidRDefault="00C70535" w:rsidP="00C70535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535" w:rsidRPr="005079B5" w:rsidRDefault="00C70535" w:rsidP="00C70535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г. Рязань Рязанской области», заслушав информацию председателя участковой избирательной комиссии №  877  В.И. Фатьковой  участковая избирательная комиссия № 877 решила:</w:t>
      </w:r>
    </w:p>
    <w:p w:rsidR="00C70535" w:rsidRPr="005079B5" w:rsidRDefault="00C70535" w:rsidP="00C70535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1. 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C70535" w:rsidRPr="005079B5" w:rsidRDefault="00C70535" w:rsidP="00C70535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2. Утвердить ответственных координаторов проекта «ИнформУИК» в участковой избирательной комиссии № 877 согласно приложению № 1к настоящему решению.</w:t>
      </w:r>
    </w:p>
    <w:p w:rsidR="00C70535" w:rsidRPr="005079B5" w:rsidRDefault="00C70535" w:rsidP="00C70535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3. Назначить членов участковой избирательной комиссии № 877,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C70535" w:rsidRPr="005079B5" w:rsidRDefault="00C70535" w:rsidP="00C70535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4. Утвердить график 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членов участковой избирательной комиссии № 877, </w:t>
      </w:r>
      <w:r w:rsidRPr="005079B5">
        <w:rPr>
          <w:rFonts w:ascii="Times New Roman" w:eastAsia="Calibri" w:hAnsi="Times New Roman" w:cs="Times New Roman"/>
          <w:sz w:val="24"/>
          <w:szCs w:val="24"/>
        </w:rPr>
        <w:lastRenderedPageBreak/>
        <w:t>назначенных пунктом 3 настоящего решения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5079B5">
        <w:rPr>
          <w:rFonts w:ascii="Times New Roman" w:eastAsia="Calibri" w:hAnsi="Times New Roman" w:cs="Times New Roman"/>
          <w:sz w:val="24"/>
          <w:szCs w:val="24"/>
        </w:rPr>
        <w:t>согласно приложению № 3 к настоящему решению.</w:t>
      </w:r>
    </w:p>
    <w:p w:rsidR="00C70535" w:rsidRPr="005079B5" w:rsidRDefault="00C70535" w:rsidP="00C70535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5. 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877, участвующих в проекте «ИнформУИК», в соответствии с графиком обучения членов участковых избирательных комиссий, 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утвержденным в </w:t>
      </w:r>
      <w:r w:rsidRPr="005079B5">
        <w:rPr>
          <w:rFonts w:ascii="Times New Roman" w:eastAsia="Calibri" w:hAnsi="Times New Roman" w:cs="Times New Roman"/>
          <w:sz w:val="24"/>
          <w:szCs w:val="24"/>
        </w:rPr>
        <w:t>приложении №</w:t>
      </w:r>
      <w:r w:rsidRPr="005079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079B5">
        <w:rPr>
          <w:rFonts w:ascii="Times New Roman" w:eastAsia="Calibri" w:hAnsi="Times New Roman" w:cs="Times New Roman"/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50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eastAsia="Calibri" w:hAnsi="Times New Roman" w:cs="Times New Roman"/>
          <w:sz w:val="24"/>
          <w:szCs w:val="24"/>
        </w:rPr>
        <w:t>85/1108-7.</w:t>
      </w:r>
    </w:p>
    <w:p w:rsidR="00C70535" w:rsidRPr="005079B5" w:rsidRDefault="00C70535" w:rsidP="00C70535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6. 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Направить настоящее </w:t>
      </w:r>
      <w:r w:rsidRPr="005079B5">
        <w:rPr>
          <w:rFonts w:ascii="Times New Roman" w:hAnsi="Times New Roman" w:cs="Times New Roman"/>
          <w:spacing w:val="-2"/>
          <w:sz w:val="24"/>
          <w:szCs w:val="24"/>
        </w:rPr>
        <w:t>реш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ение в территориальную избирательную комиссию Железнодорожного района г. Рязан</w:t>
      </w:r>
      <w:r w:rsidRPr="005079B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C70535" w:rsidRPr="005079B5" w:rsidRDefault="00C70535" w:rsidP="00C70535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7. Контроль за исполнением настоящего решения возложить на </w:t>
      </w:r>
      <w:r w:rsidRPr="005079B5">
        <w:rPr>
          <w:rFonts w:ascii="Times New Roman" w:eastAsia="Calibri" w:hAnsi="Times New Roman" w:cs="Times New Roman"/>
          <w:sz w:val="24"/>
          <w:szCs w:val="24"/>
        </w:rPr>
        <w:t>председателя участковой избирательной комиссии № 877  В.И. Фатькову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C70535" w:rsidRPr="005079B5" w:rsidRDefault="00C70535" w:rsidP="00C7053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C70535" w:rsidRPr="005079B5" w:rsidTr="00DA60E2">
        <w:tc>
          <w:tcPr>
            <w:tcW w:w="3556" w:type="dxa"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участковой избирательной комиссии №  877</w:t>
            </w:r>
          </w:p>
        </w:tc>
        <w:tc>
          <w:tcPr>
            <w:tcW w:w="3248" w:type="dxa"/>
          </w:tcPr>
          <w:p w:rsidR="00C70535" w:rsidRPr="005079B5" w:rsidRDefault="00C70535" w:rsidP="00DA60E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В.И. Фатькова</w:t>
            </w:r>
          </w:p>
        </w:tc>
      </w:tr>
      <w:tr w:rsidR="00C70535" w:rsidRPr="005079B5" w:rsidTr="00DA60E2">
        <w:tc>
          <w:tcPr>
            <w:tcW w:w="3556" w:type="dxa"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70535" w:rsidRPr="005079B5" w:rsidRDefault="00C70535" w:rsidP="00DA60E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DA60E2">
        <w:tc>
          <w:tcPr>
            <w:tcW w:w="3556" w:type="dxa"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участковой избирательной комиссии № 877</w:t>
            </w:r>
          </w:p>
        </w:tc>
        <w:tc>
          <w:tcPr>
            <w:tcW w:w="3248" w:type="dxa"/>
          </w:tcPr>
          <w:p w:rsidR="00C70535" w:rsidRPr="005079B5" w:rsidRDefault="00C70535" w:rsidP="00DA60E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И.А. Крючкова</w:t>
            </w:r>
          </w:p>
        </w:tc>
      </w:tr>
    </w:tbl>
    <w:p w:rsidR="00C70535" w:rsidRPr="005079B5" w:rsidRDefault="00C70535" w:rsidP="00C70535">
      <w:pPr>
        <w:pStyle w:val="2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C70535" w:rsidRPr="005079B5" w:rsidRDefault="00C70535">
      <w:pPr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20" w:type="dxa"/>
        <w:tblInd w:w="93" w:type="dxa"/>
        <w:tblLook w:val="04A0"/>
      </w:tblPr>
      <w:tblGrid>
        <w:gridCol w:w="540"/>
        <w:gridCol w:w="2880"/>
        <w:gridCol w:w="1630"/>
        <w:gridCol w:w="5670"/>
      </w:tblGrid>
      <w:tr w:rsidR="00C70535" w:rsidRPr="005079B5" w:rsidTr="00C7053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C70535" w:rsidRPr="005079B5" w:rsidTr="00C7053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№ 877 </w:t>
            </w:r>
          </w:p>
        </w:tc>
      </w:tr>
      <w:tr w:rsidR="00C70535" w:rsidRPr="005079B5" w:rsidTr="00C7053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19</w:t>
            </w:r>
          </w:p>
        </w:tc>
      </w:tr>
      <w:tr w:rsidR="00C70535" w:rsidRPr="005079B5" w:rsidTr="00C70535">
        <w:trPr>
          <w:trHeight w:val="810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координаторы проекта «ИнформУИК»</w:t>
            </w: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участковой избирательной комиссии №  877</w:t>
            </w:r>
          </w:p>
        </w:tc>
      </w:tr>
      <w:tr w:rsidR="00C70535" w:rsidRPr="005079B5" w:rsidTr="00C7053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C7053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координатора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 координатора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функции координатора </w:t>
            </w:r>
          </w:p>
        </w:tc>
      </w:tr>
      <w:tr w:rsidR="00C70535" w:rsidRPr="005079B5" w:rsidTr="00C70535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Фатькова Валентина Ивановна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УИК № 877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руководство; </w:t>
            </w:r>
          </w:p>
        </w:tc>
      </w:tr>
      <w:tr w:rsidR="00C70535" w:rsidRPr="005079B5" w:rsidTr="00C70535">
        <w:trPr>
          <w:trHeight w:val="6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координация работы членов УИК № 877, работающих по следующим адресам:</w:t>
            </w:r>
          </w:p>
        </w:tc>
      </w:tr>
      <w:tr w:rsidR="00C70535" w:rsidRPr="005079B5" w:rsidTr="00C70535">
        <w:trPr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д.69, корп.1 (44 кв)</w:t>
            </w:r>
          </w:p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д.69, корп.2 (45 кв)</w:t>
            </w:r>
          </w:p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д.69, корп.3 (45 кв)</w:t>
            </w:r>
          </w:p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д.73, корп.1 (65 кв)</w:t>
            </w:r>
          </w:p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д.73, корп.2 (45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д.234, корп.1 (212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д.234 (46 кв 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Михайловское шоссе д.236 А (60 кв); 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Михайловское шоссе д.236 Б (40 кв); 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д.240, корп 1 (144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корп.1 (72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корп.2 (70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корп.3 (80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корп.4 (80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корп.5 (80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корп.6 (39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д.250, корп.7 (129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д.260, корп.1 (187 кв)</w:t>
            </w:r>
          </w:p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ул. Михайловское шоссе д.5 (5 кв), 7 (5 кв), 7А,  9, 11, 13,  15, 17,  19, 21, 23, 23А, 25, 27, 29; 33, 37,43,45,45А, 47,51, 53А, 59,61, 65 (2 кв). д. 94, 96/2, 98/1 (3кв), 100,102/2, 106,108,110 А, 112, 114,  124, 128, 130, 132, 134, 136, 138, 144, 148, 150,  150 А, 152, 154,  156, 158 А, 158/2. 158 А 160/1, 162, 164, 166, 168, 170; 172, 172 А, 174, 176, 178, 180, 182, 184, 186, 188, 188А, 190, 190А, 192 , 194, 196,  198, 200, 200А, 202, 204, 204 А, 206 ,210, 212, 214, 216, 218, 220; 222 (4 кв), 224, 228, 230, 232А (2 кв), 236 (2 кв),  238 (3 кв), 240, 242, 246, 252, 254, 256 (2 кв) , 258, 260, 262, 264, 266 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Машинистов поселок д. 1, 2,3,4,5,7,9,13,14,15,16 (11 кв)- 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Пойменная улица  д.1, 2, 2А, 2Б, 2 В, 2Г, 3, 4, 5,7, 8, 9,10, . 12,13, 14, 15, 17А, 19А, 20, 20а , 21,22 23,24, 25, 27, 28, 31, 33, 34, 35, 36, 37, 38, 39, 39А, 39 Б, 40, 41, 43, 43А, 45, 45А, 46, 47, 47А (4 кв). 48, 49 Ж2, 51, 53, 54, 55, 55А, 55Б, 57, 59, 61, 63, 65, 67,  69, 75, 75А, 89, 99, 100.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- 1-й Михайловский проезд д. 3,4,5,5А,7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- 2- Михайловский проезд д. 3,5,6,7,9.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Пойменный проезд  д. 4,5,6,7,8,9,10,11,12,13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территория ст. Водоканал д.53,58,99, 100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Энергетическая улица д. 1А (13 кв ), 2,3</w:t>
            </w:r>
          </w:p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0535" w:rsidRPr="005079B5" w:rsidRDefault="00C70535" w:rsidP="00C70535">
      <w:pPr>
        <w:pStyle w:val="2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C70535" w:rsidRPr="005079B5" w:rsidRDefault="00C70535" w:rsidP="00C70535">
      <w:pPr>
        <w:pStyle w:val="2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 w:rsidRPr="005079B5">
        <w:rPr>
          <w:rFonts w:ascii="Times New Roman" w:hAnsi="Times New Roman"/>
          <w:szCs w:val="24"/>
        </w:rPr>
        <w:br w:type="page"/>
      </w:r>
    </w:p>
    <w:tbl>
      <w:tblPr>
        <w:tblW w:w="11057" w:type="dxa"/>
        <w:tblInd w:w="-743" w:type="dxa"/>
        <w:tblLook w:val="04A0"/>
      </w:tblPr>
      <w:tblGrid>
        <w:gridCol w:w="142"/>
        <w:gridCol w:w="452"/>
        <w:gridCol w:w="115"/>
        <w:gridCol w:w="284"/>
        <w:gridCol w:w="293"/>
        <w:gridCol w:w="2981"/>
        <w:gridCol w:w="399"/>
        <w:gridCol w:w="293"/>
        <w:gridCol w:w="2315"/>
        <w:gridCol w:w="399"/>
        <w:gridCol w:w="2839"/>
        <w:gridCol w:w="399"/>
        <w:gridCol w:w="7"/>
        <w:gridCol w:w="139"/>
      </w:tblGrid>
      <w:tr w:rsidR="00C70535" w:rsidRPr="005079B5" w:rsidTr="00C70535">
        <w:trPr>
          <w:gridAfter w:val="3"/>
          <w:wAfter w:w="545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C70535" w:rsidRPr="005079B5" w:rsidTr="00C70535">
        <w:trPr>
          <w:gridAfter w:val="3"/>
          <w:wAfter w:w="545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№ 877 </w:t>
            </w:r>
          </w:p>
        </w:tc>
      </w:tr>
      <w:tr w:rsidR="00C70535" w:rsidRPr="005079B5" w:rsidTr="00C70535">
        <w:trPr>
          <w:gridAfter w:val="3"/>
          <w:wAfter w:w="545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19</w:t>
            </w:r>
          </w:p>
        </w:tc>
      </w:tr>
      <w:tr w:rsidR="00C70535" w:rsidRPr="005079B5" w:rsidTr="00C70535">
        <w:trPr>
          <w:gridAfter w:val="3"/>
          <w:wAfter w:w="545" w:type="dxa"/>
          <w:trHeight w:val="14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C70535">
        <w:trPr>
          <w:gridBefore w:val="1"/>
          <w:gridAfter w:val="1"/>
          <w:wBefore w:w="142" w:type="dxa"/>
          <w:wAfter w:w="139" w:type="dxa"/>
          <w:trHeight w:val="1255"/>
        </w:trPr>
        <w:tc>
          <w:tcPr>
            <w:tcW w:w="10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260" w:hanging="2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участковой избирательной комиссии № 877,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      </w:r>
          </w:p>
        </w:tc>
      </w:tr>
      <w:tr w:rsidR="00C70535" w:rsidRPr="005079B5" w:rsidTr="00C70535">
        <w:trPr>
          <w:gridBefore w:val="1"/>
          <w:gridAfter w:val="2"/>
          <w:wBefore w:w="142" w:type="dxa"/>
          <w:wAfter w:w="146" w:type="dxa"/>
          <w:trHeight w:val="12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ind w:left="260" w:hanging="2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C70535">
        <w:trPr>
          <w:gridBefore w:val="3"/>
          <w:wBefore w:w="709" w:type="dxa"/>
          <w:trHeight w:val="66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и должность члена УИК № 877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 877</w:t>
            </w:r>
          </w:p>
        </w:tc>
      </w:tr>
      <w:tr w:rsidR="00C70535" w:rsidRPr="005079B5" w:rsidTr="00C70535">
        <w:trPr>
          <w:gridBefore w:val="3"/>
          <w:wBefore w:w="709" w:type="dxa"/>
          <w:trHeight w:val="962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Фатькова Валентина Ивановна, председатель УИК № 877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д.69, корп.1 (44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д.234, корп.1 (212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д.5 (5 кв), 7 (5 кв), 7А,  9, 11, 13,  15, 17,  19, 21, 23, 23А, 25, 27, 29; 33, 37,43,45,45А, 47,51, 53А, 59,61, 65 (2 кв).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 291 кв.  </w:t>
            </w:r>
          </w:p>
        </w:tc>
      </w:tr>
      <w:tr w:rsidR="00C70535" w:rsidRPr="005079B5" w:rsidTr="00C70535">
        <w:trPr>
          <w:gridBefore w:val="3"/>
          <w:wBefore w:w="709" w:type="dxa"/>
          <w:trHeight w:val="1191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Соловьева Юлия Николаевна , заместитель председателя УИК № 877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д.69, корп.2 (45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Михайловское шоссе д.236 А (60 кв); 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Михайловское шоссе д.240, корп 1 (144 кв); 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 94, 96/2, 98/1 (3кв), 100,102/2, 106,108,110 А, 112, 114,  124, 128, 130, 132, 134, 136, 138, 144, 148, 150,  150 А, 152, 154,  156, 158 А, 158/2.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Пойменная улица  д.1, 2, 2А, 2Б, 2 В, 2Г, 3, 4, 5,7, 8, 9,10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- 2- Михайловский проезд д. 3,5,6,7,9.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 290 кв . </w:t>
            </w:r>
          </w:p>
        </w:tc>
      </w:tr>
      <w:tr w:rsidR="00C70535" w:rsidRPr="005079B5" w:rsidTr="00C70535">
        <w:trPr>
          <w:gridBefore w:val="3"/>
          <w:wBefore w:w="709" w:type="dxa"/>
          <w:trHeight w:val="118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Крючкова Ирина Александровна, секретарь УИК № 877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Основной обходчик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ул. Михайловское шоссе д.69, корп.3 (45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корп.1 (72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ул. Михайловское шоссе д.250, корп.2 (70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корп.3 (80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 160/1, 162, 164, 166, 168, 170; 172, 172 А, 174, 176, 178, 180, 182, 184, 186, 188, 188А, 190, 190А.</w:t>
            </w:r>
          </w:p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 291</w:t>
            </w:r>
          </w:p>
        </w:tc>
      </w:tr>
      <w:tr w:rsidR="00C70535" w:rsidRPr="005079B5" w:rsidTr="00C70535">
        <w:trPr>
          <w:gridBefore w:val="3"/>
          <w:wBefore w:w="709" w:type="dxa"/>
          <w:trHeight w:val="114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Кобзева Любовь Владимировна, член УИК № 877 с правом решающего голоса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д.73, корп.1 (65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корп.4 (80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корп.5 (80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Михайловское шоссе д.</w:t>
            </w: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 , 194, 196,  198, 200, 200А, 202, 204, 204 А, 206 ,210, 212, 214, 216, 218, 220; 222 (4 кв), 224, 228, 230, 232А (2 кв), 236 (2 кв),  238 (3 кв), 240, 242, 246, 252, 254, 256 (2 кв) , 258, 260, 262, 264, 266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Машинистов поселок д. 1, 2,3,4,5,7,9,13,14,15,16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Итого:278 кв. </w:t>
            </w:r>
          </w:p>
        </w:tc>
      </w:tr>
      <w:tr w:rsidR="00C70535" w:rsidRPr="005079B5" w:rsidTr="00C70535">
        <w:trPr>
          <w:gridBefore w:val="3"/>
          <w:wBefore w:w="709" w:type="dxa"/>
          <w:trHeight w:val="97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Стоевская Алена Юрьевна, член УИК № 877 с правом решающего голоса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Основной обходчик 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д.73, корп.2 (45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корп.7 (129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д.250, корп.6 (39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Михайловское шоссе д.236 Б (40 кв); 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Пойменная улица  д. 12,13, 14, 15, 17А, 19А, 20, 20а , 21,22 23,24, 25, 27, 28, 31, 33, 34, 35, 36, 37, 38, 39, 39А, 39 Б, 40, 41, 43, 43А, 45, 45А, 46, 47, 47А (4 кв).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  291  кв.</w:t>
            </w:r>
          </w:p>
        </w:tc>
      </w:tr>
      <w:tr w:rsidR="00C70535" w:rsidRPr="005079B5" w:rsidTr="00C70535">
        <w:trPr>
          <w:gridBefore w:val="3"/>
          <w:wBefore w:w="709" w:type="dxa"/>
          <w:trHeight w:val="157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Шутова Эльвира Борисовна, член УИК № 877 с правом решающего голоса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Дополнительный обходчик 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д.234 (46 кв 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ул. Михайловское шоссе д.260, корп.1 (187 кв)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Пойменная улица  д. 48, 49 Ж2, 51, 53, 54, 55, 55А, 55Б, 57, 59, 61, 63, 65, 67,  69, 75, 75А, 89, 99, 100, 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Пойменный проезд  д. 4,5,6,7,8,9,10,11,12,13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территория ст. Водоканал д.53,58,99.100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Энергетическая улица д. 1А (13 кв), 2,3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- 1-й Михайловский проезд д. 3,4,5,5А,7</w:t>
            </w: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0535" w:rsidRPr="005079B5" w:rsidRDefault="00C70535" w:rsidP="00DA60E2">
            <w:pPr>
              <w:widowControl w:val="0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 287  кв. </w:t>
            </w:r>
          </w:p>
        </w:tc>
      </w:tr>
    </w:tbl>
    <w:p w:rsidR="00C70535" w:rsidRPr="005079B5" w:rsidRDefault="00C70535" w:rsidP="00C7053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C70535" w:rsidRPr="005079B5" w:rsidRDefault="00C70535" w:rsidP="00C70535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487" w:type="dxa"/>
        <w:tblInd w:w="93" w:type="dxa"/>
        <w:tblLook w:val="04A0"/>
      </w:tblPr>
      <w:tblGrid>
        <w:gridCol w:w="500"/>
        <w:gridCol w:w="500"/>
        <w:gridCol w:w="300"/>
        <w:gridCol w:w="430"/>
        <w:gridCol w:w="430"/>
        <w:gridCol w:w="54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323"/>
        <w:gridCol w:w="392"/>
        <w:gridCol w:w="38"/>
        <w:gridCol w:w="323"/>
        <w:gridCol w:w="392"/>
      </w:tblGrid>
      <w:tr w:rsidR="00C70535" w:rsidRPr="005079B5" w:rsidTr="00DA60E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DA60E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№ 877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DA60E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19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DA60E2">
        <w:trPr>
          <w:gridAfter w:val="3"/>
          <w:wAfter w:w="753" w:type="dxa"/>
          <w:trHeight w:val="79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DA60E2">
        <w:trPr>
          <w:gridAfter w:val="3"/>
          <w:wAfter w:w="753" w:type="dxa"/>
          <w:trHeight w:val="300"/>
        </w:trPr>
        <w:tc>
          <w:tcPr>
            <w:tcW w:w="100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ГРАФИК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DA60E2">
        <w:trPr>
          <w:gridAfter w:val="3"/>
          <w:wAfter w:w="753" w:type="dxa"/>
          <w:trHeight w:val="300"/>
        </w:trPr>
        <w:tc>
          <w:tcPr>
            <w:tcW w:w="100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работы членов участковой избирательной комиссии, участвующих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DA60E2">
        <w:trPr>
          <w:gridAfter w:val="3"/>
          <w:wAfter w:w="753" w:type="dxa"/>
          <w:trHeight w:val="945"/>
        </w:trPr>
        <w:tc>
          <w:tcPr>
            <w:tcW w:w="100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 проекте «ИнформУИК»,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535" w:rsidRPr="005079B5" w:rsidTr="00DA60E2">
        <w:trPr>
          <w:gridAfter w:val="3"/>
          <w:wAfter w:w="753" w:type="dxa"/>
          <w:trHeight w:val="300"/>
        </w:trPr>
        <w:tc>
          <w:tcPr>
            <w:tcW w:w="107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535" w:rsidRPr="005079B5" w:rsidRDefault="00C70535" w:rsidP="00C70535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график работы обходчиков:</w:t>
            </w:r>
          </w:p>
        </w:tc>
      </w:tr>
      <w:tr w:rsidR="00C70535" w:rsidRPr="005079B5" w:rsidTr="00DA60E2">
        <w:trPr>
          <w:gridAfter w:val="3"/>
          <w:wAfter w:w="753" w:type="dxa"/>
          <w:trHeight w:val="300"/>
        </w:trPr>
        <w:tc>
          <w:tcPr>
            <w:tcW w:w="107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17 по 29 февраля 2024 года:</w:t>
            </w:r>
          </w:p>
        </w:tc>
      </w:tr>
      <w:tr w:rsidR="00C70535" w:rsidRPr="005079B5" w:rsidTr="00DA60E2">
        <w:trPr>
          <w:gridAfter w:val="3"/>
          <w:wAfter w:w="753" w:type="dxa"/>
          <w:trHeight w:val="300"/>
        </w:trPr>
        <w:tc>
          <w:tcPr>
            <w:tcW w:w="107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C70535" w:rsidRPr="005079B5" w:rsidTr="00DA60E2">
        <w:trPr>
          <w:gridAfter w:val="3"/>
          <w:wAfter w:w="753" w:type="dxa"/>
          <w:trHeight w:val="300"/>
        </w:trPr>
        <w:tc>
          <w:tcPr>
            <w:tcW w:w="107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  <w:tr w:rsidR="00C70535" w:rsidRPr="005079B5" w:rsidTr="00DA60E2">
        <w:trPr>
          <w:gridAfter w:val="3"/>
          <w:wAfter w:w="753" w:type="dxa"/>
          <w:trHeight w:val="300"/>
        </w:trPr>
        <w:tc>
          <w:tcPr>
            <w:tcW w:w="107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С 1 по 7 марта 2024 года:</w:t>
            </w:r>
          </w:p>
        </w:tc>
      </w:tr>
      <w:tr w:rsidR="00C70535" w:rsidRPr="005079B5" w:rsidTr="00DA60E2">
        <w:trPr>
          <w:gridAfter w:val="3"/>
          <w:wAfter w:w="753" w:type="dxa"/>
          <w:trHeight w:val="300"/>
        </w:trPr>
        <w:tc>
          <w:tcPr>
            <w:tcW w:w="107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C70535" w:rsidRPr="005079B5" w:rsidTr="00DA60E2">
        <w:trPr>
          <w:gridAfter w:val="3"/>
          <w:wAfter w:w="753" w:type="dxa"/>
          <w:trHeight w:val="300"/>
        </w:trPr>
        <w:tc>
          <w:tcPr>
            <w:tcW w:w="107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535" w:rsidRPr="005079B5" w:rsidRDefault="00C70535" w:rsidP="00DA60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</w:tbl>
    <w:p w:rsidR="00C70535" w:rsidRPr="005079B5" w:rsidRDefault="00C70535" w:rsidP="00C70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70535" w:rsidRPr="005079B5" w:rsidSect="00C70535">
          <w:pgSz w:w="11907" w:h="16840" w:code="9"/>
          <w:pgMar w:top="1134" w:right="851" w:bottom="1134" w:left="709" w:header="720" w:footer="720" w:gutter="0"/>
          <w:cols w:space="720"/>
          <w:titlePg/>
          <w:docGrid w:linePitch="299"/>
        </w:sectPr>
      </w:pPr>
    </w:p>
    <w:p w:rsidR="001C0A9D" w:rsidRPr="005079B5" w:rsidRDefault="001C0A9D" w:rsidP="001C0A9D">
      <w:pPr>
        <w:spacing w:after="10"/>
        <w:ind w:left="1931" w:right="1926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lastRenderedPageBreak/>
        <w:t>УЧАСТКОВАЯ ИЗБИРАТЕЛЬНАЯ КОМИССИЯ</w:t>
      </w:r>
    </w:p>
    <w:p w:rsidR="001C0A9D" w:rsidRPr="005079B5" w:rsidRDefault="001C0A9D" w:rsidP="001C0A9D">
      <w:pPr>
        <w:spacing w:after="253" w:line="238" w:lineRule="auto"/>
        <w:ind w:left="3713" w:right="2350" w:hanging="6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№ _878 </w:t>
      </w:r>
    </w:p>
    <w:p w:rsidR="001C0A9D" w:rsidRPr="005079B5" w:rsidRDefault="001C0A9D" w:rsidP="001C0A9D">
      <w:pPr>
        <w:spacing w:after="253" w:line="238" w:lineRule="auto"/>
        <w:ind w:left="3713" w:right="2350" w:hanging="691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  <w:u w:val="single" w:color="000000"/>
        </w:rPr>
        <w:t>Рязань, ул.Весенняя, д.14</w:t>
      </w:r>
      <w:r w:rsidRPr="005079B5">
        <w:rPr>
          <w:rFonts w:ascii="Times New Roman" w:hAnsi="Times New Roman" w:cs="Times New Roman"/>
          <w:sz w:val="24"/>
          <w:szCs w:val="24"/>
        </w:rPr>
        <w:t>_</w:t>
      </w:r>
    </w:p>
    <w:p w:rsidR="001C0A9D" w:rsidRPr="005079B5" w:rsidRDefault="001C0A9D" w:rsidP="001C0A9D">
      <w:pPr>
        <w:spacing w:after="242"/>
        <w:ind w:left="1931" w:right="1921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1C0A9D" w:rsidRPr="005079B5" w:rsidRDefault="001C0A9D" w:rsidP="001C0A9D">
      <w:pPr>
        <w:spacing w:after="240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05 февраля  2024 года                                                                                                 №__8____</w:t>
      </w:r>
    </w:p>
    <w:p w:rsidR="001C0A9D" w:rsidRPr="005079B5" w:rsidRDefault="001C0A9D" w:rsidP="001C0A9D">
      <w:pPr>
        <w:spacing w:after="242"/>
        <w:ind w:left="1931" w:right="1925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>О реализации проекта «ИнформУИК» в период подготовки и проведения выборов Президента Российской Федерации на территории избирательного участка № 878</w:t>
      </w:r>
    </w:p>
    <w:p w:rsidR="001C0A9D" w:rsidRPr="005079B5" w:rsidRDefault="001C0A9D" w:rsidP="001C0A9D">
      <w:pPr>
        <w:ind w:lef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В соответствии с пунктом 6 статьи 27, пунктом 2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 139-3-8 «О 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 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 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заместителя председателя участковой избирательной комиссии № 878 Е.А.Брагиной участковая избирательная комиссия №878 решила:</w:t>
      </w:r>
    </w:p>
    <w:p w:rsidR="001C0A9D" w:rsidRPr="005079B5" w:rsidRDefault="001C0A9D" w:rsidP="001C0A9D">
      <w:pPr>
        <w:numPr>
          <w:ilvl w:val="0"/>
          <w:numId w:val="2"/>
        </w:numPr>
        <w:spacing w:after="5" w:line="24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1C0A9D" w:rsidRPr="005079B5" w:rsidRDefault="001C0A9D" w:rsidP="001C0A9D">
      <w:pPr>
        <w:numPr>
          <w:ilvl w:val="0"/>
          <w:numId w:val="2"/>
        </w:numPr>
        <w:spacing w:after="5" w:line="24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Утвердить ответственных координаторов проекта «ИнформУИК» в участковой избирательной комиссии № 878 согласно приложению № 1 к настоящему решению.</w:t>
      </w:r>
    </w:p>
    <w:p w:rsidR="001C0A9D" w:rsidRPr="005079B5" w:rsidRDefault="001C0A9D" w:rsidP="001C0A9D">
      <w:pPr>
        <w:numPr>
          <w:ilvl w:val="0"/>
          <w:numId w:val="2"/>
        </w:numPr>
        <w:spacing w:after="5" w:line="24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Назначить членов участковой избирательной комиссии № 878,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1C0A9D" w:rsidRPr="005079B5" w:rsidRDefault="001C0A9D" w:rsidP="001C0A9D">
      <w:pPr>
        <w:numPr>
          <w:ilvl w:val="0"/>
          <w:numId w:val="2"/>
        </w:numPr>
        <w:spacing w:after="5" w:line="24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Утвердить график работы членов участковой избирательной комиссии, назначенных пунктом 3 настоящего решения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согласно приложению № 3 к настоящему решению.</w:t>
      </w:r>
    </w:p>
    <w:p w:rsidR="001C0A9D" w:rsidRPr="005079B5" w:rsidRDefault="001C0A9D" w:rsidP="001C0A9D">
      <w:pPr>
        <w:numPr>
          <w:ilvl w:val="0"/>
          <w:numId w:val="2"/>
        </w:numPr>
        <w:spacing w:after="5" w:line="24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 xml:space="preserve">Организовать прохождение обучения членов участковой избирательной комиссии № 878, участвующих в проекте «ИнформУИК», в соответствии с графиком обучения членов участковых </w:t>
      </w:r>
      <w:r w:rsidRPr="005079B5">
        <w:rPr>
          <w:rFonts w:ascii="Times New Roman" w:hAnsi="Times New Roman" w:cs="Times New Roman"/>
          <w:sz w:val="24"/>
          <w:szCs w:val="24"/>
        </w:rPr>
        <w:lastRenderedPageBreak/>
        <w:t>избирательных комиссий, участвующих в информационно-разъяснительной работе методом поквартирного обхода в рамках проекта «ИнформУИК», утвержденным в приложении № 3 к постановлению Избирательной комиссии Рязанской области от 11января 2024 года №85/1108-7.</w:t>
      </w:r>
    </w:p>
    <w:p w:rsidR="001C0A9D" w:rsidRPr="005079B5" w:rsidRDefault="001C0A9D" w:rsidP="001C0A9D">
      <w:pPr>
        <w:numPr>
          <w:ilvl w:val="0"/>
          <w:numId w:val="2"/>
        </w:numPr>
        <w:spacing w:after="5" w:line="24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1C0A9D" w:rsidRPr="005079B5" w:rsidRDefault="001C0A9D" w:rsidP="001C0A9D">
      <w:pPr>
        <w:numPr>
          <w:ilvl w:val="0"/>
          <w:numId w:val="2"/>
        </w:numPr>
        <w:spacing w:after="5" w:line="24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заместителя председателя участковой избирательной комиссии № 878 Железнодорожного района Е.А.Брагину.</w:t>
      </w:r>
    </w:p>
    <w:p w:rsidR="000A1E67" w:rsidRPr="005079B5" w:rsidRDefault="000A1E67" w:rsidP="001C0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page" w:horzAnchor="margin" w:tblpY="5405"/>
        <w:tblOverlap w:val="never"/>
        <w:tblW w:w="8724" w:type="dxa"/>
        <w:tblInd w:w="0" w:type="dxa"/>
        <w:tblLook w:val="04A0"/>
      </w:tblPr>
      <w:tblGrid>
        <w:gridCol w:w="7029"/>
        <w:gridCol w:w="1695"/>
      </w:tblGrid>
      <w:tr w:rsidR="001C0A9D" w:rsidRPr="005079B5" w:rsidTr="001C0A9D">
        <w:trPr>
          <w:trHeight w:val="248"/>
        </w:trPr>
        <w:tc>
          <w:tcPr>
            <w:tcW w:w="7053" w:type="dxa"/>
          </w:tcPr>
          <w:p w:rsidR="001C0A9D" w:rsidRPr="005079B5" w:rsidRDefault="001C0A9D" w:rsidP="001C0A9D">
            <w:pPr>
              <w:spacing w:line="259" w:lineRule="auto"/>
              <w:ind w:left="609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671" w:type="dxa"/>
          </w:tcPr>
          <w:p w:rsidR="001C0A9D" w:rsidRPr="005079B5" w:rsidRDefault="001C0A9D" w:rsidP="001C0A9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C0A9D" w:rsidRPr="005079B5" w:rsidTr="001C0A9D">
        <w:trPr>
          <w:trHeight w:val="1012"/>
        </w:trPr>
        <w:tc>
          <w:tcPr>
            <w:tcW w:w="7053" w:type="dxa"/>
          </w:tcPr>
          <w:p w:rsidR="001C0A9D" w:rsidRPr="005079B5" w:rsidRDefault="001C0A9D" w:rsidP="001C0A9D">
            <w:pPr>
              <w:spacing w:after="253" w:line="238" w:lineRule="auto"/>
              <w:ind w:left="476" w:right="3748" w:hanging="476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участковой избирательной комиссии № 878</w:t>
            </w:r>
          </w:p>
          <w:p w:rsidR="001C0A9D" w:rsidRPr="005079B5" w:rsidRDefault="001C0A9D" w:rsidP="001C0A9D">
            <w:pPr>
              <w:spacing w:line="259" w:lineRule="auto"/>
              <w:ind w:left="772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671" w:type="dxa"/>
          </w:tcPr>
          <w:p w:rsidR="001C0A9D" w:rsidRPr="005079B5" w:rsidRDefault="001C0A9D" w:rsidP="001C0A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И.В.Овинникова</w:t>
            </w:r>
          </w:p>
        </w:tc>
      </w:tr>
      <w:tr w:rsidR="001C0A9D" w:rsidRPr="005079B5" w:rsidTr="001C0A9D">
        <w:trPr>
          <w:trHeight w:val="501"/>
        </w:trPr>
        <w:tc>
          <w:tcPr>
            <w:tcW w:w="7053" w:type="dxa"/>
          </w:tcPr>
          <w:p w:rsidR="001C0A9D" w:rsidRPr="005079B5" w:rsidRDefault="001C0A9D" w:rsidP="001C0A9D">
            <w:pPr>
              <w:spacing w:line="259" w:lineRule="auto"/>
              <w:ind w:left="476" w:right="3748" w:hanging="476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участковой избирательной комиссии № 878</w:t>
            </w:r>
          </w:p>
        </w:tc>
        <w:tc>
          <w:tcPr>
            <w:tcW w:w="1671" w:type="dxa"/>
          </w:tcPr>
          <w:p w:rsidR="001C0A9D" w:rsidRPr="005079B5" w:rsidRDefault="001C0A9D" w:rsidP="001C0A9D">
            <w:pPr>
              <w:spacing w:line="259" w:lineRule="auto"/>
              <w:ind w:right="1"/>
              <w:jc w:val="right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И.И.Елисеева</w:t>
            </w:r>
          </w:p>
        </w:tc>
      </w:tr>
    </w:tbl>
    <w:p w:rsidR="001C0A9D" w:rsidRPr="005079B5" w:rsidRDefault="001C0A9D" w:rsidP="001C0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  <w:sectPr w:rsidR="001C0A9D" w:rsidRPr="005079B5" w:rsidSect="00C70535">
          <w:pgSz w:w="11907" w:h="16840" w:code="9"/>
          <w:pgMar w:top="1134" w:right="851" w:bottom="1134" w:left="709" w:header="720" w:footer="720" w:gutter="0"/>
          <w:cols w:space="720"/>
          <w:titlePg/>
          <w:docGrid w:linePitch="299"/>
        </w:sectPr>
      </w:pPr>
      <w:r w:rsidRPr="005079B5">
        <w:rPr>
          <w:rFonts w:ascii="Times New Roman" w:hAnsi="Times New Roman" w:cs="Times New Roman"/>
          <w:sz w:val="24"/>
          <w:szCs w:val="24"/>
        </w:rPr>
        <w:tab/>
      </w:r>
    </w:p>
    <w:p w:rsidR="001C0A9D" w:rsidRPr="005079B5" w:rsidRDefault="001C0A9D" w:rsidP="001C0A9D">
      <w:pPr>
        <w:spacing w:after="310"/>
        <w:ind w:left="10206" w:right="241" w:firstLine="1152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участковой избирательной комиссии № 878 от 05 февраля 2024 года № 8</w:t>
      </w:r>
    </w:p>
    <w:p w:rsidR="001C0A9D" w:rsidRPr="005079B5" w:rsidRDefault="001C0A9D" w:rsidP="001C0A9D">
      <w:pPr>
        <w:spacing w:after="0" w:line="259" w:lineRule="auto"/>
        <w:ind w:left="4395" w:right="3338" w:hanging="620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>Ответственные координаторы проекта «ИнформУИК» в участковой избирательной комиссии № 878</w:t>
      </w:r>
    </w:p>
    <w:tbl>
      <w:tblPr>
        <w:tblStyle w:val="TableGrid"/>
        <w:tblW w:w="14570" w:type="dxa"/>
        <w:tblInd w:w="4" w:type="dxa"/>
        <w:tblCellMar>
          <w:top w:w="16" w:type="dxa"/>
          <w:left w:w="97" w:type="dxa"/>
          <w:right w:w="102" w:type="dxa"/>
        </w:tblCellMar>
        <w:tblLook w:val="04A0"/>
      </w:tblPr>
      <w:tblGrid>
        <w:gridCol w:w="591"/>
        <w:gridCol w:w="2874"/>
        <w:gridCol w:w="3349"/>
        <w:gridCol w:w="7756"/>
      </w:tblGrid>
      <w:tr w:rsidR="001C0A9D" w:rsidRPr="005079B5" w:rsidTr="00DA60E2">
        <w:trPr>
          <w:trHeight w:val="67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73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№</w:t>
            </w:r>
          </w:p>
          <w:p w:rsidR="001C0A9D" w:rsidRPr="005079B5" w:rsidRDefault="001C0A9D" w:rsidP="00DA60E2">
            <w:pPr>
              <w:spacing w:line="259" w:lineRule="auto"/>
              <w:ind w:left="18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Ф.И.О. координатора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81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Должность координатора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Функции координатора</w:t>
            </w:r>
          </w:p>
        </w:tc>
      </w:tr>
      <w:tr w:rsidR="001C0A9D" w:rsidRPr="005079B5" w:rsidTr="00DA60E2">
        <w:trPr>
          <w:trHeight w:val="33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23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4</w:t>
            </w:r>
          </w:p>
        </w:tc>
      </w:tr>
      <w:tr w:rsidR="001C0A9D" w:rsidRPr="005079B5" w:rsidTr="00DA60E2">
        <w:trPr>
          <w:trHeight w:val="290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23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Брагина Елена Анатольевна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38" w:lineRule="auto"/>
              <w:ind w:left="5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 xml:space="preserve">заместитель председателя участковой </w:t>
            </w:r>
          </w:p>
          <w:p w:rsidR="001C0A9D" w:rsidRPr="005079B5" w:rsidRDefault="001C0A9D" w:rsidP="00DA60E2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 xml:space="preserve">избирательной комиссии </w:t>
            </w:r>
          </w:p>
          <w:p w:rsidR="001C0A9D" w:rsidRPr="005079B5" w:rsidRDefault="001C0A9D" w:rsidP="00DA60E2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38" w:lineRule="auto"/>
              <w:ind w:left="8" w:right="12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общее руководство; координация работы членов УИК, работающих по следующим адресам:</w:t>
            </w:r>
          </w:p>
          <w:p w:rsidR="001C0A9D" w:rsidRPr="005079B5" w:rsidRDefault="001C0A9D" w:rsidP="00DA60E2">
            <w:pPr>
              <w:spacing w:line="238" w:lineRule="auto"/>
              <w:ind w:left="8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Весенняя, дома №№ 15,16,17,18,18 корп.1,19,20,21,22,23,24, 24корп.1</w:t>
            </w:r>
          </w:p>
          <w:p w:rsidR="001C0A9D" w:rsidRPr="005079B5" w:rsidRDefault="001C0A9D" w:rsidP="00DA60E2">
            <w:pPr>
              <w:spacing w:line="259" w:lineRule="auto"/>
              <w:ind w:left="8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Высоковольтная, дома 14,16,17,18,18корп.1, 18корп.2, 20,23,</w:t>
            </w:r>
          </w:p>
          <w:p w:rsidR="001C0A9D" w:rsidRPr="005079B5" w:rsidRDefault="001C0A9D" w:rsidP="00DA60E2">
            <w:pPr>
              <w:spacing w:line="259" w:lineRule="auto"/>
              <w:ind w:left="8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23корп.1, 34корп.1, 34 корп.2, 34 корп.3,34/13</w:t>
            </w:r>
          </w:p>
          <w:p w:rsidR="001C0A9D" w:rsidRPr="005079B5" w:rsidRDefault="001C0A9D" w:rsidP="00DA60E2">
            <w:pPr>
              <w:spacing w:line="259" w:lineRule="auto"/>
              <w:ind w:left="8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5-я Линия, дома,68,70/25</w:t>
            </w:r>
          </w:p>
        </w:tc>
      </w:tr>
    </w:tbl>
    <w:p w:rsidR="001C0A9D" w:rsidRPr="005079B5" w:rsidRDefault="001C0A9D" w:rsidP="001C0A9D">
      <w:pPr>
        <w:spacing w:after="12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4</w:t>
      </w:r>
    </w:p>
    <w:p w:rsidR="001C0A9D" w:rsidRPr="005079B5" w:rsidRDefault="001C0A9D" w:rsidP="001C0A9D">
      <w:pPr>
        <w:spacing w:after="632"/>
        <w:ind w:left="10216" w:right="241"/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1C0A9D">
      <w:pPr>
        <w:spacing w:after="632"/>
        <w:ind w:left="10216" w:right="241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Приложение № 2 к решению участковой избирательной комиссии № 878 от 05 февраля 2024 года № 8</w:t>
      </w:r>
    </w:p>
    <w:p w:rsidR="001C0A9D" w:rsidRPr="005079B5" w:rsidRDefault="001C0A9D" w:rsidP="001C0A9D">
      <w:pPr>
        <w:spacing w:after="12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lastRenderedPageBreak/>
        <w:t>Члены участковой избирательной комиссии № 878,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</w:t>
      </w:r>
    </w:p>
    <w:p w:rsidR="001C0A9D" w:rsidRPr="005079B5" w:rsidRDefault="001C0A9D" w:rsidP="001C0A9D">
      <w:pPr>
        <w:spacing w:after="12"/>
        <w:ind w:left="299" w:right="289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tbl>
      <w:tblPr>
        <w:tblStyle w:val="TableGrid"/>
        <w:tblW w:w="14570" w:type="dxa"/>
        <w:tblInd w:w="4" w:type="dxa"/>
        <w:tblCellMar>
          <w:top w:w="16" w:type="dxa"/>
          <w:right w:w="115" w:type="dxa"/>
        </w:tblCellMar>
        <w:tblLook w:val="04A0"/>
      </w:tblPr>
      <w:tblGrid>
        <w:gridCol w:w="664"/>
        <w:gridCol w:w="4950"/>
        <w:gridCol w:w="218"/>
        <w:gridCol w:w="8738"/>
      </w:tblGrid>
      <w:tr w:rsidR="001C0A9D" w:rsidRPr="005079B5" w:rsidTr="00DA60E2">
        <w:trPr>
          <w:trHeight w:val="97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55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№</w:t>
            </w:r>
          </w:p>
          <w:p w:rsidR="001C0A9D" w:rsidRPr="005079B5" w:rsidRDefault="001C0A9D" w:rsidP="00DA60E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Ф.И.О. члена</w:t>
            </w:r>
          </w:p>
          <w:p w:rsidR="001C0A9D" w:rsidRPr="005079B5" w:rsidRDefault="001C0A9D" w:rsidP="00DA60E2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участковой избирательной комиссии</w:t>
            </w:r>
          </w:p>
          <w:p w:rsidR="001C0A9D" w:rsidRPr="005079B5" w:rsidRDefault="001C0A9D" w:rsidP="00DA60E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Адреса домовладений, закрепляемые за конкретными членами участковой избирательной комиссии № 878</w:t>
            </w:r>
          </w:p>
        </w:tc>
      </w:tr>
      <w:tr w:rsidR="001C0A9D" w:rsidRPr="005079B5" w:rsidTr="00DA60E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261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line="259" w:lineRule="auto"/>
              <w:ind w:left="335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3</w:t>
            </w:r>
          </w:p>
        </w:tc>
      </w:tr>
      <w:tr w:rsidR="001C0A9D" w:rsidRPr="005079B5" w:rsidTr="00DA60E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407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Основные обходчики</w:t>
            </w:r>
          </w:p>
        </w:tc>
      </w:tr>
      <w:tr w:rsidR="001C0A9D" w:rsidRPr="005079B5" w:rsidTr="00DA60E2">
        <w:trPr>
          <w:trHeight w:val="6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261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Брагина Елена Анатольевна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10" w:right="2693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Весенняя, дома №№ 16,18,18корп.1,20,22,24, 5-я Линия, дома 68</w:t>
            </w:r>
          </w:p>
        </w:tc>
      </w:tr>
      <w:tr w:rsidR="001C0A9D" w:rsidRPr="005079B5" w:rsidTr="00DA60E2">
        <w:trPr>
          <w:trHeight w:val="6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261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Грачева Екатерина Анатольевна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Весенняя, дома №№ 15,17,19,21,23,24корп.1</w:t>
            </w:r>
          </w:p>
          <w:p w:rsidR="001C0A9D" w:rsidRPr="005079B5" w:rsidRDefault="001C0A9D" w:rsidP="00DA60E2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Высоковольтная, дома 34 корп.3, 34/13, 23, 23корп.1</w:t>
            </w:r>
          </w:p>
        </w:tc>
      </w:tr>
      <w:tr w:rsidR="001C0A9D" w:rsidRPr="005079B5" w:rsidTr="00DA60E2">
        <w:trPr>
          <w:trHeight w:val="6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261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Киселева Наталья Алексеевна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Высоковольтная, дома 34корп.1, 34 корп.2</w:t>
            </w:r>
          </w:p>
        </w:tc>
      </w:tr>
      <w:tr w:rsidR="001C0A9D" w:rsidRPr="005079B5" w:rsidTr="00DA60E2">
        <w:trPr>
          <w:trHeight w:val="6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261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Куликова Алевтина Анатольевна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Высоковольтная, дома 17,18,18корп.1, 18корп.2, 20</w:t>
            </w:r>
          </w:p>
        </w:tc>
      </w:tr>
      <w:tr w:rsidR="001C0A9D" w:rsidRPr="005079B5" w:rsidTr="00DA60E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Дополнительные обходчики</w:t>
            </w:r>
          </w:p>
        </w:tc>
      </w:tr>
      <w:tr w:rsidR="001C0A9D" w:rsidRPr="005079B5" w:rsidTr="00DA60E2">
        <w:trPr>
          <w:trHeight w:val="6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261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A9D" w:rsidRPr="005079B5" w:rsidRDefault="001C0A9D" w:rsidP="00DA60E2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Мазаева Татьяна  Александровна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D" w:rsidRPr="005079B5" w:rsidRDefault="001C0A9D" w:rsidP="00DA60E2">
            <w:pPr>
              <w:spacing w:line="259" w:lineRule="auto"/>
              <w:ind w:left="110" w:right="4677"/>
              <w:rPr>
                <w:rFonts w:ascii="Times New Roman" w:hAnsi="Times New Roman" w:cs="Times New Roman"/>
              </w:rPr>
            </w:pPr>
            <w:r w:rsidRPr="005079B5">
              <w:rPr>
                <w:rFonts w:ascii="Times New Roman" w:hAnsi="Times New Roman" w:cs="Times New Roman"/>
              </w:rPr>
              <w:t>Высоковольтная, дома 14,16 5-я Линия, дома 70/25</w:t>
            </w:r>
          </w:p>
        </w:tc>
      </w:tr>
    </w:tbl>
    <w:p w:rsidR="001C0A9D" w:rsidRPr="005079B5" w:rsidRDefault="001C0A9D" w:rsidP="001C0A9D">
      <w:pPr>
        <w:spacing w:after="305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5</w:t>
      </w:r>
    </w:p>
    <w:p w:rsidR="001C0A9D" w:rsidRPr="005079B5" w:rsidRDefault="001C0A9D" w:rsidP="001C0A9D">
      <w:pPr>
        <w:spacing w:after="632"/>
        <w:ind w:left="10216" w:right="241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Приложение № 3 к решению участковой избирательной комиссии № 878 от 05 февраля 2024 года № 8</w:t>
      </w:r>
    </w:p>
    <w:p w:rsidR="001C0A9D" w:rsidRPr="005079B5" w:rsidRDefault="001C0A9D" w:rsidP="001C0A9D">
      <w:pPr>
        <w:spacing w:after="0" w:line="240" w:lineRule="auto"/>
        <w:ind w:left="289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1C0A9D" w:rsidRPr="005079B5" w:rsidRDefault="001C0A9D" w:rsidP="001C0A9D">
      <w:pPr>
        <w:pStyle w:val="1"/>
        <w:spacing w:line="240" w:lineRule="auto"/>
        <w:rPr>
          <w:sz w:val="24"/>
        </w:rPr>
      </w:pPr>
      <w:r w:rsidRPr="005079B5">
        <w:rPr>
          <w:sz w:val="24"/>
        </w:rPr>
        <w:t>работы членов участковой избирательной комиссии, участвующих</w:t>
      </w:r>
    </w:p>
    <w:p w:rsidR="001C0A9D" w:rsidRPr="005079B5" w:rsidRDefault="001C0A9D" w:rsidP="001C0A9D">
      <w:pPr>
        <w:spacing w:after="502" w:line="24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>в проекте «ИнформУИК»,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1C0A9D" w:rsidRPr="005079B5" w:rsidRDefault="001C0A9D" w:rsidP="001C0A9D">
      <w:pPr>
        <w:spacing w:after="133" w:line="240" w:lineRule="auto"/>
        <w:ind w:left="704" w:right="3338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>1. С 17 по 29 февраля 2024 года:</w:t>
      </w:r>
    </w:p>
    <w:p w:rsidR="001C0A9D" w:rsidRPr="005079B5" w:rsidRDefault="001C0A9D" w:rsidP="001C0A9D">
      <w:pPr>
        <w:numPr>
          <w:ilvl w:val="0"/>
          <w:numId w:val="3"/>
        </w:numPr>
        <w:spacing w:after="145" w:line="240" w:lineRule="auto"/>
        <w:ind w:right="241" w:hanging="210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в рабочие дни с 17 часов 00 минут до 20 часов 00 минут;</w:t>
      </w:r>
    </w:p>
    <w:p w:rsidR="001C0A9D" w:rsidRPr="005079B5" w:rsidRDefault="001C0A9D" w:rsidP="001C0A9D">
      <w:pPr>
        <w:numPr>
          <w:ilvl w:val="0"/>
          <w:numId w:val="3"/>
        </w:numPr>
        <w:spacing w:after="145" w:line="240" w:lineRule="auto"/>
        <w:ind w:right="241" w:hanging="210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в выходные и праздничные дни с 12 часов 00 минут до 20 часов 00 минут.</w:t>
      </w:r>
    </w:p>
    <w:p w:rsidR="001C0A9D" w:rsidRPr="005079B5" w:rsidRDefault="001C0A9D" w:rsidP="001C0A9D">
      <w:pPr>
        <w:spacing w:after="133" w:line="240" w:lineRule="auto"/>
        <w:ind w:left="704" w:right="3338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b/>
          <w:sz w:val="24"/>
          <w:szCs w:val="24"/>
        </w:rPr>
        <w:t>2. С 1 по 7 марта 2024 года:</w:t>
      </w:r>
    </w:p>
    <w:p w:rsidR="001C0A9D" w:rsidRPr="005079B5" w:rsidRDefault="001C0A9D" w:rsidP="001C0A9D">
      <w:pPr>
        <w:numPr>
          <w:ilvl w:val="0"/>
          <w:numId w:val="3"/>
        </w:numPr>
        <w:spacing w:after="145" w:line="240" w:lineRule="auto"/>
        <w:ind w:right="241" w:hanging="210"/>
        <w:rPr>
          <w:rFonts w:ascii="Times New Roman" w:hAnsi="Times New Roman" w:cs="Times New Roman"/>
          <w:sz w:val="24"/>
          <w:szCs w:val="24"/>
        </w:rPr>
      </w:pPr>
      <w:r w:rsidRPr="005079B5">
        <w:rPr>
          <w:rFonts w:ascii="Times New Roman" w:hAnsi="Times New Roman" w:cs="Times New Roman"/>
          <w:sz w:val="24"/>
          <w:szCs w:val="24"/>
        </w:rPr>
        <w:t>в рабочие дни с 17 часов 00 минут до 20 часов 00 минут;</w:t>
      </w:r>
    </w:p>
    <w:p w:rsidR="001C0A9D" w:rsidRPr="005079B5" w:rsidRDefault="001C0A9D" w:rsidP="001C0A9D">
      <w:pPr>
        <w:numPr>
          <w:ilvl w:val="0"/>
          <w:numId w:val="3"/>
        </w:numPr>
        <w:spacing w:after="145" w:line="240" w:lineRule="auto"/>
        <w:ind w:right="241" w:hanging="210"/>
        <w:rPr>
          <w:rFonts w:ascii="Times New Roman" w:hAnsi="Times New Roman" w:cs="Times New Roman"/>
          <w:sz w:val="24"/>
          <w:szCs w:val="24"/>
        </w:rPr>
        <w:sectPr w:rsidR="001C0A9D" w:rsidRPr="005079B5" w:rsidSect="001C0A9D">
          <w:pgSz w:w="16838" w:h="11906" w:orient="landscape"/>
          <w:pgMar w:top="722" w:right="1421" w:bottom="2051" w:left="1136" w:header="720" w:footer="720" w:gutter="0"/>
          <w:cols w:space="720"/>
          <w:docGrid w:linePitch="299"/>
        </w:sectPr>
      </w:pPr>
      <w:r w:rsidRPr="005079B5">
        <w:rPr>
          <w:rFonts w:ascii="Times New Roman" w:hAnsi="Times New Roman" w:cs="Times New Roman"/>
          <w:sz w:val="24"/>
          <w:szCs w:val="24"/>
        </w:rPr>
        <w:t>в выходные и праздничные дни с 12 часов 00 минут до 20 часов 00 минут.</w:t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1C0A9D" w:rsidRPr="005079B5" w:rsidTr="00DA60E2">
        <w:tc>
          <w:tcPr>
            <w:tcW w:w="9639" w:type="dxa"/>
          </w:tcPr>
          <w:p w:rsidR="001C0A9D" w:rsidRPr="005079B5" w:rsidRDefault="001C0A9D" w:rsidP="00B80EBC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Участковой избирательной комиссии № 879</w:t>
            </w:r>
          </w:p>
          <w:p w:rsidR="001C0A9D" w:rsidRPr="005079B5" w:rsidRDefault="001C0A9D" w:rsidP="00B80EBC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Рязанская область, г. Рязань</w:t>
            </w:r>
          </w:p>
        </w:tc>
      </w:tr>
    </w:tbl>
    <w:p w:rsidR="001C0A9D" w:rsidRPr="005079B5" w:rsidRDefault="001C0A9D" w:rsidP="00B80E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1C0A9D" w:rsidRPr="005079B5" w:rsidTr="00DA60E2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1C0A9D" w:rsidRPr="005079B5" w:rsidRDefault="001C0A9D" w:rsidP="00B80E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</w:tcBorders>
          </w:tcPr>
          <w:p w:rsidR="001C0A9D" w:rsidRPr="005079B5" w:rsidRDefault="001C0A9D" w:rsidP="00B80E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</w:tcBorders>
          </w:tcPr>
          <w:p w:rsidR="001C0A9D" w:rsidRPr="005079B5" w:rsidRDefault="001C0A9D" w:rsidP="00B80E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0A9D" w:rsidRPr="005079B5" w:rsidRDefault="001C0A9D" w:rsidP="00B80E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390007, Рязанская область, город Рязань, улица Чкалова, дом 9а, здание школы № 17</w:t>
      </w:r>
      <w:r w:rsidRPr="005079B5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5079B5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5079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Телефон: 8-(4912)-96-20-82</w:t>
      </w:r>
    </w:p>
    <w:p w:rsidR="00B80EBC" w:rsidRPr="005079B5" w:rsidRDefault="00B80EBC" w:rsidP="00B80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EBC" w:rsidRPr="005079B5" w:rsidRDefault="00B80EBC" w:rsidP="00B80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9D" w:rsidRPr="005079B5" w:rsidRDefault="001C0A9D" w:rsidP="00B80E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B80EBC" w:rsidRPr="005079B5" w:rsidRDefault="00B80EBC" w:rsidP="00B80E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0EBC" w:rsidRPr="005079B5" w:rsidRDefault="00B80EBC" w:rsidP="00B80E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A9D" w:rsidRPr="005079B5" w:rsidRDefault="001C0A9D" w:rsidP="00B80E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5079B5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5079B5">
        <w:rPr>
          <w:rFonts w:ascii="Times New Roman" w:eastAsia="Calibri" w:hAnsi="Times New Roman" w:cs="Times New Roman"/>
          <w:sz w:val="24"/>
          <w:szCs w:val="24"/>
        </w:rPr>
        <w:t>”</w:t>
      </w:r>
      <w:r w:rsidRPr="005079B5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 2024 года                                </w:t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</w:r>
      <w:r w:rsidRPr="005079B5">
        <w:rPr>
          <w:rFonts w:ascii="Times New Roman" w:eastAsia="Calibri" w:hAnsi="Times New Roman" w:cs="Times New Roman"/>
          <w:sz w:val="24"/>
          <w:szCs w:val="24"/>
        </w:rPr>
        <w:tab/>
        <w:t xml:space="preserve">         № _</w:t>
      </w:r>
      <w:r w:rsidRPr="005079B5">
        <w:rPr>
          <w:rFonts w:ascii="Times New Roman" w:eastAsia="Calibri" w:hAnsi="Times New Roman" w:cs="Times New Roman"/>
          <w:sz w:val="24"/>
          <w:szCs w:val="24"/>
          <w:u w:val="single"/>
        </w:rPr>
        <w:t>15</w:t>
      </w:r>
      <w:r w:rsidRPr="005079B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0EBC" w:rsidRPr="005079B5" w:rsidRDefault="00B80EBC" w:rsidP="00B80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EBC" w:rsidRPr="005079B5" w:rsidRDefault="00B80EBC" w:rsidP="00B80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9D" w:rsidRPr="005079B5" w:rsidRDefault="001C0A9D" w:rsidP="00B80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9B5">
        <w:rPr>
          <w:rFonts w:ascii="Times New Roman" w:eastAsia="Calibri" w:hAnsi="Times New Roman" w:cs="Times New Roman"/>
          <w:b/>
          <w:sz w:val="24"/>
          <w:szCs w:val="24"/>
        </w:rPr>
        <w:t>О реализации проекта «ИнформУИК» в период подготовки</w:t>
      </w:r>
      <w:r w:rsidRPr="005079B5">
        <w:rPr>
          <w:rFonts w:ascii="Times New Roman" w:eastAsia="Calibri" w:hAnsi="Times New Roman" w:cs="Times New Roman"/>
          <w:b/>
          <w:sz w:val="24"/>
          <w:szCs w:val="24"/>
        </w:rPr>
        <w:br/>
        <w:t>и проведения выборов Президента Российской Федерации</w:t>
      </w:r>
      <w:r w:rsidRPr="005079B5">
        <w:rPr>
          <w:rFonts w:ascii="Times New Roman" w:eastAsia="Calibri" w:hAnsi="Times New Roman" w:cs="Times New Roman"/>
          <w:b/>
          <w:sz w:val="24"/>
          <w:szCs w:val="24"/>
        </w:rPr>
        <w:br/>
        <w:t>на территории избирательного участка № 879</w:t>
      </w:r>
    </w:p>
    <w:p w:rsidR="00B80EBC" w:rsidRPr="005079B5" w:rsidRDefault="00B80EBC" w:rsidP="00B80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EBC" w:rsidRPr="005079B5" w:rsidRDefault="00B80EBC" w:rsidP="00B80E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A9D" w:rsidRPr="005079B5" w:rsidRDefault="001C0A9D" w:rsidP="00B80E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5079B5">
        <w:rPr>
          <w:rFonts w:ascii="Times New Roman" w:eastAsia="Calibri" w:hAnsi="Times New Roman" w:cs="Times New Roman"/>
          <w:sz w:val="24"/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5079B5">
        <w:rPr>
          <w:rFonts w:ascii="Times New Roman" w:eastAsia="Calibri" w:hAnsi="Times New Roman" w:cs="Times New Roman"/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г. Рязань Рязанской области», заслушав информацию председателя участковой избирательной комиссии №  879 М.О. Туляковой участковая избирательная комиссия № 879 решила:</w:t>
      </w:r>
    </w:p>
    <w:p w:rsidR="001C0A9D" w:rsidRPr="005079B5" w:rsidRDefault="001C0A9D" w:rsidP="00B80E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1. 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приложе-ния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1C0A9D" w:rsidRPr="005079B5" w:rsidRDefault="001C0A9D" w:rsidP="00B80E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2. Утвердить ответственных координаторов проекта «ИнформУИК» в участковой избирательной комиссии № 879 согласно приложению № 1к настоящему решению.</w:t>
      </w:r>
    </w:p>
    <w:p w:rsidR="001C0A9D" w:rsidRPr="005079B5" w:rsidRDefault="001C0A9D" w:rsidP="00B80E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3. Назначить членов участковой избирательной комиссии № 879,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1C0A9D" w:rsidRPr="005079B5" w:rsidRDefault="001C0A9D" w:rsidP="00B80E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4. Утвердить график 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членов участковой избирательной комиссии № 879, </w:t>
      </w:r>
      <w:r w:rsidRPr="005079B5">
        <w:rPr>
          <w:rFonts w:ascii="Times New Roman" w:eastAsia="Calibri" w:hAnsi="Times New Roman" w:cs="Times New Roman"/>
          <w:sz w:val="24"/>
          <w:szCs w:val="24"/>
        </w:rPr>
        <w:t>назначенных пунктом 3 настоящего решения</w:t>
      </w:r>
      <w:r w:rsidRPr="005079B5">
        <w:rPr>
          <w:rFonts w:ascii="Times New Roman" w:eastAsia="Calibri" w:hAnsi="Times New Roman" w:cs="Times New Roman"/>
          <w:bCs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5079B5">
        <w:rPr>
          <w:rFonts w:ascii="Times New Roman" w:eastAsia="Calibri" w:hAnsi="Times New Roman" w:cs="Times New Roman"/>
          <w:sz w:val="24"/>
          <w:szCs w:val="24"/>
        </w:rPr>
        <w:t>согласно приложению № 3 к настоящему решению.</w:t>
      </w:r>
    </w:p>
    <w:p w:rsidR="001C0A9D" w:rsidRPr="005079B5" w:rsidRDefault="001C0A9D" w:rsidP="00B80E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5. 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 879, участвующих в проекте «ИнформУИК», в соответствии с графиком обучения членов участковых 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избирательных комиссий, </w:t>
      </w:r>
      <w:r w:rsidRPr="005079B5">
        <w:rPr>
          <w:rFonts w:ascii="Times New Roman" w:eastAsia="Calibri" w:hAnsi="Times New Roman" w:cs="Times New Roman"/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утвержденным в </w:t>
      </w:r>
      <w:r w:rsidRPr="005079B5">
        <w:rPr>
          <w:rFonts w:ascii="Times New Roman" w:eastAsia="Calibri" w:hAnsi="Times New Roman" w:cs="Times New Roman"/>
          <w:sz w:val="24"/>
          <w:szCs w:val="24"/>
        </w:rPr>
        <w:t>приложении №</w:t>
      </w:r>
      <w:r w:rsidRPr="005079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079B5">
        <w:rPr>
          <w:rFonts w:ascii="Times New Roman" w:eastAsia="Calibri" w:hAnsi="Times New Roman" w:cs="Times New Roman"/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50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79B5">
        <w:rPr>
          <w:rFonts w:ascii="Times New Roman" w:eastAsia="Calibri" w:hAnsi="Times New Roman" w:cs="Times New Roman"/>
          <w:sz w:val="24"/>
          <w:szCs w:val="24"/>
        </w:rPr>
        <w:t>85/1108-7.</w:t>
      </w:r>
    </w:p>
    <w:p w:rsidR="001C0A9D" w:rsidRPr="005079B5" w:rsidRDefault="001C0A9D" w:rsidP="00B80E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79B5">
        <w:rPr>
          <w:rFonts w:ascii="Times New Roman" w:eastAsia="Calibri" w:hAnsi="Times New Roman" w:cs="Times New Roman"/>
          <w:sz w:val="24"/>
          <w:szCs w:val="24"/>
        </w:rPr>
        <w:t>6. 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Направить настоящее </w:t>
      </w:r>
      <w:r w:rsidR="00B80EBC" w:rsidRPr="005079B5">
        <w:rPr>
          <w:rFonts w:ascii="Times New Roman" w:hAnsi="Times New Roman" w:cs="Times New Roman"/>
          <w:spacing w:val="-2"/>
          <w:sz w:val="24"/>
          <w:szCs w:val="24"/>
        </w:rPr>
        <w:t>реш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ение в территориальную избирательную комиссию Железнодорожного района г. Рязан</w:t>
      </w:r>
      <w:r w:rsidR="00B80EBC" w:rsidRPr="005079B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1C0A9D" w:rsidRPr="005079B5" w:rsidRDefault="001C0A9D" w:rsidP="00B80E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7. Контроль за исполнением настоящего решения возложить на </w:t>
      </w:r>
      <w:r w:rsidRPr="005079B5">
        <w:rPr>
          <w:rFonts w:ascii="Times New Roman" w:eastAsia="Calibri" w:hAnsi="Times New Roman" w:cs="Times New Roman"/>
          <w:sz w:val="24"/>
          <w:szCs w:val="24"/>
        </w:rPr>
        <w:t>председателя участковой избирательной комиссии № 879 М.О. Тулякову</w:t>
      </w:r>
      <w:r w:rsidRPr="005079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1C0A9D" w:rsidRPr="005079B5" w:rsidRDefault="001C0A9D" w:rsidP="00B80E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C0A9D" w:rsidRPr="005079B5" w:rsidRDefault="001C0A9D" w:rsidP="001C0A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1C0A9D" w:rsidRPr="005079B5" w:rsidTr="00DA60E2">
        <w:tc>
          <w:tcPr>
            <w:tcW w:w="3556" w:type="dxa"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участковой избирательной комиссии №  879</w:t>
            </w:r>
          </w:p>
        </w:tc>
        <w:tc>
          <w:tcPr>
            <w:tcW w:w="3248" w:type="dxa"/>
          </w:tcPr>
          <w:p w:rsidR="001C0A9D" w:rsidRPr="005079B5" w:rsidRDefault="001C0A9D" w:rsidP="00DA60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A9D" w:rsidRPr="005079B5" w:rsidRDefault="001C0A9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A9D" w:rsidRPr="005079B5" w:rsidRDefault="001C0A9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A9D" w:rsidRPr="005079B5" w:rsidRDefault="001C0A9D" w:rsidP="00DA60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М.О. Тулякова</w:t>
            </w:r>
          </w:p>
        </w:tc>
      </w:tr>
      <w:tr w:rsidR="001C0A9D" w:rsidRPr="005079B5" w:rsidTr="00DA60E2">
        <w:tc>
          <w:tcPr>
            <w:tcW w:w="3556" w:type="dxa"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1C0A9D" w:rsidRPr="005079B5" w:rsidRDefault="001C0A9D" w:rsidP="00DA60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A9D" w:rsidRPr="005079B5" w:rsidRDefault="001C0A9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A9D" w:rsidRPr="005079B5" w:rsidTr="00DA60E2">
        <w:tc>
          <w:tcPr>
            <w:tcW w:w="3556" w:type="dxa"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участковой избирательной комиссии № 879</w:t>
            </w:r>
          </w:p>
        </w:tc>
        <w:tc>
          <w:tcPr>
            <w:tcW w:w="3248" w:type="dxa"/>
          </w:tcPr>
          <w:p w:rsidR="001C0A9D" w:rsidRPr="005079B5" w:rsidRDefault="001C0A9D" w:rsidP="00DA60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A9D" w:rsidRPr="005079B5" w:rsidRDefault="001C0A9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A9D" w:rsidRPr="005079B5" w:rsidRDefault="001C0A9D" w:rsidP="00DA6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A9D" w:rsidRPr="005079B5" w:rsidRDefault="001C0A9D" w:rsidP="00DA60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И.В. Савельева</w:t>
            </w:r>
          </w:p>
        </w:tc>
      </w:tr>
    </w:tbl>
    <w:p w:rsidR="001C0A9D" w:rsidRPr="005079B5" w:rsidRDefault="001C0A9D" w:rsidP="001C0A9D">
      <w:pPr>
        <w:pStyle w:val="21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C0A9D" w:rsidRPr="005079B5" w:rsidRDefault="001C0A9D" w:rsidP="001C0A9D">
      <w:pPr>
        <w:pStyle w:val="21"/>
        <w:spacing w:line="240" w:lineRule="auto"/>
        <w:ind w:firstLine="0"/>
        <w:rPr>
          <w:rFonts w:ascii="Times New Roman" w:hAnsi="Times New Roman"/>
          <w:szCs w:val="24"/>
        </w:rPr>
      </w:pPr>
      <w:r w:rsidRPr="005079B5">
        <w:rPr>
          <w:rFonts w:ascii="Times New Roman" w:hAnsi="Times New Roman"/>
          <w:szCs w:val="24"/>
        </w:rPr>
        <w:br w:type="page"/>
      </w:r>
    </w:p>
    <w:tbl>
      <w:tblPr>
        <w:tblW w:w="9820" w:type="dxa"/>
        <w:tblInd w:w="93" w:type="dxa"/>
        <w:tblLook w:val="04A0"/>
      </w:tblPr>
      <w:tblGrid>
        <w:gridCol w:w="540"/>
        <w:gridCol w:w="2880"/>
        <w:gridCol w:w="2880"/>
        <w:gridCol w:w="3520"/>
      </w:tblGrid>
      <w:tr w:rsidR="001C0A9D" w:rsidRPr="005079B5" w:rsidTr="00B80EB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1C0A9D" w:rsidRPr="005079B5" w:rsidTr="00B80EB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№ 879 </w:t>
            </w:r>
          </w:p>
        </w:tc>
      </w:tr>
      <w:tr w:rsidR="001C0A9D" w:rsidRPr="005079B5" w:rsidTr="00B80EB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15</w:t>
            </w:r>
          </w:p>
        </w:tc>
      </w:tr>
      <w:tr w:rsidR="001C0A9D" w:rsidRPr="005079B5" w:rsidTr="00B80EB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A9D" w:rsidRPr="005079B5" w:rsidTr="00B80EBC">
        <w:trPr>
          <w:trHeight w:val="81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A9D" w:rsidRPr="005079B5" w:rsidRDefault="001C0A9D" w:rsidP="00DA60E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координаторы проекта «ИнформУИК»</w:t>
            </w: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участковой избирательной комиссии №  879</w:t>
            </w:r>
          </w:p>
        </w:tc>
      </w:tr>
      <w:tr w:rsidR="001C0A9D" w:rsidRPr="005079B5" w:rsidTr="00B80EB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A9D" w:rsidRPr="005079B5" w:rsidTr="00B80EBC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координатора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 координатора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функции координатора </w:t>
            </w:r>
          </w:p>
        </w:tc>
      </w:tr>
      <w:tr w:rsidR="001C0A9D" w:rsidRPr="005079B5" w:rsidTr="00B80EBC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Тулякова Маргарита Олеговна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УИК № 879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руководство;</w:t>
            </w:r>
          </w:p>
        </w:tc>
      </w:tr>
      <w:tr w:rsidR="001C0A9D" w:rsidRPr="005079B5" w:rsidTr="00B80EBC">
        <w:trPr>
          <w:trHeight w:val="6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координация работы членов УИК № 879, работающих по следующим адресам: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3-й Мопровский переулок д. № 2, 4, 4 кор. 1;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Димитрова площадь д. № 3, 3 кор. 1, 3 кор. 2;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Товарный Двор (ст. Рязань – 2) д. № 28, 29, 80;</w:t>
            </w:r>
          </w:p>
          <w:p w:rsidR="00B80EBC" w:rsidRPr="005079B5" w:rsidRDefault="001C0A9D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Чкалова улица д. № 1, 1 кор. 1, 1 кор. 2, 4, 3, 5, 7, 9, 12, 13, 16, 18, 20, 24, 26 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(общее количество 2316 кв.)</w:t>
            </w:r>
          </w:p>
        </w:tc>
      </w:tr>
      <w:tr w:rsidR="001C0A9D" w:rsidRPr="005079B5" w:rsidTr="00B80EBC">
        <w:trPr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A9D" w:rsidRPr="005079B5" w:rsidTr="00B80EBC">
        <w:trPr>
          <w:trHeight w:val="8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A9D" w:rsidRPr="005079B5" w:rsidTr="00B80EB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0A9D" w:rsidRPr="005079B5" w:rsidRDefault="001C0A9D" w:rsidP="001C0A9D">
      <w:pPr>
        <w:pStyle w:val="21"/>
        <w:spacing w:line="240" w:lineRule="auto"/>
        <w:ind w:firstLine="0"/>
        <w:rPr>
          <w:rFonts w:ascii="Times New Roman" w:hAnsi="Times New Roman"/>
          <w:szCs w:val="24"/>
        </w:rPr>
      </w:pPr>
      <w:r w:rsidRPr="005079B5">
        <w:rPr>
          <w:rFonts w:ascii="Times New Roman" w:hAnsi="Times New Roman"/>
          <w:szCs w:val="24"/>
        </w:rPr>
        <w:br w:type="page"/>
      </w:r>
    </w:p>
    <w:tbl>
      <w:tblPr>
        <w:tblW w:w="12204" w:type="dxa"/>
        <w:tblInd w:w="-743" w:type="dxa"/>
        <w:tblLook w:val="04A0"/>
      </w:tblPr>
      <w:tblGrid>
        <w:gridCol w:w="142"/>
        <w:gridCol w:w="452"/>
        <w:gridCol w:w="115"/>
        <w:gridCol w:w="284"/>
        <w:gridCol w:w="293"/>
        <w:gridCol w:w="2981"/>
        <w:gridCol w:w="399"/>
        <w:gridCol w:w="293"/>
        <w:gridCol w:w="2315"/>
        <w:gridCol w:w="399"/>
        <w:gridCol w:w="293"/>
        <w:gridCol w:w="2546"/>
        <w:gridCol w:w="94"/>
        <w:gridCol w:w="305"/>
        <w:gridCol w:w="7"/>
        <w:gridCol w:w="1286"/>
      </w:tblGrid>
      <w:tr w:rsidR="001C0A9D" w:rsidRPr="005079B5" w:rsidTr="00B80EBC">
        <w:trPr>
          <w:gridAfter w:val="4"/>
          <w:wAfter w:w="1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1C0A9D" w:rsidRPr="005079B5" w:rsidTr="00B80EBC">
        <w:trPr>
          <w:gridAfter w:val="4"/>
          <w:wAfter w:w="1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№ 879 </w:t>
            </w:r>
          </w:p>
        </w:tc>
      </w:tr>
      <w:tr w:rsidR="001C0A9D" w:rsidRPr="005079B5" w:rsidTr="00B80EBC">
        <w:trPr>
          <w:gridAfter w:val="4"/>
          <w:wAfter w:w="1692" w:type="dxa"/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15</w:t>
            </w:r>
          </w:p>
        </w:tc>
      </w:tr>
      <w:tr w:rsidR="001C0A9D" w:rsidRPr="005079B5" w:rsidTr="00B80EBC">
        <w:trPr>
          <w:gridAfter w:val="4"/>
          <w:wAfter w:w="1692" w:type="dxa"/>
          <w:trHeight w:val="14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A9D" w:rsidRPr="005079B5" w:rsidTr="00B80EBC">
        <w:trPr>
          <w:gridBefore w:val="1"/>
          <w:gridAfter w:val="1"/>
          <w:wBefore w:w="142" w:type="dxa"/>
          <w:wAfter w:w="1286" w:type="dxa"/>
          <w:trHeight w:val="1255"/>
        </w:trPr>
        <w:tc>
          <w:tcPr>
            <w:tcW w:w="10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ind w:left="260" w:hanging="2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участковой избирательной комиссии № 879,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      </w:r>
          </w:p>
        </w:tc>
      </w:tr>
      <w:tr w:rsidR="001C0A9D" w:rsidRPr="005079B5" w:rsidTr="00B80EBC">
        <w:trPr>
          <w:gridBefore w:val="1"/>
          <w:gridAfter w:val="2"/>
          <w:wBefore w:w="142" w:type="dxa"/>
          <w:wAfter w:w="1293" w:type="dxa"/>
          <w:trHeight w:val="12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ind w:left="260" w:hanging="2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ind w:left="260"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A9D" w:rsidRPr="005079B5" w:rsidTr="00B80EBC">
        <w:trPr>
          <w:gridBefore w:val="3"/>
          <w:gridAfter w:val="3"/>
          <w:wBefore w:w="709" w:type="dxa"/>
          <w:wAfter w:w="1598" w:type="dxa"/>
          <w:trHeight w:val="66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и должность члена УИК № 879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 879</w:t>
            </w:r>
          </w:p>
        </w:tc>
      </w:tr>
      <w:tr w:rsidR="001C0A9D" w:rsidRPr="005079B5" w:rsidTr="00B80EBC">
        <w:trPr>
          <w:gridBefore w:val="3"/>
          <w:gridAfter w:val="3"/>
          <w:wBefore w:w="709" w:type="dxa"/>
          <w:wAfter w:w="1598" w:type="dxa"/>
          <w:trHeight w:val="962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Тулякова Маргарита Олеговна, председатель УИК № 879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3-й Мопровский переулок д. № 2, 4, 4 кор. 1;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Димитрова площадь д. № 3, 3 кор. 1, 3 кор. 2;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Товарный Двор (ст. Рязань – 2) д. № 28, 29, 80;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Чкалова улица д. № 1, 1 кор. 1, 1 кор. 2, 4, 3, 5, 7, 9, 12, 13, 16, 18, 20, 24, 26 (общее количество 2316 кв.)</w:t>
            </w:r>
          </w:p>
        </w:tc>
      </w:tr>
      <w:tr w:rsidR="001C0A9D" w:rsidRPr="005079B5" w:rsidTr="00B80EBC">
        <w:trPr>
          <w:gridBefore w:val="3"/>
          <w:gridAfter w:val="3"/>
          <w:wBefore w:w="709" w:type="dxa"/>
          <w:wAfter w:w="1598" w:type="dxa"/>
          <w:trHeight w:val="1191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9D" w:rsidRPr="005079B5" w:rsidRDefault="001C0A9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Савельева Ирина Викторовна, секретарь УИК № 879  </w:t>
            </w:r>
          </w:p>
          <w:p w:rsidR="00B80EBC" w:rsidRPr="005079B5" w:rsidRDefault="00B80EBC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3-й Мопровский переулок д. № 2, 4, 4 кор. 1;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Димитрова площадь д. № 3, 3 кор. 1, 3 кор. 2;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Товарный Двор (ст. Рязань – 2) д. № 28, 29, 80;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Чкалова улица д. № 1, 1 кор. 1, 1 кор. 2, 4, 3, 5, 7, 9, 12, 13, 16, 18, 20, 24, 26 (общее количество 2316 кв.)</w:t>
            </w:r>
          </w:p>
        </w:tc>
      </w:tr>
      <w:tr w:rsidR="001C0A9D" w:rsidRPr="005079B5" w:rsidTr="00B80EBC">
        <w:trPr>
          <w:gridBefore w:val="3"/>
          <w:gridAfter w:val="3"/>
          <w:wBefore w:w="709" w:type="dxa"/>
          <w:wAfter w:w="1598" w:type="dxa"/>
          <w:trHeight w:val="118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9D" w:rsidRPr="005079B5" w:rsidRDefault="001C0A9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Хрусталева Елена Сергеевна, член УИК № 879 с правом решающего голоса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3-й Мопровский переулок д. № 2, 4, 4 кор. 1;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Димитрова площадь д. № 3, 3 кор. 1, 3 кор. 2;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Товарный Двор (ст. Рязань – 2) д. № 28, 29, 80;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Чкалова улица д. № 1, 1 кор. 1, 1 кор. 2, 4, 3, 5, 7, 9, 12, 13, 16, 18, 20, 24, 26 (общее количество 2316 кв.)</w:t>
            </w:r>
          </w:p>
        </w:tc>
      </w:tr>
      <w:tr w:rsidR="001C0A9D" w:rsidRPr="005079B5" w:rsidTr="00B80EBC">
        <w:trPr>
          <w:gridBefore w:val="3"/>
          <w:gridAfter w:val="3"/>
          <w:wBefore w:w="709" w:type="dxa"/>
          <w:wAfter w:w="1598" w:type="dxa"/>
          <w:trHeight w:val="114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9D" w:rsidRPr="005079B5" w:rsidRDefault="001C0A9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Курносова Виталия Геннадьевна, член УИК № 879 с правом решающего голоса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обходчик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3-й Мопровский переулок д. № 2, 4, 4 кор. 1;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Димитрова площадь д. № 3, 3 кор. 1, 3 кор. 2;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Товарный Двор (ст. Рязань – 2) д. № 28, 29, 80;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Чкалова улица д. № 1, 1 кор. 1, 1 кор. 2, 4, 3, 5, 7, 9, 12, 13, 16, 18, 20, 24, 26 (общее количество 2316 кв.)</w:t>
            </w:r>
          </w:p>
        </w:tc>
      </w:tr>
      <w:tr w:rsidR="001C0A9D" w:rsidRPr="005079B5" w:rsidTr="00B80EBC">
        <w:trPr>
          <w:gridBefore w:val="3"/>
          <w:gridAfter w:val="3"/>
          <w:wBefore w:w="709" w:type="dxa"/>
          <w:wAfter w:w="1598" w:type="dxa"/>
          <w:trHeight w:val="97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9D" w:rsidRPr="005079B5" w:rsidRDefault="001C0A9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Андрюшина Ольга Викторовна, член УИК № 879 с правом решающего голоса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Основной обходчик 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3-й Мопровский переулок д. № 2, 4, 4 кор. 1;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Димитрова площадь д. № 3, 3 кор. 1, 3 кор. 2;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Товарный Двор (ст. Рязань – 2) д. № 28, 29, 80;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Чкалова улица д. № 1, 1 кор. 1, 1 кор. 2, 4, 3, 5, 7, 9, 12, 13, 16, 18, 20, 24, 26 (общее количество 2316 кв.)</w:t>
            </w:r>
          </w:p>
        </w:tc>
      </w:tr>
      <w:tr w:rsidR="001C0A9D" w:rsidRPr="005079B5" w:rsidTr="00B80EBC">
        <w:trPr>
          <w:gridBefore w:val="3"/>
          <w:gridAfter w:val="3"/>
          <w:wBefore w:w="709" w:type="dxa"/>
          <w:wAfter w:w="1598" w:type="dxa"/>
          <w:trHeight w:val="157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9D" w:rsidRPr="005079B5" w:rsidRDefault="001C0A9D" w:rsidP="00DA60E2">
            <w:pPr>
              <w:ind w:lef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Лебедь Анжелика Михайловна, член УИК    № 879 с правом решающего голоса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Дополнительный обходчик 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3-й Мопровский переулок д. № 2, 4, 4 кор. 1;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Димитрова площадь д. № 3, 3 кор. 1, 3 кор. 2;</w:t>
            </w:r>
          </w:p>
          <w:p w:rsidR="001C0A9D" w:rsidRPr="005079B5" w:rsidRDefault="001C0A9D" w:rsidP="00DA6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Товарный Двор (ст. Рязань – 2) д. № 28, 29, 80;</w:t>
            </w:r>
          </w:p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Чкалова улица д. № 1, 1 кор. 1, 1 кор. 2, 4, 3, 5, 7, 9, 12, 13, 16, 18, 20, 24, 26 (общее количество 2316 кв.)</w:t>
            </w:r>
          </w:p>
        </w:tc>
      </w:tr>
      <w:tr w:rsidR="001C0A9D" w:rsidRPr="005079B5" w:rsidTr="00B80EBC">
        <w:trPr>
          <w:gridBefore w:val="3"/>
          <w:wBefore w:w="709" w:type="dxa"/>
          <w:trHeight w:val="37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D" w:rsidRPr="005079B5" w:rsidRDefault="001C0A9D" w:rsidP="00DA60E2">
            <w:pPr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2"/>
        <w:tblW w:w="11368" w:type="dxa"/>
        <w:tblLook w:val="04A0"/>
      </w:tblPr>
      <w:tblGrid>
        <w:gridCol w:w="500"/>
        <w:gridCol w:w="500"/>
        <w:gridCol w:w="30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323"/>
        <w:gridCol w:w="392"/>
        <w:gridCol w:w="38"/>
        <w:gridCol w:w="323"/>
        <w:gridCol w:w="392"/>
      </w:tblGrid>
      <w:tr w:rsidR="00B80EBC" w:rsidRPr="005079B5" w:rsidTr="00B80EB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EBC" w:rsidRPr="005079B5" w:rsidTr="00B80EB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УИК № 879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EBC" w:rsidRPr="005079B5" w:rsidTr="00B80EB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 февраля 2024 № 15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BC" w:rsidRPr="005079B5" w:rsidRDefault="00B80EBC" w:rsidP="00B80EB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ГРАФИК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BC" w:rsidRPr="005079B5" w:rsidRDefault="00B80EBC" w:rsidP="00B80EB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работы членов участковой избирательной комиссии, участвующих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EBC" w:rsidRPr="005079B5" w:rsidTr="00B80EBC">
        <w:trPr>
          <w:gridAfter w:val="3"/>
          <w:wAfter w:w="753" w:type="dxa"/>
          <w:trHeight w:val="945"/>
        </w:trPr>
        <w:tc>
          <w:tcPr>
            <w:tcW w:w="99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EBC" w:rsidRPr="005079B5" w:rsidRDefault="00B80EBC" w:rsidP="00B80EB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 проекте «ИнформУИК»,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EBC" w:rsidRPr="005079B5" w:rsidRDefault="00B80EBC" w:rsidP="00B80E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график работы обходчиков:</w:t>
            </w: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17 по 29 февраля 2024 года:</w:t>
            </w: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С 1 по 7 марта 2024 года:</w:t>
            </w: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рабочие дни с 17 часов 00 минут до 20 часов 00 минут;</w:t>
            </w:r>
          </w:p>
        </w:tc>
      </w:tr>
      <w:tr w:rsidR="00B80EBC" w:rsidRPr="005079B5" w:rsidTr="00B80EBC">
        <w:trPr>
          <w:gridAfter w:val="3"/>
          <w:wAfter w:w="753" w:type="dxa"/>
          <w:trHeight w:val="300"/>
        </w:trPr>
        <w:tc>
          <w:tcPr>
            <w:tcW w:w="10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EBC" w:rsidRPr="005079B5" w:rsidRDefault="00B80EBC" w:rsidP="00B80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B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 выходные и праздничные дни с 12 часов 00 минут до 20 часов 00 минут.</w:t>
            </w:r>
          </w:p>
        </w:tc>
      </w:tr>
    </w:tbl>
    <w:p w:rsidR="001C0A9D" w:rsidRPr="005079B5" w:rsidRDefault="001C0A9D" w:rsidP="00B80EBC">
      <w:pPr>
        <w:spacing w:after="145" w:line="240" w:lineRule="auto"/>
        <w:ind w:right="241"/>
        <w:rPr>
          <w:rFonts w:ascii="Times New Roman" w:hAnsi="Times New Roman" w:cs="Times New Roman"/>
          <w:sz w:val="24"/>
          <w:szCs w:val="24"/>
        </w:rPr>
      </w:pPr>
    </w:p>
    <w:sectPr w:rsidR="001C0A9D" w:rsidRPr="005079B5" w:rsidSect="00B80EBC">
      <w:pgSz w:w="11906" w:h="16838"/>
      <w:pgMar w:top="1421" w:right="707" w:bottom="426" w:left="72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2C4"/>
    <w:multiLevelType w:val="hybridMultilevel"/>
    <w:tmpl w:val="FFFFFFFF"/>
    <w:lvl w:ilvl="0" w:tplc="DD967628">
      <w:start w:val="1"/>
      <w:numFmt w:val="bullet"/>
      <w:lvlText w:val="–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29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E70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E5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0FF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042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5A61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E36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E30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364BFE"/>
    <w:multiLevelType w:val="hybridMultilevel"/>
    <w:tmpl w:val="B390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285F"/>
    <w:multiLevelType w:val="hybridMultilevel"/>
    <w:tmpl w:val="B3903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71DE4"/>
    <w:multiLevelType w:val="hybridMultilevel"/>
    <w:tmpl w:val="B390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1505"/>
    <w:multiLevelType w:val="hybridMultilevel"/>
    <w:tmpl w:val="FFFFFFFF"/>
    <w:lvl w:ilvl="0" w:tplc="3014C8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4C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20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C7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FC0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C9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C0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8F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01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007004"/>
    <w:multiLevelType w:val="hybridMultilevel"/>
    <w:tmpl w:val="B390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C627D"/>
    <w:rsid w:val="000A1E67"/>
    <w:rsid w:val="001C0A9D"/>
    <w:rsid w:val="0036185D"/>
    <w:rsid w:val="003669F0"/>
    <w:rsid w:val="003C627D"/>
    <w:rsid w:val="005079B5"/>
    <w:rsid w:val="00B80EBC"/>
    <w:rsid w:val="00C70535"/>
    <w:rsid w:val="00F3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7D"/>
  </w:style>
  <w:style w:type="paragraph" w:styleId="1">
    <w:name w:val="heading 1"/>
    <w:next w:val="a"/>
    <w:link w:val="10"/>
    <w:uiPriority w:val="9"/>
    <w:qFormat/>
    <w:rsid w:val="001C0A9D"/>
    <w:pPr>
      <w:keepNext/>
      <w:keepLines/>
      <w:spacing w:after="0" w:line="259" w:lineRule="auto"/>
      <w:ind w:left="3309"/>
      <w:outlineLvl w:val="0"/>
    </w:pPr>
    <w:rPr>
      <w:rFonts w:ascii="Times New Roman" w:eastAsia="Times New Roman" w:hAnsi="Times New Roman" w:cs="Times New Roman"/>
      <w:b/>
      <w:color w:val="000000"/>
      <w:kern w:val="2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C627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C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32D64"/>
    <w:pPr>
      <w:spacing w:after="0" w:line="240" w:lineRule="auto"/>
    </w:pPr>
    <w:rPr>
      <w:rFonts w:eastAsiaTheme="minorEastAsia"/>
      <w:kern w:val="2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66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6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366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rsid w:val="003669F0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Загл.14"/>
    <w:basedOn w:val="a"/>
    <w:rsid w:val="003669F0"/>
    <w:pPr>
      <w:autoSpaceDE w:val="0"/>
      <w:autoSpaceDN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36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705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05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A9D"/>
    <w:rPr>
      <w:rFonts w:ascii="Times New Roman" w:eastAsia="Times New Roman" w:hAnsi="Times New Roman" w:cs="Times New Roman"/>
      <w:b/>
      <w:color w:val="000000"/>
      <w:kern w:val="2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10382</Words>
  <Characters>59184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69428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Ширенина</dc:creator>
  <cp:lastModifiedBy>Светлана Николаевна Ширенина</cp:lastModifiedBy>
  <cp:revision>4</cp:revision>
  <dcterms:created xsi:type="dcterms:W3CDTF">2024-02-17T11:38:00Z</dcterms:created>
  <dcterms:modified xsi:type="dcterms:W3CDTF">2024-02-17T12:39:00Z</dcterms:modified>
</cp:coreProperties>
</file>